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92A8" w14:textId="77777777" w:rsidR="00942C3C" w:rsidRPr="00F54C84" w:rsidRDefault="00942C3C" w:rsidP="00942C3C">
      <w:pPr>
        <w:spacing w:line="360" w:lineRule="exact"/>
        <w:rPr>
          <w:rFonts w:ascii="ＭＳ 明朝" w:eastAsia="ＭＳ 明朝" w:hAnsi="ＭＳ 明朝"/>
          <w:sz w:val="24"/>
          <w:szCs w:val="24"/>
        </w:rPr>
      </w:pPr>
      <w:r w:rsidRPr="00F54C84">
        <w:rPr>
          <w:rFonts w:asciiTheme="minorEastAsia" w:hAnsiTheme="minorEastAsia" w:hint="eastAsia"/>
          <w:sz w:val="24"/>
          <w:szCs w:val="24"/>
        </w:rPr>
        <w:t>様式第１号</w:t>
      </w:r>
    </w:p>
    <w:p w14:paraId="517405B5" w14:textId="77777777" w:rsidR="00942C3C" w:rsidRPr="00F54C84" w:rsidRDefault="00942C3C" w:rsidP="00942C3C">
      <w:pPr>
        <w:spacing w:line="340" w:lineRule="exact"/>
        <w:rPr>
          <w:rFonts w:asciiTheme="minorEastAsia" w:hAnsiTheme="minorEastAsia"/>
          <w:sz w:val="24"/>
          <w:szCs w:val="24"/>
        </w:rPr>
      </w:pPr>
    </w:p>
    <w:p w14:paraId="6B0BBFF3" w14:textId="77777777" w:rsidR="00942C3C" w:rsidRPr="00F54C84" w:rsidRDefault="00942C3C" w:rsidP="00942C3C">
      <w:pPr>
        <w:spacing w:line="420" w:lineRule="exact"/>
        <w:ind w:left="770" w:hangingChars="300" w:hanging="770"/>
        <w:jc w:val="center"/>
        <w:rPr>
          <w:rFonts w:ascii="ＭＳ 明朝" w:eastAsia="ＭＳ 明朝" w:hAnsi="ＭＳ 明朝"/>
          <w:sz w:val="24"/>
          <w:szCs w:val="24"/>
        </w:rPr>
      </w:pPr>
      <w:r w:rsidRPr="00F54C84">
        <w:rPr>
          <w:rFonts w:asciiTheme="minorEastAsia" w:hAnsiTheme="minorEastAsia" w:hint="eastAsia"/>
          <w:sz w:val="24"/>
          <w:szCs w:val="24"/>
        </w:rPr>
        <w:t>宇都宮市ファミリーサポートセンター事業利用料補助金</w:t>
      </w:r>
      <w:r w:rsidRPr="00F54C84">
        <w:rPr>
          <w:rFonts w:ascii="ＭＳ 明朝" w:eastAsia="ＭＳ 明朝" w:hAnsi="ＭＳ 明朝" w:hint="eastAsia"/>
          <w:sz w:val="24"/>
          <w:szCs w:val="24"/>
        </w:rPr>
        <w:t>（多子世帯支援事業）</w:t>
      </w:r>
    </w:p>
    <w:p w14:paraId="3CCFCD41" w14:textId="77777777" w:rsidR="00942C3C" w:rsidRPr="00F54C84" w:rsidRDefault="00942C3C" w:rsidP="00942C3C">
      <w:pPr>
        <w:spacing w:line="420" w:lineRule="exact"/>
        <w:jc w:val="center"/>
        <w:rPr>
          <w:rFonts w:asciiTheme="minorEastAsia" w:hAnsiTheme="minorEastAsia"/>
          <w:sz w:val="24"/>
          <w:szCs w:val="24"/>
        </w:rPr>
      </w:pPr>
      <w:r w:rsidRPr="00F54C84">
        <w:rPr>
          <w:rFonts w:asciiTheme="minorEastAsia" w:hAnsiTheme="minorEastAsia" w:hint="eastAsia"/>
          <w:sz w:val="24"/>
          <w:szCs w:val="24"/>
        </w:rPr>
        <w:t>交付申請書兼請求書</w:t>
      </w:r>
    </w:p>
    <w:p w14:paraId="0B0219BF" w14:textId="77777777" w:rsidR="00942C3C" w:rsidRPr="00F54C84" w:rsidRDefault="00942C3C" w:rsidP="00942C3C">
      <w:pPr>
        <w:spacing w:line="360" w:lineRule="exact"/>
        <w:jc w:val="center"/>
        <w:rPr>
          <w:rFonts w:asciiTheme="minorEastAsia" w:hAnsiTheme="minorEastAsia"/>
          <w:sz w:val="24"/>
          <w:szCs w:val="24"/>
        </w:rPr>
      </w:pPr>
    </w:p>
    <w:p w14:paraId="6AA273C6" w14:textId="77777777" w:rsidR="00942C3C" w:rsidRPr="00F54C84" w:rsidRDefault="00942C3C" w:rsidP="00942C3C">
      <w:pPr>
        <w:spacing w:line="360" w:lineRule="exact"/>
        <w:jc w:val="right"/>
        <w:rPr>
          <w:rFonts w:asciiTheme="minorEastAsia" w:hAnsiTheme="minorEastAsia"/>
          <w:sz w:val="24"/>
          <w:szCs w:val="24"/>
        </w:rPr>
      </w:pPr>
      <w:r w:rsidRPr="00F54C84">
        <w:rPr>
          <w:rFonts w:asciiTheme="minorEastAsia" w:hAnsiTheme="minorEastAsia" w:hint="eastAsia"/>
          <w:sz w:val="24"/>
          <w:szCs w:val="24"/>
        </w:rPr>
        <w:t>令和　　年　　月　　日</w:t>
      </w:r>
    </w:p>
    <w:p w14:paraId="75406664" w14:textId="77777777" w:rsidR="00942C3C" w:rsidRPr="00F54C84" w:rsidRDefault="00942C3C" w:rsidP="00942C3C">
      <w:pPr>
        <w:spacing w:line="360" w:lineRule="exact"/>
        <w:ind w:right="840"/>
        <w:rPr>
          <w:rFonts w:asciiTheme="minorEastAsia" w:hAnsiTheme="minorEastAsia"/>
          <w:sz w:val="24"/>
          <w:szCs w:val="24"/>
        </w:rPr>
      </w:pPr>
      <w:r w:rsidRPr="00F54C84">
        <w:rPr>
          <w:rFonts w:asciiTheme="minorEastAsia" w:hAnsiTheme="minorEastAsia" w:hint="eastAsia"/>
          <w:sz w:val="24"/>
          <w:szCs w:val="24"/>
        </w:rPr>
        <w:t>（あて先）宇都宮市長</w:t>
      </w:r>
    </w:p>
    <w:p w14:paraId="42A50702" w14:textId="77777777" w:rsidR="00942C3C" w:rsidRPr="00F54C84" w:rsidRDefault="00942C3C" w:rsidP="00942C3C">
      <w:pPr>
        <w:spacing w:line="360" w:lineRule="exact"/>
        <w:ind w:right="840"/>
        <w:rPr>
          <w:rFonts w:asciiTheme="minorEastAsia" w:hAnsiTheme="minorEastAsia"/>
          <w:sz w:val="24"/>
          <w:szCs w:val="24"/>
        </w:rPr>
      </w:pPr>
    </w:p>
    <w:p w14:paraId="500ABB28" w14:textId="77777777" w:rsidR="00942C3C" w:rsidRPr="00F54C84" w:rsidRDefault="00942C3C" w:rsidP="008F0872">
      <w:pPr>
        <w:ind w:leftChars="30" w:left="68" w:firstLineChars="100" w:firstLine="257"/>
        <w:rPr>
          <w:rFonts w:ascii="ＭＳ 明朝" w:eastAsia="ＭＳ 明朝" w:hAnsi="ＭＳ 明朝"/>
          <w:sz w:val="24"/>
          <w:szCs w:val="24"/>
        </w:rPr>
      </w:pPr>
      <w:r w:rsidRPr="00F54C84">
        <w:rPr>
          <w:rFonts w:asciiTheme="minorEastAsia" w:hAnsiTheme="minorEastAsia" w:hint="eastAsia"/>
          <w:sz w:val="24"/>
          <w:szCs w:val="24"/>
        </w:rPr>
        <w:t>「宇都宮市ファミリーサポートセンター事業利用料補助金</w:t>
      </w:r>
      <w:r w:rsidRPr="00F54C84">
        <w:rPr>
          <w:rFonts w:ascii="ＭＳ 明朝" w:eastAsia="ＭＳ 明朝" w:hAnsi="ＭＳ 明朝" w:hint="eastAsia"/>
          <w:sz w:val="24"/>
          <w:szCs w:val="24"/>
        </w:rPr>
        <w:t>（多子世帯支援事業）</w:t>
      </w:r>
      <w:r w:rsidRPr="00F54C84">
        <w:rPr>
          <w:rFonts w:asciiTheme="minorEastAsia" w:hAnsiTheme="minorEastAsia" w:hint="eastAsia"/>
          <w:sz w:val="24"/>
          <w:szCs w:val="24"/>
        </w:rPr>
        <w:t>実施要綱」第７条の規定により，次のとおり，補助金の交付を申請します。また，交付が決定された場合には，補助金を請求します。</w:t>
      </w:r>
    </w:p>
    <w:p w14:paraId="46BAC8CB" w14:textId="77777777" w:rsidR="00942C3C" w:rsidRPr="00F54C84" w:rsidRDefault="00942C3C" w:rsidP="00942C3C">
      <w:pPr>
        <w:spacing w:line="380" w:lineRule="exact"/>
        <w:ind w:firstLineChars="100" w:firstLine="257"/>
        <w:rPr>
          <w:rFonts w:asciiTheme="minorEastAsia" w:hAnsiTheme="minorEastAsia"/>
          <w:sz w:val="24"/>
          <w:szCs w:val="24"/>
        </w:rPr>
      </w:pPr>
      <w:r w:rsidRPr="00F54C84">
        <w:rPr>
          <w:rFonts w:asciiTheme="minorEastAsia" w:hAnsiTheme="minorEastAsia" w:hint="eastAsia"/>
          <w:sz w:val="24"/>
          <w:szCs w:val="24"/>
        </w:rPr>
        <w:t>市が当該補助金の交付決定に必要な審査のため住民基本台帳を調査することに同意します。</w:t>
      </w:r>
    </w:p>
    <w:p w14:paraId="06B5F6BB" w14:textId="77777777" w:rsidR="00942C3C" w:rsidRPr="00F54C84" w:rsidRDefault="00942C3C" w:rsidP="00942C3C">
      <w:pPr>
        <w:spacing w:line="440" w:lineRule="exact"/>
        <w:rPr>
          <w:rFonts w:asciiTheme="minorEastAsia" w:hAnsiTheme="minorEastAsia"/>
          <w:sz w:val="24"/>
          <w:szCs w:val="24"/>
        </w:rPr>
      </w:pPr>
    </w:p>
    <w:p w14:paraId="0DC71564" w14:textId="77777777" w:rsidR="001E1B9D" w:rsidRPr="003E4C35" w:rsidRDefault="001E1B9D" w:rsidP="001E1B9D">
      <w:pPr>
        <w:spacing w:line="480" w:lineRule="exact"/>
        <w:rPr>
          <w:rFonts w:asciiTheme="majorEastAsia" w:eastAsiaTheme="majorEastAsia" w:hAnsiTheme="majorEastAsia"/>
          <w:sz w:val="24"/>
          <w:szCs w:val="24"/>
        </w:rPr>
      </w:pPr>
      <w:r w:rsidRPr="00A60FF5">
        <w:rPr>
          <w:rFonts w:asciiTheme="majorEastAsia" w:eastAsiaTheme="majorEastAsia" w:hAnsiTheme="majorEastAsia" w:hint="eastAsia"/>
          <w:sz w:val="24"/>
          <w:szCs w:val="24"/>
        </w:rPr>
        <w:t>１　申請者</w:t>
      </w:r>
      <w:r w:rsidRPr="003E4C35">
        <w:rPr>
          <w:rFonts w:asciiTheme="majorEastAsia" w:eastAsiaTheme="majorEastAsia" w:hAnsiTheme="majorEastAsia" w:hint="eastAsia"/>
          <w:sz w:val="24"/>
          <w:szCs w:val="24"/>
        </w:rPr>
        <w:t>及び請求者（保護者）・振込先（請求者名義の口座に限る。）</w:t>
      </w:r>
    </w:p>
    <w:tbl>
      <w:tblPr>
        <w:tblStyle w:val="a9"/>
        <w:tblW w:w="0" w:type="auto"/>
        <w:tblInd w:w="250" w:type="dxa"/>
        <w:tblLook w:val="04A0" w:firstRow="1" w:lastRow="0" w:firstColumn="1" w:lastColumn="0" w:noHBand="0" w:noVBand="1"/>
      </w:tblPr>
      <w:tblGrid>
        <w:gridCol w:w="744"/>
        <w:gridCol w:w="1382"/>
        <w:gridCol w:w="445"/>
        <w:gridCol w:w="446"/>
        <w:gridCol w:w="445"/>
        <w:gridCol w:w="446"/>
        <w:gridCol w:w="445"/>
        <w:gridCol w:w="446"/>
        <w:gridCol w:w="446"/>
        <w:gridCol w:w="1276"/>
        <w:gridCol w:w="2268"/>
      </w:tblGrid>
      <w:tr w:rsidR="003E4C35" w:rsidRPr="003E4C35" w14:paraId="4372AEBD" w14:textId="77777777" w:rsidTr="00BD3363">
        <w:trPr>
          <w:trHeight w:val="271"/>
        </w:trPr>
        <w:tc>
          <w:tcPr>
            <w:tcW w:w="744" w:type="dxa"/>
            <w:vMerge w:val="restart"/>
            <w:shd w:val="clear" w:color="auto" w:fill="F2F2F2" w:themeFill="background1" w:themeFillShade="F2"/>
            <w:textDirection w:val="tbRlV"/>
            <w:vAlign w:val="center"/>
          </w:tcPr>
          <w:p w14:paraId="298C4C4F" w14:textId="77777777" w:rsidR="001E1B9D" w:rsidRPr="003E4C35" w:rsidRDefault="001E1B9D" w:rsidP="00BD3363">
            <w:pPr>
              <w:spacing w:line="440" w:lineRule="exact"/>
              <w:ind w:left="113" w:right="113"/>
              <w:jc w:val="center"/>
              <w:rPr>
                <w:rFonts w:asciiTheme="minorEastAsia" w:hAnsiTheme="minorEastAsia"/>
                <w:sz w:val="24"/>
                <w:szCs w:val="24"/>
              </w:rPr>
            </w:pPr>
            <w:r w:rsidRPr="003E4C35">
              <w:rPr>
                <w:rFonts w:asciiTheme="minorEastAsia" w:hAnsiTheme="minorEastAsia" w:hint="eastAsia"/>
                <w:sz w:val="24"/>
                <w:szCs w:val="24"/>
              </w:rPr>
              <w:t>申請者（保護者）</w:t>
            </w:r>
          </w:p>
        </w:tc>
        <w:tc>
          <w:tcPr>
            <w:tcW w:w="1382" w:type="dxa"/>
            <w:tcBorders>
              <w:bottom w:val="dotted" w:sz="4" w:space="0" w:color="auto"/>
            </w:tcBorders>
            <w:shd w:val="clear" w:color="auto" w:fill="F2F2F2" w:themeFill="background1" w:themeFillShade="F2"/>
            <w:vAlign w:val="center"/>
          </w:tcPr>
          <w:p w14:paraId="06584845"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フリガナ</w:t>
            </w:r>
          </w:p>
        </w:tc>
        <w:tc>
          <w:tcPr>
            <w:tcW w:w="4395" w:type="dxa"/>
            <w:gridSpan w:val="8"/>
            <w:tcBorders>
              <w:bottom w:val="dotted" w:sz="4" w:space="0" w:color="auto"/>
            </w:tcBorders>
          </w:tcPr>
          <w:p w14:paraId="03D9432E" w14:textId="77777777" w:rsidR="001E1B9D" w:rsidRPr="003E4C35" w:rsidRDefault="001E1B9D" w:rsidP="0006717A">
            <w:pPr>
              <w:spacing w:line="440" w:lineRule="exact"/>
              <w:rPr>
                <w:rFonts w:asciiTheme="minorEastAsia" w:hAnsiTheme="minorEastAsia"/>
                <w:sz w:val="24"/>
                <w:szCs w:val="24"/>
              </w:rPr>
            </w:pPr>
          </w:p>
        </w:tc>
        <w:tc>
          <w:tcPr>
            <w:tcW w:w="2268" w:type="dxa"/>
            <w:tcBorders>
              <w:bottom w:val="dotted" w:sz="4" w:space="0" w:color="auto"/>
            </w:tcBorders>
            <w:shd w:val="clear" w:color="auto" w:fill="F2F2F2" w:themeFill="background1" w:themeFillShade="F2"/>
            <w:vAlign w:val="center"/>
          </w:tcPr>
          <w:p w14:paraId="40F2F375"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配偶者の有無</w:t>
            </w:r>
          </w:p>
        </w:tc>
      </w:tr>
      <w:tr w:rsidR="003E4C35" w:rsidRPr="003E4C35" w14:paraId="51722CBD" w14:textId="77777777" w:rsidTr="0006717A">
        <w:trPr>
          <w:trHeight w:val="625"/>
        </w:trPr>
        <w:tc>
          <w:tcPr>
            <w:tcW w:w="744" w:type="dxa"/>
            <w:vMerge/>
            <w:shd w:val="clear" w:color="auto" w:fill="F2F2F2" w:themeFill="background1" w:themeFillShade="F2"/>
            <w:vAlign w:val="center"/>
          </w:tcPr>
          <w:p w14:paraId="21A65D55" w14:textId="77777777" w:rsidR="001E1B9D" w:rsidRPr="003E4C35" w:rsidRDefault="001E1B9D" w:rsidP="0006717A">
            <w:pPr>
              <w:spacing w:line="440" w:lineRule="exact"/>
              <w:rPr>
                <w:rFonts w:asciiTheme="minorEastAsia" w:hAnsiTheme="minorEastAsia"/>
                <w:sz w:val="24"/>
                <w:szCs w:val="24"/>
              </w:rPr>
            </w:pPr>
          </w:p>
        </w:tc>
        <w:tc>
          <w:tcPr>
            <w:tcW w:w="1382" w:type="dxa"/>
            <w:tcBorders>
              <w:top w:val="dotted" w:sz="4" w:space="0" w:color="auto"/>
            </w:tcBorders>
            <w:shd w:val="clear" w:color="auto" w:fill="F2F2F2" w:themeFill="background1" w:themeFillShade="F2"/>
            <w:vAlign w:val="center"/>
          </w:tcPr>
          <w:p w14:paraId="06574319"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氏　名</w:t>
            </w:r>
          </w:p>
        </w:tc>
        <w:tc>
          <w:tcPr>
            <w:tcW w:w="4395" w:type="dxa"/>
            <w:gridSpan w:val="8"/>
            <w:tcBorders>
              <w:top w:val="dotted" w:sz="4" w:space="0" w:color="auto"/>
            </w:tcBorders>
          </w:tcPr>
          <w:p w14:paraId="5CB5D8EB" w14:textId="77777777" w:rsidR="001E1B9D" w:rsidRPr="003E4C35" w:rsidRDefault="001E1B9D" w:rsidP="0006717A">
            <w:pPr>
              <w:spacing w:line="440" w:lineRule="exact"/>
              <w:rPr>
                <w:rFonts w:asciiTheme="minorEastAsia" w:hAnsiTheme="minorEastAsia"/>
                <w:sz w:val="24"/>
                <w:szCs w:val="24"/>
              </w:rPr>
            </w:pPr>
          </w:p>
        </w:tc>
        <w:tc>
          <w:tcPr>
            <w:tcW w:w="2268" w:type="dxa"/>
            <w:tcBorders>
              <w:top w:val="dotted" w:sz="4" w:space="0" w:color="auto"/>
            </w:tcBorders>
            <w:vAlign w:val="center"/>
          </w:tcPr>
          <w:p w14:paraId="474F8A1C"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有 ・ 無</w:t>
            </w:r>
          </w:p>
        </w:tc>
      </w:tr>
      <w:tr w:rsidR="003E4C35" w:rsidRPr="003E4C35" w14:paraId="2840C6E0" w14:textId="77777777" w:rsidTr="0006717A">
        <w:trPr>
          <w:trHeight w:val="491"/>
        </w:trPr>
        <w:tc>
          <w:tcPr>
            <w:tcW w:w="744" w:type="dxa"/>
            <w:vMerge/>
            <w:shd w:val="clear" w:color="auto" w:fill="F2F2F2" w:themeFill="background1" w:themeFillShade="F2"/>
            <w:vAlign w:val="center"/>
          </w:tcPr>
          <w:p w14:paraId="242B1CF6" w14:textId="77777777" w:rsidR="001E1B9D" w:rsidRPr="003E4C35" w:rsidRDefault="001E1B9D" w:rsidP="0006717A">
            <w:pPr>
              <w:spacing w:line="440" w:lineRule="exact"/>
              <w:rPr>
                <w:rFonts w:asciiTheme="minorEastAsia" w:hAnsiTheme="minorEastAsia"/>
                <w:sz w:val="24"/>
                <w:szCs w:val="24"/>
              </w:rPr>
            </w:pPr>
          </w:p>
        </w:tc>
        <w:tc>
          <w:tcPr>
            <w:tcW w:w="1382" w:type="dxa"/>
            <w:shd w:val="clear" w:color="auto" w:fill="F2F2F2" w:themeFill="background1" w:themeFillShade="F2"/>
            <w:vAlign w:val="center"/>
          </w:tcPr>
          <w:p w14:paraId="2502DC17"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生年月日</w:t>
            </w:r>
          </w:p>
        </w:tc>
        <w:tc>
          <w:tcPr>
            <w:tcW w:w="6663" w:type="dxa"/>
            <w:gridSpan w:val="9"/>
          </w:tcPr>
          <w:p w14:paraId="79C22635" w14:textId="77777777" w:rsidR="001E1B9D" w:rsidRPr="003E4C35" w:rsidRDefault="001E1B9D" w:rsidP="00337322">
            <w:pPr>
              <w:spacing w:line="440" w:lineRule="exact"/>
              <w:rPr>
                <w:rFonts w:asciiTheme="minorEastAsia" w:hAnsiTheme="minorEastAsia"/>
                <w:sz w:val="24"/>
                <w:szCs w:val="24"/>
              </w:rPr>
            </w:pPr>
            <w:r w:rsidRPr="003E4C35">
              <w:rPr>
                <w:rFonts w:asciiTheme="minorEastAsia" w:hAnsiTheme="minorEastAsia" w:hint="eastAsia"/>
                <w:sz w:val="24"/>
                <w:szCs w:val="24"/>
              </w:rPr>
              <w:t>（昭和・平成）　　　年　　　月　　　日</w:t>
            </w:r>
          </w:p>
        </w:tc>
      </w:tr>
      <w:tr w:rsidR="003E4C35" w:rsidRPr="003E4C35" w14:paraId="113AAECD" w14:textId="77777777" w:rsidTr="00BD3363">
        <w:trPr>
          <w:trHeight w:val="1230"/>
        </w:trPr>
        <w:tc>
          <w:tcPr>
            <w:tcW w:w="744" w:type="dxa"/>
            <w:vMerge/>
            <w:shd w:val="clear" w:color="auto" w:fill="F2F2F2" w:themeFill="background1" w:themeFillShade="F2"/>
            <w:vAlign w:val="center"/>
          </w:tcPr>
          <w:p w14:paraId="581A5085" w14:textId="77777777" w:rsidR="001E1B9D" w:rsidRPr="003E4C35" w:rsidRDefault="001E1B9D" w:rsidP="0006717A">
            <w:pPr>
              <w:spacing w:line="440" w:lineRule="exact"/>
              <w:rPr>
                <w:rFonts w:asciiTheme="minorEastAsia" w:hAnsiTheme="minorEastAsia"/>
                <w:sz w:val="24"/>
                <w:szCs w:val="24"/>
              </w:rPr>
            </w:pPr>
          </w:p>
        </w:tc>
        <w:tc>
          <w:tcPr>
            <w:tcW w:w="1382" w:type="dxa"/>
            <w:shd w:val="clear" w:color="auto" w:fill="F2F2F2" w:themeFill="background1" w:themeFillShade="F2"/>
            <w:vAlign w:val="center"/>
          </w:tcPr>
          <w:p w14:paraId="048FF3A8" w14:textId="77777777" w:rsidR="001E1B9D" w:rsidRPr="003E4C35" w:rsidRDefault="001E1B9D" w:rsidP="0006717A">
            <w:pPr>
              <w:spacing w:line="440" w:lineRule="exact"/>
              <w:jc w:val="center"/>
              <w:rPr>
                <w:rFonts w:asciiTheme="minorEastAsia" w:hAnsiTheme="minorEastAsia"/>
                <w:sz w:val="24"/>
                <w:szCs w:val="24"/>
              </w:rPr>
            </w:pPr>
            <w:r w:rsidRPr="003E4C35">
              <w:rPr>
                <w:rFonts w:asciiTheme="minorEastAsia" w:hAnsiTheme="minorEastAsia" w:hint="eastAsia"/>
                <w:sz w:val="24"/>
                <w:szCs w:val="24"/>
              </w:rPr>
              <w:t>住　所</w:t>
            </w:r>
          </w:p>
        </w:tc>
        <w:tc>
          <w:tcPr>
            <w:tcW w:w="6663" w:type="dxa"/>
            <w:gridSpan w:val="9"/>
          </w:tcPr>
          <w:p w14:paraId="218338BE" w14:textId="2B3CBD59" w:rsidR="001E1B9D" w:rsidRPr="00337322" w:rsidRDefault="001E1B9D" w:rsidP="009F363F">
            <w:pPr>
              <w:spacing w:line="0" w:lineRule="atLeast"/>
              <w:rPr>
                <w:rFonts w:asciiTheme="minorEastAsia" w:hAnsiTheme="minorEastAsia"/>
                <w:sz w:val="26"/>
                <w:szCs w:val="26"/>
              </w:rPr>
            </w:pPr>
            <w:r w:rsidRPr="00337322">
              <w:rPr>
                <w:rFonts w:asciiTheme="minorEastAsia" w:hAnsiTheme="minorEastAsia" w:hint="eastAsia"/>
                <w:sz w:val="26"/>
                <w:szCs w:val="26"/>
              </w:rPr>
              <w:t>〒</w:t>
            </w:r>
          </w:p>
          <w:p w14:paraId="5438BCEC" w14:textId="76963760" w:rsidR="009F363F" w:rsidRDefault="009F363F" w:rsidP="009F363F">
            <w:pPr>
              <w:spacing w:line="0" w:lineRule="atLeast"/>
              <w:rPr>
                <w:rFonts w:asciiTheme="minorEastAsia" w:hAnsiTheme="minorEastAsia"/>
                <w:sz w:val="22"/>
              </w:rPr>
            </w:pPr>
          </w:p>
          <w:p w14:paraId="6EC42FE5" w14:textId="16DB39DE" w:rsidR="00BD3363" w:rsidRDefault="00BD3363" w:rsidP="009F363F">
            <w:pPr>
              <w:spacing w:line="0" w:lineRule="atLeast"/>
              <w:rPr>
                <w:rFonts w:asciiTheme="minorEastAsia" w:hAnsiTheme="minorEastAsia"/>
                <w:sz w:val="22"/>
              </w:rPr>
            </w:pPr>
          </w:p>
          <w:p w14:paraId="7347BFB4" w14:textId="77777777" w:rsidR="00BD3363" w:rsidRPr="009F363F" w:rsidRDefault="00BD3363" w:rsidP="009F363F">
            <w:pPr>
              <w:spacing w:line="0" w:lineRule="atLeast"/>
              <w:rPr>
                <w:rFonts w:asciiTheme="minorEastAsia" w:hAnsiTheme="minorEastAsia" w:hint="eastAsia"/>
                <w:sz w:val="22"/>
              </w:rPr>
            </w:pPr>
          </w:p>
          <w:p w14:paraId="42249A27" w14:textId="20906462" w:rsidR="001E1B9D" w:rsidRPr="003E4C35" w:rsidRDefault="001E1B9D" w:rsidP="00BD3363">
            <w:pPr>
              <w:spacing w:line="0" w:lineRule="atLeast"/>
              <w:ind w:firstLineChars="1000" w:firstLine="2267"/>
              <w:rPr>
                <w:rFonts w:asciiTheme="minorEastAsia" w:hAnsiTheme="minorEastAsia"/>
                <w:sz w:val="24"/>
                <w:szCs w:val="24"/>
              </w:rPr>
            </w:pPr>
            <w:r w:rsidRPr="00BD3363">
              <w:rPr>
                <w:rFonts w:asciiTheme="minorEastAsia" w:hAnsiTheme="minorEastAsia" w:hint="eastAsia"/>
                <w:szCs w:val="21"/>
              </w:rPr>
              <w:t xml:space="preserve">電話　　　</w:t>
            </w:r>
            <w:r w:rsidR="009F363F" w:rsidRPr="00BD3363">
              <w:rPr>
                <w:rFonts w:asciiTheme="minorEastAsia" w:hAnsiTheme="minorEastAsia" w:hint="eastAsia"/>
                <w:szCs w:val="21"/>
              </w:rPr>
              <w:t xml:space="preserve">　</w:t>
            </w:r>
            <w:r w:rsidRPr="00BD3363">
              <w:rPr>
                <w:rFonts w:asciiTheme="minorEastAsia" w:hAnsiTheme="minorEastAsia" w:hint="eastAsia"/>
                <w:szCs w:val="21"/>
              </w:rPr>
              <w:t xml:space="preserve">　（　　　</w:t>
            </w:r>
            <w:r w:rsidR="009F363F" w:rsidRPr="00BD3363">
              <w:rPr>
                <w:rFonts w:asciiTheme="minorEastAsia" w:hAnsiTheme="minorEastAsia" w:hint="eastAsia"/>
                <w:szCs w:val="21"/>
              </w:rPr>
              <w:t xml:space="preserve"> </w:t>
            </w:r>
            <w:r w:rsidRPr="00BD3363">
              <w:rPr>
                <w:rFonts w:asciiTheme="minorEastAsia" w:hAnsiTheme="minorEastAsia" w:hint="eastAsia"/>
                <w:szCs w:val="21"/>
              </w:rPr>
              <w:t xml:space="preserve">　）</w:t>
            </w:r>
            <w:r w:rsidR="009F363F" w:rsidRPr="00BD3363">
              <w:rPr>
                <w:rFonts w:asciiTheme="minorEastAsia" w:hAnsiTheme="minorEastAsia" w:hint="eastAsia"/>
                <w:sz w:val="22"/>
              </w:rPr>
              <w:t xml:space="preserve"> </w:t>
            </w:r>
            <w:r w:rsidR="009F363F" w:rsidRPr="00BD3363">
              <w:rPr>
                <w:rFonts w:asciiTheme="minorEastAsia" w:hAnsiTheme="minorEastAsia"/>
                <w:sz w:val="22"/>
              </w:rPr>
              <w:t xml:space="preserve">        </w:t>
            </w:r>
          </w:p>
        </w:tc>
      </w:tr>
      <w:tr w:rsidR="003E4C35" w:rsidRPr="003E4C35" w14:paraId="0884C2B0" w14:textId="77777777" w:rsidTr="00BD3363">
        <w:trPr>
          <w:trHeight w:val="565"/>
        </w:trPr>
        <w:tc>
          <w:tcPr>
            <w:tcW w:w="744" w:type="dxa"/>
            <w:vMerge w:val="restart"/>
            <w:shd w:val="clear" w:color="auto" w:fill="F2F2F2" w:themeFill="background1" w:themeFillShade="F2"/>
            <w:textDirection w:val="tbRlV"/>
            <w:vAlign w:val="center"/>
          </w:tcPr>
          <w:p w14:paraId="13509FC7" w14:textId="77777777" w:rsidR="001E1B9D" w:rsidRPr="003E4C35" w:rsidRDefault="001E1B9D" w:rsidP="00BD3363">
            <w:pPr>
              <w:ind w:left="113" w:right="113"/>
              <w:jc w:val="center"/>
              <w:rPr>
                <w:rFonts w:asciiTheme="minorEastAsia" w:hAnsiTheme="minorEastAsia"/>
                <w:sz w:val="24"/>
                <w:szCs w:val="24"/>
              </w:rPr>
            </w:pPr>
            <w:r w:rsidRPr="003E4C35">
              <w:rPr>
                <w:rFonts w:asciiTheme="minorEastAsia" w:hAnsiTheme="minorEastAsia" w:hint="eastAsia"/>
                <w:sz w:val="24"/>
                <w:szCs w:val="24"/>
              </w:rPr>
              <w:t>振込先</w:t>
            </w:r>
          </w:p>
        </w:tc>
        <w:tc>
          <w:tcPr>
            <w:tcW w:w="1382" w:type="dxa"/>
            <w:shd w:val="clear" w:color="auto" w:fill="F2F2F2" w:themeFill="background1" w:themeFillShade="F2"/>
            <w:vAlign w:val="center"/>
          </w:tcPr>
          <w:p w14:paraId="170E5CB4" w14:textId="77777777" w:rsidR="001E1B9D" w:rsidRPr="003E4C35" w:rsidRDefault="001E1B9D" w:rsidP="0006717A">
            <w:pPr>
              <w:jc w:val="center"/>
              <w:rPr>
                <w:rFonts w:asciiTheme="minorEastAsia" w:hAnsiTheme="minorEastAsia"/>
                <w:sz w:val="24"/>
                <w:szCs w:val="24"/>
              </w:rPr>
            </w:pPr>
            <w:r w:rsidRPr="003E4C35">
              <w:rPr>
                <w:rFonts w:asciiTheme="minorEastAsia" w:hAnsiTheme="minorEastAsia" w:hint="eastAsia"/>
                <w:sz w:val="24"/>
                <w:szCs w:val="24"/>
              </w:rPr>
              <w:t>金融機関</w:t>
            </w:r>
          </w:p>
        </w:tc>
        <w:tc>
          <w:tcPr>
            <w:tcW w:w="3119" w:type="dxa"/>
            <w:gridSpan w:val="7"/>
          </w:tcPr>
          <w:p w14:paraId="1D071CD7" w14:textId="77777777" w:rsidR="001E1B9D" w:rsidRPr="003E4C35" w:rsidRDefault="001E1B9D" w:rsidP="0006717A">
            <w:pPr>
              <w:rPr>
                <w:rFonts w:asciiTheme="minorEastAsia" w:hAnsiTheme="minorEastAsia"/>
                <w:sz w:val="24"/>
                <w:szCs w:val="24"/>
              </w:rPr>
            </w:pPr>
          </w:p>
        </w:tc>
        <w:tc>
          <w:tcPr>
            <w:tcW w:w="1276" w:type="dxa"/>
            <w:shd w:val="clear" w:color="auto" w:fill="F2F2F2" w:themeFill="background1" w:themeFillShade="F2"/>
            <w:vAlign w:val="center"/>
          </w:tcPr>
          <w:p w14:paraId="34EA2778" w14:textId="77777777" w:rsidR="001E1B9D" w:rsidRPr="003E4C35" w:rsidRDefault="001E1B9D" w:rsidP="0006717A">
            <w:pPr>
              <w:rPr>
                <w:rFonts w:asciiTheme="minorEastAsia" w:hAnsiTheme="minorEastAsia"/>
                <w:sz w:val="24"/>
                <w:szCs w:val="24"/>
              </w:rPr>
            </w:pPr>
            <w:r w:rsidRPr="003E4C35">
              <w:rPr>
                <w:rFonts w:asciiTheme="minorEastAsia" w:hAnsiTheme="minorEastAsia" w:hint="eastAsia"/>
                <w:sz w:val="24"/>
                <w:szCs w:val="24"/>
              </w:rPr>
              <w:t>支 店 名</w:t>
            </w:r>
          </w:p>
        </w:tc>
        <w:tc>
          <w:tcPr>
            <w:tcW w:w="2268" w:type="dxa"/>
          </w:tcPr>
          <w:p w14:paraId="15F8E563" w14:textId="77777777" w:rsidR="001E1B9D" w:rsidRPr="003E4C35" w:rsidRDefault="001E1B9D" w:rsidP="0006717A">
            <w:pPr>
              <w:rPr>
                <w:rFonts w:asciiTheme="minorEastAsia" w:hAnsiTheme="minorEastAsia"/>
                <w:sz w:val="24"/>
                <w:szCs w:val="24"/>
              </w:rPr>
            </w:pPr>
          </w:p>
        </w:tc>
      </w:tr>
      <w:tr w:rsidR="003E4C35" w:rsidRPr="003E4C35" w14:paraId="23E49E46" w14:textId="77777777" w:rsidTr="00BD3363">
        <w:trPr>
          <w:trHeight w:val="545"/>
        </w:trPr>
        <w:tc>
          <w:tcPr>
            <w:tcW w:w="744" w:type="dxa"/>
            <w:vMerge/>
            <w:shd w:val="clear" w:color="auto" w:fill="F2F2F2" w:themeFill="background1" w:themeFillShade="F2"/>
            <w:vAlign w:val="center"/>
          </w:tcPr>
          <w:p w14:paraId="682D847F" w14:textId="77777777" w:rsidR="001E1B9D" w:rsidRPr="003E4C35" w:rsidRDefault="001E1B9D" w:rsidP="0006717A">
            <w:pPr>
              <w:rPr>
                <w:rFonts w:asciiTheme="minorEastAsia" w:hAnsiTheme="minorEastAsia"/>
                <w:sz w:val="24"/>
                <w:szCs w:val="24"/>
              </w:rPr>
            </w:pPr>
          </w:p>
        </w:tc>
        <w:tc>
          <w:tcPr>
            <w:tcW w:w="1382" w:type="dxa"/>
            <w:shd w:val="clear" w:color="auto" w:fill="F2F2F2" w:themeFill="background1" w:themeFillShade="F2"/>
            <w:vAlign w:val="center"/>
          </w:tcPr>
          <w:p w14:paraId="3540DC92" w14:textId="77777777" w:rsidR="001E1B9D" w:rsidRPr="003E4C35" w:rsidRDefault="001E1B9D" w:rsidP="0006717A">
            <w:pPr>
              <w:jc w:val="center"/>
              <w:rPr>
                <w:rFonts w:asciiTheme="minorEastAsia" w:hAnsiTheme="minorEastAsia"/>
                <w:sz w:val="24"/>
                <w:szCs w:val="24"/>
              </w:rPr>
            </w:pPr>
            <w:r w:rsidRPr="003E4C35">
              <w:rPr>
                <w:rFonts w:asciiTheme="minorEastAsia" w:hAnsiTheme="minorEastAsia" w:hint="eastAsia"/>
                <w:sz w:val="24"/>
                <w:szCs w:val="24"/>
              </w:rPr>
              <w:t>支店番号</w:t>
            </w:r>
          </w:p>
        </w:tc>
        <w:tc>
          <w:tcPr>
            <w:tcW w:w="3119" w:type="dxa"/>
            <w:gridSpan w:val="7"/>
          </w:tcPr>
          <w:p w14:paraId="145A9E1D" w14:textId="77777777" w:rsidR="001E1B9D" w:rsidRPr="003E4C35" w:rsidRDefault="001E1B9D" w:rsidP="0006717A">
            <w:pPr>
              <w:rPr>
                <w:rFonts w:asciiTheme="minorEastAsia" w:hAnsiTheme="minorEastAsia"/>
                <w:sz w:val="24"/>
                <w:szCs w:val="24"/>
              </w:rPr>
            </w:pPr>
          </w:p>
        </w:tc>
        <w:tc>
          <w:tcPr>
            <w:tcW w:w="1276" w:type="dxa"/>
            <w:shd w:val="clear" w:color="auto" w:fill="F2F2F2" w:themeFill="background1" w:themeFillShade="F2"/>
            <w:vAlign w:val="center"/>
          </w:tcPr>
          <w:p w14:paraId="7370868A" w14:textId="77777777" w:rsidR="001E1B9D" w:rsidRPr="003E4C35" w:rsidRDefault="001E1B9D" w:rsidP="0006717A">
            <w:pPr>
              <w:rPr>
                <w:rFonts w:asciiTheme="minorEastAsia" w:hAnsiTheme="minorEastAsia"/>
                <w:sz w:val="24"/>
                <w:szCs w:val="24"/>
              </w:rPr>
            </w:pPr>
            <w:r w:rsidRPr="003E4C35">
              <w:rPr>
                <w:rFonts w:asciiTheme="minorEastAsia" w:hAnsiTheme="minorEastAsia" w:hint="eastAsia"/>
                <w:sz w:val="24"/>
                <w:szCs w:val="24"/>
              </w:rPr>
              <w:t>預金種別</w:t>
            </w:r>
          </w:p>
        </w:tc>
        <w:tc>
          <w:tcPr>
            <w:tcW w:w="2268" w:type="dxa"/>
            <w:vAlign w:val="center"/>
          </w:tcPr>
          <w:p w14:paraId="3EE64B54" w14:textId="77777777" w:rsidR="001E1B9D" w:rsidRPr="003E4C35" w:rsidRDefault="001E1B9D" w:rsidP="0006717A">
            <w:pPr>
              <w:jc w:val="center"/>
              <w:rPr>
                <w:rFonts w:asciiTheme="minorEastAsia" w:hAnsiTheme="minorEastAsia"/>
                <w:sz w:val="24"/>
                <w:szCs w:val="24"/>
              </w:rPr>
            </w:pPr>
            <w:r w:rsidRPr="003E4C35">
              <w:rPr>
                <w:rFonts w:asciiTheme="minorEastAsia" w:hAnsiTheme="minorEastAsia" w:hint="eastAsia"/>
                <w:sz w:val="24"/>
                <w:szCs w:val="24"/>
              </w:rPr>
              <w:t>普　通</w:t>
            </w:r>
          </w:p>
        </w:tc>
      </w:tr>
      <w:tr w:rsidR="003E4C35" w:rsidRPr="003E4C35" w14:paraId="69ECC67A" w14:textId="77777777" w:rsidTr="00BD3363">
        <w:trPr>
          <w:trHeight w:val="515"/>
        </w:trPr>
        <w:tc>
          <w:tcPr>
            <w:tcW w:w="744" w:type="dxa"/>
            <w:vMerge/>
            <w:shd w:val="clear" w:color="auto" w:fill="F2F2F2" w:themeFill="background1" w:themeFillShade="F2"/>
            <w:vAlign w:val="center"/>
          </w:tcPr>
          <w:p w14:paraId="1498A538" w14:textId="77777777" w:rsidR="001E1B9D" w:rsidRPr="003E4C35" w:rsidRDefault="001E1B9D" w:rsidP="0006717A">
            <w:pPr>
              <w:rPr>
                <w:rFonts w:asciiTheme="minorEastAsia" w:hAnsiTheme="minorEastAsia"/>
                <w:sz w:val="24"/>
                <w:szCs w:val="24"/>
              </w:rPr>
            </w:pPr>
          </w:p>
        </w:tc>
        <w:tc>
          <w:tcPr>
            <w:tcW w:w="1382" w:type="dxa"/>
            <w:shd w:val="clear" w:color="auto" w:fill="F2F2F2" w:themeFill="background1" w:themeFillShade="F2"/>
            <w:vAlign w:val="center"/>
          </w:tcPr>
          <w:p w14:paraId="3F071B41" w14:textId="77777777" w:rsidR="001E1B9D" w:rsidRPr="003E4C35" w:rsidRDefault="001E1B9D" w:rsidP="0006717A">
            <w:pPr>
              <w:jc w:val="center"/>
              <w:rPr>
                <w:rFonts w:asciiTheme="minorEastAsia" w:hAnsiTheme="minorEastAsia"/>
                <w:sz w:val="24"/>
                <w:szCs w:val="24"/>
              </w:rPr>
            </w:pPr>
            <w:r w:rsidRPr="003E4C35">
              <w:rPr>
                <w:rFonts w:asciiTheme="minorEastAsia" w:hAnsiTheme="minorEastAsia" w:hint="eastAsia"/>
                <w:sz w:val="24"/>
                <w:szCs w:val="24"/>
              </w:rPr>
              <w:t>口座番号</w:t>
            </w:r>
          </w:p>
        </w:tc>
        <w:tc>
          <w:tcPr>
            <w:tcW w:w="445" w:type="dxa"/>
            <w:tcBorders>
              <w:right w:val="dashed" w:sz="4" w:space="0" w:color="auto"/>
            </w:tcBorders>
          </w:tcPr>
          <w:p w14:paraId="0EAD5226" w14:textId="77777777" w:rsidR="001E1B9D" w:rsidRPr="003E4C35" w:rsidRDefault="001E1B9D" w:rsidP="0006717A">
            <w:pPr>
              <w:rPr>
                <w:rFonts w:asciiTheme="minorEastAsia" w:hAnsiTheme="minorEastAsia"/>
                <w:sz w:val="24"/>
                <w:szCs w:val="24"/>
              </w:rPr>
            </w:pPr>
          </w:p>
        </w:tc>
        <w:tc>
          <w:tcPr>
            <w:tcW w:w="446" w:type="dxa"/>
            <w:tcBorders>
              <w:left w:val="dashed" w:sz="4" w:space="0" w:color="auto"/>
              <w:right w:val="dashed" w:sz="4" w:space="0" w:color="auto"/>
            </w:tcBorders>
          </w:tcPr>
          <w:p w14:paraId="2A3544DD" w14:textId="77777777" w:rsidR="001E1B9D" w:rsidRPr="003E4C35" w:rsidRDefault="001E1B9D" w:rsidP="0006717A">
            <w:pPr>
              <w:rPr>
                <w:rFonts w:asciiTheme="minorEastAsia" w:hAnsiTheme="minorEastAsia"/>
                <w:sz w:val="24"/>
                <w:szCs w:val="24"/>
              </w:rPr>
            </w:pPr>
          </w:p>
        </w:tc>
        <w:tc>
          <w:tcPr>
            <w:tcW w:w="445" w:type="dxa"/>
            <w:tcBorders>
              <w:left w:val="dashed" w:sz="4" w:space="0" w:color="auto"/>
              <w:right w:val="dashed" w:sz="4" w:space="0" w:color="auto"/>
            </w:tcBorders>
          </w:tcPr>
          <w:p w14:paraId="589F8995" w14:textId="77777777" w:rsidR="001E1B9D" w:rsidRPr="003E4C35" w:rsidRDefault="001E1B9D" w:rsidP="0006717A">
            <w:pPr>
              <w:rPr>
                <w:rFonts w:asciiTheme="minorEastAsia" w:hAnsiTheme="minorEastAsia"/>
                <w:sz w:val="24"/>
                <w:szCs w:val="24"/>
              </w:rPr>
            </w:pPr>
          </w:p>
        </w:tc>
        <w:tc>
          <w:tcPr>
            <w:tcW w:w="446" w:type="dxa"/>
            <w:tcBorders>
              <w:left w:val="dashed" w:sz="4" w:space="0" w:color="auto"/>
              <w:right w:val="dashed" w:sz="4" w:space="0" w:color="auto"/>
            </w:tcBorders>
          </w:tcPr>
          <w:p w14:paraId="7B6DF4EA" w14:textId="77777777" w:rsidR="001E1B9D" w:rsidRPr="003E4C35" w:rsidRDefault="001E1B9D" w:rsidP="0006717A">
            <w:pPr>
              <w:rPr>
                <w:rFonts w:asciiTheme="minorEastAsia" w:hAnsiTheme="minorEastAsia"/>
                <w:sz w:val="24"/>
                <w:szCs w:val="24"/>
              </w:rPr>
            </w:pPr>
          </w:p>
        </w:tc>
        <w:tc>
          <w:tcPr>
            <w:tcW w:w="445" w:type="dxa"/>
            <w:tcBorders>
              <w:left w:val="dashed" w:sz="4" w:space="0" w:color="auto"/>
              <w:right w:val="dashed" w:sz="4" w:space="0" w:color="auto"/>
            </w:tcBorders>
          </w:tcPr>
          <w:p w14:paraId="4459A267" w14:textId="77777777" w:rsidR="001E1B9D" w:rsidRPr="003E4C35" w:rsidRDefault="001E1B9D" w:rsidP="0006717A">
            <w:pPr>
              <w:rPr>
                <w:rFonts w:asciiTheme="minorEastAsia" w:hAnsiTheme="minorEastAsia"/>
                <w:sz w:val="24"/>
                <w:szCs w:val="24"/>
              </w:rPr>
            </w:pPr>
          </w:p>
        </w:tc>
        <w:tc>
          <w:tcPr>
            <w:tcW w:w="446" w:type="dxa"/>
            <w:tcBorders>
              <w:left w:val="dashed" w:sz="4" w:space="0" w:color="auto"/>
              <w:right w:val="dashed" w:sz="4" w:space="0" w:color="auto"/>
            </w:tcBorders>
          </w:tcPr>
          <w:p w14:paraId="3DB82AC0" w14:textId="77777777" w:rsidR="001E1B9D" w:rsidRPr="003E4C35" w:rsidRDefault="001E1B9D" w:rsidP="0006717A">
            <w:pPr>
              <w:rPr>
                <w:rFonts w:asciiTheme="minorEastAsia" w:hAnsiTheme="minorEastAsia"/>
                <w:sz w:val="24"/>
                <w:szCs w:val="24"/>
              </w:rPr>
            </w:pPr>
          </w:p>
        </w:tc>
        <w:tc>
          <w:tcPr>
            <w:tcW w:w="446" w:type="dxa"/>
            <w:tcBorders>
              <w:left w:val="dashed" w:sz="4" w:space="0" w:color="auto"/>
            </w:tcBorders>
          </w:tcPr>
          <w:p w14:paraId="5D4CDFB7" w14:textId="77777777" w:rsidR="001E1B9D" w:rsidRPr="003E4C35" w:rsidRDefault="001E1B9D" w:rsidP="0006717A">
            <w:pPr>
              <w:rPr>
                <w:rFonts w:asciiTheme="minorEastAsia" w:hAnsiTheme="minorEastAsia"/>
                <w:sz w:val="24"/>
                <w:szCs w:val="24"/>
              </w:rPr>
            </w:pPr>
          </w:p>
        </w:tc>
        <w:tc>
          <w:tcPr>
            <w:tcW w:w="1276" w:type="dxa"/>
            <w:shd w:val="clear" w:color="auto" w:fill="F2F2F2" w:themeFill="background1" w:themeFillShade="F2"/>
            <w:vAlign w:val="center"/>
          </w:tcPr>
          <w:p w14:paraId="692F52C2" w14:textId="77777777" w:rsidR="001E1B9D" w:rsidRPr="003E4C35" w:rsidRDefault="001E1B9D" w:rsidP="0006717A">
            <w:pPr>
              <w:spacing w:line="400" w:lineRule="exact"/>
              <w:rPr>
                <w:rFonts w:asciiTheme="minorEastAsia" w:hAnsiTheme="minorEastAsia"/>
                <w:sz w:val="24"/>
                <w:szCs w:val="24"/>
              </w:rPr>
            </w:pPr>
            <w:r w:rsidRPr="003E4C35">
              <w:rPr>
                <w:rFonts w:asciiTheme="minorEastAsia" w:hAnsiTheme="minorEastAsia" w:hint="eastAsia"/>
                <w:sz w:val="24"/>
                <w:szCs w:val="24"/>
              </w:rPr>
              <w:t>口座名義</w:t>
            </w:r>
          </w:p>
        </w:tc>
        <w:tc>
          <w:tcPr>
            <w:tcW w:w="2268" w:type="dxa"/>
            <w:vAlign w:val="center"/>
          </w:tcPr>
          <w:p w14:paraId="5786D02A" w14:textId="77777777" w:rsidR="001E1B9D" w:rsidRPr="003E4C35" w:rsidRDefault="001E1B9D" w:rsidP="0006717A">
            <w:pPr>
              <w:jc w:val="center"/>
              <w:rPr>
                <w:rFonts w:asciiTheme="minorEastAsia" w:hAnsiTheme="minorEastAsia"/>
                <w:sz w:val="24"/>
                <w:szCs w:val="24"/>
              </w:rPr>
            </w:pPr>
            <w:r w:rsidRPr="003E4C35">
              <w:rPr>
                <w:rFonts w:asciiTheme="minorEastAsia" w:hAnsiTheme="minorEastAsia" w:hint="eastAsia"/>
                <w:sz w:val="24"/>
                <w:szCs w:val="24"/>
              </w:rPr>
              <w:t>同　上</w:t>
            </w:r>
          </w:p>
        </w:tc>
      </w:tr>
    </w:tbl>
    <w:p w14:paraId="3B8733C0" w14:textId="77777777" w:rsidR="001E1B9D" w:rsidRPr="003E4C35" w:rsidRDefault="001E1B9D" w:rsidP="001E1B9D">
      <w:pPr>
        <w:spacing w:line="400" w:lineRule="exact"/>
        <w:jc w:val="center"/>
        <w:rPr>
          <w:rFonts w:asciiTheme="minorEastAsia" w:hAnsiTheme="minorEastAsia"/>
        </w:rPr>
      </w:pPr>
    </w:p>
    <w:p w14:paraId="4CD92923" w14:textId="77777777" w:rsidR="001E1B9D" w:rsidRPr="00A60FF5" w:rsidRDefault="001E1B9D" w:rsidP="001E1B9D">
      <w:pPr>
        <w:spacing w:line="480" w:lineRule="exact"/>
        <w:rPr>
          <w:rFonts w:asciiTheme="majorEastAsia" w:eastAsiaTheme="majorEastAsia" w:hAnsiTheme="majorEastAsia"/>
          <w:sz w:val="24"/>
        </w:rPr>
      </w:pPr>
      <w:bookmarkStart w:id="0" w:name="_Hlk147303440"/>
      <w:r w:rsidRPr="00A60FF5">
        <w:rPr>
          <w:rFonts w:asciiTheme="majorEastAsia" w:eastAsiaTheme="majorEastAsia" w:hAnsiTheme="majorEastAsia" w:hint="eastAsia"/>
          <w:sz w:val="24"/>
        </w:rPr>
        <w:t>２　利用者（</w:t>
      </w:r>
      <w:r w:rsidRPr="00C8676C">
        <w:rPr>
          <w:rFonts w:asciiTheme="majorEastAsia" w:eastAsiaTheme="majorEastAsia" w:hAnsiTheme="majorEastAsia" w:hint="eastAsia"/>
          <w:color w:val="000000" w:themeColor="text1"/>
          <w:sz w:val="24"/>
        </w:rPr>
        <w:t>第</w:t>
      </w:r>
      <w:r w:rsidR="00C8676C">
        <w:rPr>
          <w:rFonts w:asciiTheme="majorEastAsia" w:eastAsiaTheme="majorEastAsia" w:hAnsiTheme="majorEastAsia" w:hint="eastAsia"/>
          <w:color w:val="000000" w:themeColor="text1"/>
          <w:sz w:val="24"/>
        </w:rPr>
        <w:t>２</w:t>
      </w:r>
      <w:r w:rsidRPr="00C8676C">
        <w:rPr>
          <w:rFonts w:asciiTheme="majorEastAsia" w:eastAsiaTheme="majorEastAsia" w:hAnsiTheme="majorEastAsia" w:hint="eastAsia"/>
          <w:color w:val="000000" w:themeColor="text1"/>
          <w:sz w:val="24"/>
        </w:rPr>
        <w:t>子</w:t>
      </w:r>
      <w:r w:rsidRPr="00A60FF5">
        <w:rPr>
          <w:rFonts w:asciiTheme="majorEastAsia" w:eastAsiaTheme="majorEastAsia" w:hAnsiTheme="majorEastAsia" w:hint="eastAsia"/>
          <w:sz w:val="24"/>
        </w:rPr>
        <w:t>以降のお子様</w:t>
      </w:r>
      <w:r w:rsidR="00C8676C" w:rsidRPr="00FB64CF">
        <w:rPr>
          <w:rFonts w:asciiTheme="minorEastAsia" w:hAnsiTheme="minorEastAsia" w:hint="eastAsia"/>
          <w:sz w:val="24"/>
        </w:rPr>
        <w:t>（※</w:t>
      </w:r>
      <w:r w:rsidR="00C8676C" w:rsidRPr="00FB64CF">
        <w:rPr>
          <w:rFonts w:asciiTheme="minorEastAsia" w:hAnsiTheme="minorEastAsia" w:hint="eastAsia"/>
          <w:sz w:val="24"/>
          <w:vertAlign w:val="superscript"/>
        </w:rPr>
        <w:t>１</w:t>
      </w:r>
      <w:r w:rsidR="00C8676C" w:rsidRPr="00FB64CF">
        <w:rPr>
          <w:rFonts w:asciiTheme="minorEastAsia" w:hAnsiTheme="minorEastAsia" w:hint="eastAsia"/>
          <w:sz w:val="24"/>
        </w:rPr>
        <w:t>裏面参照）</w:t>
      </w:r>
      <w:r w:rsidRPr="00A60FF5">
        <w:rPr>
          <w:rFonts w:asciiTheme="majorEastAsia" w:eastAsiaTheme="majorEastAsia" w:hAnsiTheme="majorEastAsia" w:hint="eastAsia"/>
          <w:sz w:val="24"/>
        </w:rPr>
        <w:t>）について</w:t>
      </w:r>
    </w:p>
    <w:tbl>
      <w:tblPr>
        <w:tblStyle w:val="a9"/>
        <w:tblW w:w="0" w:type="auto"/>
        <w:tblInd w:w="227" w:type="dxa"/>
        <w:tblLook w:val="04A0" w:firstRow="1" w:lastRow="0" w:firstColumn="1" w:lastColumn="0" w:noHBand="0" w:noVBand="1"/>
      </w:tblPr>
      <w:tblGrid>
        <w:gridCol w:w="710"/>
        <w:gridCol w:w="901"/>
        <w:gridCol w:w="2268"/>
        <w:gridCol w:w="4111"/>
        <w:gridCol w:w="850"/>
      </w:tblGrid>
      <w:tr w:rsidR="00BD3363" w:rsidRPr="00A60FF5" w14:paraId="29F2759E" w14:textId="77777777" w:rsidTr="00337322">
        <w:trPr>
          <w:trHeight w:val="541"/>
        </w:trPr>
        <w:tc>
          <w:tcPr>
            <w:tcW w:w="710" w:type="dxa"/>
            <w:vMerge w:val="restart"/>
            <w:shd w:val="clear" w:color="auto" w:fill="F2F2F2" w:themeFill="background1" w:themeFillShade="F2"/>
            <w:textDirection w:val="tbRlV"/>
            <w:vAlign w:val="center"/>
          </w:tcPr>
          <w:bookmarkEnd w:id="0"/>
          <w:p w14:paraId="420BFC21" w14:textId="77777777" w:rsidR="00BD3363" w:rsidRPr="00A60FF5" w:rsidRDefault="00BD3363" w:rsidP="0006717A">
            <w:pPr>
              <w:spacing w:line="440" w:lineRule="exact"/>
              <w:ind w:left="113" w:right="113"/>
              <w:jc w:val="center"/>
              <w:rPr>
                <w:rFonts w:asciiTheme="minorEastAsia" w:hAnsiTheme="minorEastAsia"/>
                <w:sz w:val="24"/>
              </w:rPr>
            </w:pPr>
            <w:r w:rsidRPr="00A60FF5">
              <w:rPr>
                <w:rFonts w:asciiTheme="minorEastAsia" w:hAnsiTheme="minorEastAsia" w:hint="eastAsia"/>
                <w:sz w:val="24"/>
              </w:rPr>
              <w:t>利用者（お子様）</w:t>
            </w:r>
          </w:p>
        </w:tc>
        <w:tc>
          <w:tcPr>
            <w:tcW w:w="901" w:type="dxa"/>
            <w:shd w:val="clear" w:color="auto" w:fill="F2F2F2" w:themeFill="background1" w:themeFillShade="F2"/>
          </w:tcPr>
          <w:p w14:paraId="50D2B8DA" w14:textId="262E14B9" w:rsidR="00BD3363" w:rsidRPr="00A60FF5" w:rsidRDefault="00BD3363" w:rsidP="0006717A">
            <w:pPr>
              <w:spacing w:line="440" w:lineRule="exact"/>
              <w:jc w:val="center"/>
              <w:rPr>
                <w:rFonts w:asciiTheme="minorEastAsia" w:hAnsiTheme="minorEastAsia" w:hint="eastAsia"/>
                <w:sz w:val="24"/>
              </w:rPr>
            </w:pPr>
            <w:r>
              <w:rPr>
                <w:rFonts w:asciiTheme="minorEastAsia" w:hAnsiTheme="minorEastAsia" w:hint="eastAsia"/>
                <w:sz w:val="24"/>
              </w:rPr>
              <w:t>続柄</w:t>
            </w:r>
          </w:p>
        </w:tc>
        <w:tc>
          <w:tcPr>
            <w:tcW w:w="2268" w:type="dxa"/>
            <w:shd w:val="clear" w:color="auto" w:fill="F2F2F2" w:themeFill="background1" w:themeFillShade="F2"/>
            <w:vAlign w:val="center"/>
          </w:tcPr>
          <w:p w14:paraId="60D464B7" w14:textId="4525A90A" w:rsidR="00BD3363" w:rsidRPr="00A60FF5" w:rsidRDefault="00BD3363" w:rsidP="0006717A">
            <w:pPr>
              <w:spacing w:line="440" w:lineRule="exact"/>
              <w:jc w:val="center"/>
              <w:rPr>
                <w:rFonts w:asciiTheme="minorEastAsia" w:hAnsiTheme="minorEastAsia"/>
                <w:sz w:val="24"/>
              </w:rPr>
            </w:pPr>
            <w:r w:rsidRPr="00A60FF5">
              <w:rPr>
                <w:rFonts w:asciiTheme="minorEastAsia" w:hAnsiTheme="minorEastAsia" w:hint="eastAsia"/>
                <w:sz w:val="24"/>
              </w:rPr>
              <w:t>氏　名</w:t>
            </w:r>
          </w:p>
        </w:tc>
        <w:tc>
          <w:tcPr>
            <w:tcW w:w="4111" w:type="dxa"/>
            <w:shd w:val="clear" w:color="auto" w:fill="F2F2F2" w:themeFill="background1" w:themeFillShade="F2"/>
            <w:vAlign w:val="center"/>
          </w:tcPr>
          <w:p w14:paraId="4F289B71" w14:textId="77777777" w:rsidR="00BD3363" w:rsidRPr="00A60FF5" w:rsidRDefault="00BD3363" w:rsidP="0006717A">
            <w:pPr>
              <w:spacing w:line="440" w:lineRule="exact"/>
              <w:jc w:val="center"/>
              <w:rPr>
                <w:rFonts w:asciiTheme="minorEastAsia" w:hAnsiTheme="minorEastAsia"/>
                <w:sz w:val="24"/>
              </w:rPr>
            </w:pPr>
            <w:r w:rsidRPr="00A60FF5">
              <w:rPr>
                <w:rFonts w:asciiTheme="minorEastAsia" w:hAnsiTheme="minorEastAsia" w:hint="eastAsia"/>
                <w:sz w:val="24"/>
              </w:rPr>
              <w:t>生年月日</w:t>
            </w:r>
          </w:p>
        </w:tc>
        <w:tc>
          <w:tcPr>
            <w:tcW w:w="850" w:type="dxa"/>
            <w:shd w:val="clear" w:color="auto" w:fill="F2F2F2" w:themeFill="background1" w:themeFillShade="F2"/>
            <w:vAlign w:val="center"/>
          </w:tcPr>
          <w:p w14:paraId="63E02B85" w14:textId="77777777" w:rsidR="00BD3363" w:rsidRPr="00A60FF5" w:rsidRDefault="00BD3363" w:rsidP="0006717A">
            <w:pPr>
              <w:spacing w:line="440" w:lineRule="exact"/>
              <w:jc w:val="center"/>
              <w:rPr>
                <w:rFonts w:asciiTheme="minorEastAsia" w:hAnsiTheme="minorEastAsia"/>
                <w:sz w:val="24"/>
              </w:rPr>
            </w:pPr>
            <w:r w:rsidRPr="00A60FF5">
              <w:rPr>
                <w:rFonts w:asciiTheme="minorEastAsia" w:hAnsiTheme="minorEastAsia" w:hint="eastAsia"/>
                <w:sz w:val="24"/>
              </w:rPr>
              <w:t>年齢</w:t>
            </w:r>
          </w:p>
        </w:tc>
      </w:tr>
      <w:tr w:rsidR="00BD3363" w:rsidRPr="00A60FF5" w14:paraId="10CF45FB" w14:textId="77777777" w:rsidTr="00337322">
        <w:trPr>
          <w:trHeight w:val="343"/>
        </w:trPr>
        <w:tc>
          <w:tcPr>
            <w:tcW w:w="710" w:type="dxa"/>
            <w:vMerge/>
            <w:shd w:val="clear" w:color="auto" w:fill="D9D9D9" w:themeFill="background1" w:themeFillShade="D9"/>
          </w:tcPr>
          <w:p w14:paraId="5597023E" w14:textId="77777777" w:rsidR="00BD3363" w:rsidRPr="00A60FF5" w:rsidRDefault="00BD3363" w:rsidP="0006717A">
            <w:pPr>
              <w:spacing w:line="440" w:lineRule="exact"/>
              <w:rPr>
                <w:rFonts w:asciiTheme="minorEastAsia" w:hAnsiTheme="minorEastAsia"/>
                <w:sz w:val="24"/>
              </w:rPr>
            </w:pPr>
          </w:p>
        </w:tc>
        <w:tc>
          <w:tcPr>
            <w:tcW w:w="901" w:type="dxa"/>
            <w:vAlign w:val="center"/>
          </w:tcPr>
          <w:p w14:paraId="0C916915" w14:textId="25AD00EB" w:rsidR="00BD3363" w:rsidRPr="00BD3363" w:rsidRDefault="00BD3363" w:rsidP="00337322">
            <w:pPr>
              <w:spacing w:line="440" w:lineRule="exact"/>
              <w:jc w:val="center"/>
              <w:rPr>
                <w:rFonts w:asciiTheme="minorEastAsia" w:hAnsiTheme="minorEastAsia"/>
                <w:sz w:val="20"/>
                <w:szCs w:val="16"/>
              </w:rPr>
            </w:pPr>
            <w:r w:rsidRPr="00BD3363">
              <w:rPr>
                <w:rFonts w:asciiTheme="minorEastAsia" w:hAnsiTheme="minorEastAsia" w:hint="eastAsia"/>
                <w:sz w:val="20"/>
                <w:szCs w:val="16"/>
              </w:rPr>
              <w:t>第２子</w:t>
            </w:r>
          </w:p>
        </w:tc>
        <w:tc>
          <w:tcPr>
            <w:tcW w:w="2268" w:type="dxa"/>
          </w:tcPr>
          <w:p w14:paraId="1D3DE82E" w14:textId="3F0A6354" w:rsidR="00BD3363" w:rsidRPr="00A60FF5" w:rsidRDefault="00BD3363" w:rsidP="0006717A">
            <w:pPr>
              <w:spacing w:line="440" w:lineRule="exact"/>
              <w:rPr>
                <w:rFonts w:asciiTheme="minorEastAsia" w:hAnsiTheme="minorEastAsia"/>
                <w:sz w:val="24"/>
              </w:rPr>
            </w:pPr>
          </w:p>
        </w:tc>
        <w:tc>
          <w:tcPr>
            <w:tcW w:w="4111" w:type="dxa"/>
            <w:vAlign w:val="center"/>
          </w:tcPr>
          <w:p w14:paraId="6B00F683" w14:textId="43A95785" w:rsidR="00BD3363" w:rsidRPr="00A60FF5" w:rsidRDefault="00BD3363" w:rsidP="0006717A">
            <w:pPr>
              <w:spacing w:line="440" w:lineRule="exact"/>
              <w:rPr>
                <w:rFonts w:asciiTheme="minorEastAsia" w:hAnsiTheme="minorEastAsia"/>
                <w:sz w:val="24"/>
              </w:rPr>
            </w:pPr>
            <w:r>
              <w:rPr>
                <w:rFonts w:asciiTheme="minorEastAsia" w:hAnsiTheme="minorEastAsia" w:hint="eastAsia"/>
                <w:sz w:val="24"/>
              </w:rPr>
              <w:t>(</w:t>
            </w:r>
            <w:r w:rsidRPr="00A60FF5">
              <w:rPr>
                <w:rFonts w:asciiTheme="minorEastAsia" w:hAnsiTheme="minorEastAsia" w:hint="eastAsia"/>
                <w:sz w:val="24"/>
              </w:rPr>
              <w:t>平成・令和</w:t>
            </w:r>
            <w:r>
              <w:rPr>
                <w:rFonts w:asciiTheme="minorEastAsia" w:hAnsiTheme="minorEastAsia" w:hint="eastAsia"/>
                <w:sz w:val="24"/>
              </w:rPr>
              <w:t>)</w:t>
            </w:r>
            <w:r w:rsidRPr="00A60FF5">
              <w:rPr>
                <w:rFonts w:asciiTheme="minorEastAsia" w:hAnsiTheme="minorEastAsia" w:hint="eastAsia"/>
                <w:sz w:val="24"/>
              </w:rPr>
              <w:t xml:space="preserve">　　年　　月　　日</w:t>
            </w:r>
          </w:p>
        </w:tc>
        <w:tc>
          <w:tcPr>
            <w:tcW w:w="850" w:type="dxa"/>
          </w:tcPr>
          <w:p w14:paraId="1EFDFC93" w14:textId="77777777" w:rsidR="00BD3363" w:rsidRPr="00A60FF5" w:rsidRDefault="00BD3363" w:rsidP="0006717A">
            <w:pPr>
              <w:spacing w:line="440" w:lineRule="exact"/>
              <w:rPr>
                <w:rFonts w:asciiTheme="minorEastAsia" w:hAnsiTheme="minorEastAsia"/>
                <w:sz w:val="24"/>
              </w:rPr>
            </w:pPr>
          </w:p>
        </w:tc>
      </w:tr>
      <w:tr w:rsidR="00BD3363" w:rsidRPr="00A60FF5" w14:paraId="7CB71651" w14:textId="77777777" w:rsidTr="00337322">
        <w:trPr>
          <w:trHeight w:val="449"/>
        </w:trPr>
        <w:tc>
          <w:tcPr>
            <w:tcW w:w="710" w:type="dxa"/>
            <w:vMerge/>
            <w:shd w:val="clear" w:color="auto" w:fill="D9D9D9" w:themeFill="background1" w:themeFillShade="D9"/>
          </w:tcPr>
          <w:p w14:paraId="7ABC78F5" w14:textId="77777777" w:rsidR="00BD3363" w:rsidRPr="00A60FF5" w:rsidRDefault="00BD3363" w:rsidP="0006717A">
            <w:pPr>
              <w:spacing w:line="440" w:lineRule="exact"/>
              <w:rPr>
                <w:rFonts w:asciiTheme="minorEastAsia" w:hAnsiTheme="minorEastAsia"/>
                <w:sz w:val="24"/>
              </w:rPr>
            </w:pPr>
          </w:p>
        </w:tc>
        <w:tc>
          <w:tcPr>
            <w:tcW w:w="901" w:type="dxa"/>
            <w:vMerge w:val="restart"/>
            <w:vAlign w:val="center"/>
          </w:tcPr>
          <w:p w14:paraId="0EF994E8" w14:textId="77777777" w:rsidR="00BD3363" w:rsidRPr="00BD3363" w:rsidRDefault="00BD3363" w:rsidP="00337322">
            <w:pPr>
              <w:spacing w:line="440" w:lineRule="exact"/>
              <w:jc w:val="center"/>
              <w:rPr>
                <w:rFonts w:asciiTheme="minorEastAsia" w:hAnsiTheme="minorEastAsia"/>
                <w:sz w:val="20"/>
                <w:szCs w:val="16"/>
              </w:rPr>
            </w:pPr>
            <w:r w:rsidRPr="00BD3363">
              <w:rPr>
                <w:rFonts w:asciiTheme="minorEastAsia" w:hAnsiTheme="minorEastAsia" w:hint="eastAsia"/>
                <w:sz w:val="20"/>
                <w:szCs w:val="16"/>
              </w:rPr>
              <w:t>第３子</w:t>
            </w:r>
          </w:p>
          <w:p w14:paraId="598565CF" w14:textId="1BFE89CF" w:rsidR="00BD3363" w:rsidRPr="00BD3363" w:rsidRDefault="00BD3363" w:rsidP="00337322">
            <w:pPr>
              <w:spacing w:line="440" w:lineRule="exact"/>
              <w:jc w:val="center"/>
              <w:rPr>
                <w:rFonts w:asciiTheme="minorEastAsia" w:hAnsiTheme="minorEastAsia"/>
                <w:sz w:val="20"/>
                <w:szCs w:val="16"/>
              </w:rPr>
            </w:pPr>
            <w:r w:rsidRPr="00BD3363">
              <w:rPr>
                <w:rFonts w:asciiTheme="minorEastAsia" w:hAnsiTheme="minorEastAsia" w:hint="eastAsia"/>
                <w:sz w:val="20"/>
                <w:szCs w:val="16"/>
              </w:rPr>
              <w:t>以降</w:t>
            </w:r>
          </w:p>
        </w:tc>
        <w:tc>
          <w:tcPr>
            <w:tcW w:w="2268" w:type="dxa"/>
          </w:tcPr>
          <w:p w14:paraId="2B7959D9" w14:textId="4178FCC2" w:rsidR="00BD3363" w:rsidRPr="00A60FF5" w:rsidRDefault="00BD3363" w:rsidP="0006717A">
            <w:pPr>
              <w:spacing w:line="440" w:lineRule="exact"/>
              <w:rPr>
                <w:rFonts w:asciiTheme="minorEastAsia" w:hAnsiTheme="minorEastAsia"/>
                <w:sz w:val="24"/>
              </w:rPr>
            </w:pPr>
          </w:p>
        </w:tc>
        <w:tc>
          <w:tcPr>
            <w:tcW w:w="4111" w:type="dxa"/>
            <w:vAlign w:val="center"/>
          </w:tcPr>
          <w:p w14:paraId="6978A3A2" w14:textId="4F222D8E" w:rsidR="00BD3363" w:rsidRPr="00A60FF5" w:rsidRDefault="00BD3363" w:rsidP="0006717A">
            <w:pPr>
              <w:spacing w:line="440" w:lineRule="exact"/>
              <w:rPr>
                <w:rFonts w:asciiTheme="minorEastAsia" w:hAnsiTheme="minorEastAsia"/>
                <w:sz w:val="24"/>
              </w:rPr>
            </w:pPr>
            <w:r>
              <w:rPr>
                <w:rFonts w:asciiTheme="minorEastAsia" w:hAnsiTheme="minorEastAsia" w:hint="eastAsia"/>
                <w:sz w:val="24"/>
              </w:rPr>
              <w:t>(</w:t>
            </w:r>
            <w:r w:rsidRPr="00A60FF5">
              <w:rPr>
                <w:rFonts w:asciiTheme="minorEastAsia" w:hAnsiTheme="minorEastAsia" w:hint="eastAsia"/>
                <w:sz w:val="24"/>
              </w:rPr>
              <w:t>平成・令和</w:t>
            </w:r>
            <w:r>
              <w:rPr>
                <w:rFonts w:asciiTheme="minorEastAsia" w:hAnsiTheme="minorEastAsia" w:hint="eastAsia"/>
                <w:sz w:val="24"/>
              </w:rPr>
              <w:t>)</w:t>
            </w:r>
            <w:r w:rsidRPr="00A60FF5">
              <w:rPr>
                <w:rFonts w:asciiTheme="minorEastAsia" w:hAnsiTheme="minorEastAsia" w:hint="eastAsia"/>
                <w:sz w:val="24"/>
              </w:rPr>
              <w:t xml:space="preserve">　　年　　月　　日</w:t>
            </w:r>
          </w:p>
        </w:tc>
        <w:tc>
          <w:tcPr>
            <w:tcW w:w="850" w:type="dxa"/>
          </w:tcPr>
          <w:p w14:paraId="542A7AD5" w14:textId="77777777" w:rsidR="00BD3363" w:rsidRPr="00A60FF5" w:rsidRDefault="00BD3363" w:rsidP="0006717A">
            <w:pPr>
              <w:spacing w:line="440" w:lineRule="exact"/>
              <w:rPr>
                <w:rFonts w:asciiTheme="minorEastAsia" w:hAnsiTheme="minorEastAsia"/>
                <w:sz w:val="24"/>
              </w:rPr>
            </w:pPr>
          </w:p>
        </w:tc>
      </w:tr>
      <w:tr w:rsidR="00BD3363" w:rsidRPr="00544312" w14:paraId="69C71173" w14:textId="77777777" w:rsidTr="00337322">
        <w:trPr>
          <w:trHeight w:val="427"/>
        </w:trPr>
        <w:tc>
          <w:tcPr>
            <w:tcW w:w="710" w:type="dxa"/>
            <w:vMerge/>
            <w:shd w:val="clear" w:color="auto" w:fill="D9D9D9" w:themeFill="background1" w:themeFillShade="D9"/>
          </w:tcPr>
          <w:p w14:paraId="16E01292" w14:textId="77777777" w:rsidR="00BD3363" w:rsidRPr="00544312" w:rsidRDefault="00BD3363" w:rsidP="0006717A">
            <w:pPr>
              <w:spacing w:line="440" w:lineRule="exact"/>
              <w:rPr>
                <w:rFonts w:asciiTheme="minorEastAsia" w:hAnsiTheme="minorEastAsia"/>
              </w:rPr>
            </w:pPr>
          </w:p>
        </w:tc>
        <w:tc>
          <w:tcPr>
            <w:tcW w:w="901" w:type="dxa"/>
            <w:vMerge/>
          </w:tcPr>
          <w:p w14:paraId="1CF2A67B" w14:textId="77777777" w:rsidR="00BD3363" w:rsidRPr="00544312" w:rsidRDefault="00BD3363" w:rsidP="0006717A">
            <w:pPr>
              <w:spacing w:line="440" w:lineRule="exact"/>
              <w:rPr>
                <w:rFonts w:asciiTheme="minorEastAsia" w:hAnsiTheme="minorEastAsia"/>
              </w:rPr>
            </w:pPr>
          </w:p>
        </w:tc>
        <w:tc>
          <w:tcPr>
            <w:tcW w:w="2268" w:type="dxa"/>
          </w:tcPr>
          <w:p w14:paraId="2D35294E" w14:textId="6D9F8D0A" w:rsidR="00BD3363" w:rsidRPr="00544312" w:rsidRDefault="00BD3363" w:rsidP="0006717A">
            <w:pPr>
              <w:spacing w:line="440" w:lineRule="exact"/>
              <w:rPr>
                <w:rFonts w:asciiTheme="minorEastAsia" w:hAnsiTheme="minorEastAsia"/>
              </w:rPr>
            </w:pPr>
          </w:p>
        </w:tc>
        <w:tc>
          <w:tcPr>
            <w:tcW w:w="4111" w:type="dxa"/>
            <w:vAlign w:val="center"/>
          </w:tcPr>
          <w:p w14:paraId="6B7E6D00" w14:textId="57C1A41B" w:rsidR="00BD3363" w:rsidRPr="00544312" w:rsidRDefault="00BD3363" w:rsidP="0006717A">
            <w:pPr>
              <w:spacing w:line="440" w:lineRule="exact"/>
              <w:rPr>
                <w:rFonts w:asciiTheme="minorEastAsia" w:hAnsiTheme="minorEastAsia"/>
              </w:rPr>
            </w:pPr>
            <w:r>
              <w:rPr>
                <w:rFonts w:asciiTheme="minorEastAsia" w:hAnsiTheme="minorEastAsia" w:hint="eastAsia"/>
                <w:sz w:val="24"/>
              </w:rPr>
              <w:t>(</w:t>
            </w:r>
            <w:r w:rsidRPr="00516759">
              <w:rPr>
                <w:rFonts w:asciiTheme="minorEastAsia" w:hAnsiTheme="minorEastAsia" w:hint="eastAsia"/>
                <w:sz w:val="24"/>
              </w:rPr>
              <w:t>平成・令和</w:t>
            </w:r>
            <w:r>
              <w:rPr>
                <w:rFonts w:asciiTheme="minorEastAsia" w:hAnsiTheme="minorEastAsia" w:hint="eastAsia"/>
                <w:sz w:val="24"/>
              </w:rPr>
              <w:t>)</w:t>
            </w:r>
            <w:r w:rsidRPr="00516759">
              <w:rPr>
                <w:rFonts w:asciiTheme="minorEastAsia" w:hAnsiTheme="minorEastAsia" w:hint="eastAsia"/>
                <w:sz w:val="24"/>
              </w:rPr>
              <w:t xml:space="preserve">　　年　　月　　日</w:t>
            </w:r>
          </w:p>
        </w:tc>
        <w:tc>
          <w:tcPr>
            <w:tcW w:w="850" w:type="dxa"/>
          </w:tcPr>
          <w:p w14:paraId="6C2886C5" w14:textId="77777777" w:rsidR="00BD3363" w:rsidRPr="00544312" w:rsidRDefault="00BD3363" w:rsidP="0006717A">
            <w:pPr>
              <w:spacing w:line="440" w:lineRule="exact"/>
              <w:rPr>
                <w:rFonts w:asciiTheme="minorEastAsia" w:hAnsiTheme="minorEastAsia"/>
              </w:rPr>
            </w:pPr>
          </w:p>
        </w:tc>
      </w:tr>
      <w:tr w:rsidR="00BD3363" w:rsidRPr="00544312" w14:paraId="760407BD" w14:textId="77777777" w:rsidTr="00337322">
        <w:trPr>
          <w:trHeight w:val="405"/>
        </w:trPr>
        <w:tc>
          <w:tcPr>
            <w:tcW w:w="710" w:type="dxa"/>
            <w:vMerge/>
            <w:shd w:val="clear" w:color="auto" w:fill="D9D9D9" w:themeFill="background1" w:themeFillShade="D9"/>
          </w:tcPr>
          <w:p w14:paraId="08F80947" w14:textId="77777777" w:rsidR="00BD3363" w:rsidRPr="00544312" w:rsidRDefault="00BD3363" w:rsidP="0006717A">
            <w:pPr>
              <w:spacing w:line="440" w:lineRule="exact"/>
              <w:rPr>
                <w:rFonts w:asciiTheme="minorEastAsia" w:hAnsiTheme="minorEastAsia"/>
              </w:rPr>
            </w:pPr>
          </w:p>
        </w:tc>
        <w:tc>
          <w:tcPr>
            <w:tcW w:w="901" w:type="dxa"/>
            <w:vMerge/>
          </w:tcPr>
          <w:p w14:paraId="2E889FDE" w14:textId="77777777" w:rsidR="00BD3363" w:rsidRPr="00544312" w:rsidRDefault="00BD3363" w:rsidP="0006717A">
            <w:pPr>
              <w:spacing w:line="440" w:lineRule="exact"/>
              <w:rPr>
                <w:rFonts w:asciiTheme="minorEastAsia" w:hAnsiTheme="minorEastAsia"/>
              </w:rPr>
            </w:pPr>
          </w:p>
        </w:tc>
        <w:tc>
          <w:tcPr>
            <w:tcW w:w="2268" w:type="dxa"/>
          </w:tcPr>
          <w:p w14:paraId="4A69CE88" w14:textId="77777777" w:rsidR="00BD3363" w:rsidRPr="00544312" w:rsidRDefault="00BD3363" w:rsidP="0006717A">
            <w:pPr>
              <w:spacing w:line="440" w:lineRule="exact"/>
              <w:rPr>
                <w:rFonts w:asciiTheme="minorEastAsia" w:hAnsiTheme="minorEastAsia"/>
              </w:rPr>
            </w:pPr>
          </w:p>
        </w:tc>
        <w:tc>
          <w:tcPr>
            <w:tcW w:w="4111" w:type="dxa"/>
            <w:vAlign w:val="center"/>
          </w:tcPr>
          <w:p w14:paraId="58250ACD" w14:textId="32E51310" w:rsidR="00BD3363" w:rsidRDefault="00BD3363" w:rsidP="0006717A">
            <w:pPr>
              <w:spacing w:line="440" w:lineRule="exact"/>
              <w:rPr>
                <w:rFonts w:asciiTheme="minorEastAsia" w:hAnsiTheme="minorEastAsia" w:hint="eastAsia"/>
                <w:sz w:val="24"/>
              </w:rPr>
            </w:pPr>
            <w:r>
              <w:rPr>
                <w:rFonts w:asciiTheme="minorEastAsia" w:hAnsiTheme="minorEastAsia" w:hint="eastAsia"/>
                <w:sz w:val="24"/>
              </w:rPr>
              <w:t>(</w:t>
            </w:r>
            <w:r w:rsidRPr="00516759">
              <w:rPr>
                <w:rFonts w:asciiTheme="minorEastAsia" w:hAnsiTheme="minorEastAsia" w:hint="eastAsia"/>
                <w:sz w:val="24"/>
              </w:rPr>
              <w:t>平成・令和</w:t>
            </w:r>
            <w:r>
              <w:rPr>
                <w:rFonts w:asciiTheme="minorEastAsia" w:hAnsiTheme="minorEastAsia" w:hint="eastAsia"/>
                <w:sz w:val="24"/>
              </w:rPr>
              <w:t>)</w:t>
            </w:r>
            <w:r w:rsidRPr="00516759">
              <w:rPr>
                <w:rFonts w:asciiTheme="minorEastAsia" w:hAnsiTheme="minorEastAsia" w:hint="eastAsia"/>
                <w:sz w:val="24"/>
              </w:rPr>
              <w:t xml:space="preserve">　　年　　月　　日</w:t>
            </w:r>
          </w:p>
        </w:tc>
        <w:tc>
          <w:tcPr>
            <w:tcW w:w="850" w:type="dxa"/>
          </w:tcPr>
          <w:p w14:paraId="201C3AAF" w14:textId="77777777" w:rsidR="00BD3363" w:rsidRPr="00544312" w:rsidRDefault="00BD3363" w:rsidP="0006717A">
            <w:pPr>
              <w:spacing w:line="440" w:lineRule="exact"/>
              <w:rPr>
                <w:rFonts w:asciiTheme="minorEastAsia" w:hAnsiTheme="minorEastAsia"/>
              </w:rPr>
            </w:pPr>
          </w:p>
        </w:tc>
      </w:tr>
    </w:tbl>
    <w:p w14:paraId="14F5598C" w14:textId="77777777" w:rsidR="001E1B9D" w:rsidRPr="00423A1B" w:rsidRDefault="001E1B9D" w:rsidP="001E1B9D">
      <w:pPr>
        <w:spacing w:line="480" w:lineRule="exact"/>
        <w:rPr>
          <w:rFonts w:asciiTheme="majorEastAsia" w:eastAsiaTheme="majorEastAsia" w:hAnsiTheme="majorEastAsia"/>
          <w:sz w:val="24"/>
        </w:rPr>
      </w:pPr>
      <w:r>
        <w:rPr>
          <w:rFonts w:asciiTheme="majorEastAsia" w:eastAsiaTheme="majorEastAsia" w:hAnsiTheme="majorEastAsia" w:hint="eastAsia"/>
          <w:sz w:val="24"/>
        </w:rPr>
        <w:t>３</w:t>
      </w:r>
      <w:r w:rsidRPr="00A60FF5">
        <w:rPr>
          <w:rFonts w:asciiTheme="majorEastAsia" w:eastAsiaTheme="majorEastAsia" w:hAnsiTheme="majorEastAsia" w:hint="eastAsia"/>
          <w:sz w:val="24"/>
        </w:rPr>
        <w:t xml:space="preserve">　</w:t>
      </w:r>
      <w:r>
        <w:rPr>
          <w:rFonts w:asciiTheme="majorEastAsia" w:eastAsiaTheme="majorEastAsia" w:hAnsiTheme="majorEastAsia" w:hint="eastAsia"/>
          <w:sz w:val="24"/>
        </w:rPr>
        <w:t>補助申請額（請求金額）</w:t>
      </w:r>
    </w:p>
    <w:tbl>
      <w:tblPr>
        <w:tblStyle w:val="a9"/>
        <w:tblW w:w="0" w:type="auto"/>
        <w:tblInd w:w="250" w:type="dxa"/>
        <w:tblLook w:val="04A0" w:firstRow="1" w:lastRow="0" w:firstColumn="1" w:lastColumn="0" w:noHBand="0" w:noVBand="1"/>
      </w:tblPr>
      <w:tblGrid>
        <w:gridCol w:w="3431"/>
        <w:gridCol w:w="5358"/>
      </w:tblGrid>
      <w:tr w:rsidR="001E1B9D" w:rsidRPr="00A60FF5" w14:paraId="1C74D6BC" w14:textId="77777777" w:rsidTr="0006717A">
        <w:trPr>
          <w:trHeight w:val="401"/>
        </w:trPr>
        <w:tc>
          <w:tcPr>
            <w:tcW w:w="3431" w:type="dxa"/>
            <w:shd w:val="clear" w:color="auto" w:fill="F2F2F2" w:themeFill="background1" w:themeFillShade="F2"/>
          </w:tcPr>
          <w:p w14:paraId="23791180"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利用年月</w:t>
            </w:r>
          </w:p>
        </w:tc>
        <w:tc>
          <w:tcPr>
            <w:tcW w:w="5358" w:type="dxa"/>
            <w:shd w:val="clear" w:color="auto" w:fill="F2F2F2" w:themeFill="background1" w:themeFillShade="F2"/>
          </w:tcPr>
          <w:p w14:paraId="76A11378" w14:textId="77777777" w:rsidR="001E1B9D" w:rsidRPr="00A60FF5" w:rsidRDefault="001E1B9D" w:rsidP="0006717A">
            <w:pPr>
              <w:jc w:val="center"/>
              <w:rPr>
                <w:rFonts w:asciiTheme="minorEastAsia" w:hAnsiTheme="minorEastAsia"/>
                <w:sz w:val="24"/>
              </w:rPr>
            </w:pPr>
            <w:r>
              <w:rPr>
                <w:rFonts w:asciiTheme="minorEastAsia" w:hAnsiTheme="minorEastAsia" w:hint="eastAsia"/>
                <w:sz w:val="24"/>
              </w:rPr>
              <w:t>利　用</w:t>
            </w:r>
            <w:r w:rsidRPr="00A60FF5">
              <w:rPr>
                <w:rFonts w:asciiTheme="minorEastAsia" w:hAnsiTheme="minorEastAsia" w:hint="eastAsia"/>
                <w:sz w:val="24"/>
              </w:rPr>
              <w:t xml:space="preserve">　料</w:t>
            </w:r>
          </w:p>
        </w:tc>
      </w:tr>
      <w:tr w:rsidR="001E1B9D" w:rsidRPr="00A60FF5" w14:paraId="7D576CB8" w14:textId="77777777" w:rsidTr="0006717A">
        <w:trPr>
          <w:trHeight w:val="159"/>
        </w:trPr>
        <w:tc>
          <w:tcPr>
            <w:tcW w:w="3431" w:type="dxa"/>
            <w:vAlign w:val="center"/>
          </w:tcPr>
          <w:p w14:paraId="495EB2C1"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50FC6264"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783E9B1C" w14:textId="77777777" w:rsidTr="0006717A">
        <w:trPr>
          <w:trHeight w:val="382"/>
        </w:trPr>
        <w:tc>
          <w:tcPr>
            <w:tcW w:w="3431" w:type="dxa"/>
            <w:vAlign w:val="center"/>
          </w:tcPr>
          <w:p w14:paraId="1DF2B93F"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03B956AB"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611F4535" w14:textId="77777777" w:rsidTr="0006717A">
        <w:trPr>
          <w:trHeight w:val="382"/>
        </w:trPr>
        <w:tc>
          <w:tcPr>
            <w:tcW w:w="3431" w:type="dxa"/>
            <w:vAlign w:val="center"/>
          </w:tcPr>
          <w:p w14:paraId="14D17BD5"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43885B31"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66A4BB2C" w14:textId="77777777" w:rsidTr="0006717A">
        <w:trPr>
          <w:trHeight w:val="382"/>
        </w:trPr>
        <w:tc>
          <w:tcPr>
            <w:tcW w:w="3431" w:type="dxa"/>
            <w:vAlign w:val="center"/>
          </w:tcPr>
          <w:p w14:paraId="07AEFD5D"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5F3A9CF8"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258B61AF" w14:textId="77777777" w:rsidTr="0006717A">
        <w:trPr>
          <w:trHeight w:val="382"/>
        </w:trPr>
        <w:tc>
          <w:tcPr>
            <w:tcW w:w="3431" w:type="dxa"/>
            <w:vAlign w:val="center"/>
          </w:tcPr>
          <w:p w14:paraId="58AD6219"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0E992E21"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7A2DFDC0" w14:textId="77777777" w:rsidTr="0006717A">
        <w:trPr>
          <w:trHeight w:val="382"/>
        </w:trPr>
        <w:tc>
          <w:tcPr>
            <w:tcW w:w="3431" w:type="dxa"/>
            <w:vAlign w:val="center"/>
          </w:tcPr>
          <w:p w14:paraId="6F2F4B2A"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04638D3D"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5152B36D" w14:textId="77777777" w:rsidTr="0006717A">
        <w:trPr>
          <w:trHeight w:val="382"/>
        </w:trPr>
        <w:tc>
          <w:tcPr>
            <w:tcW w:w="3431" w:type="dxa"/>
            <w:vAlign w:val="center"/>
          </w:tcPr>
          <w:p w14:paraId="516CAF7A"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5194B78E"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755A9FFA" w14:textId="77777777" w:rsidTr="0006717A">
        <w:trPr>
          <w:trHeight w:val="382"/>
        </w:trPr>
        <w:tc>
          <w:tcPr>
            <w:tcW w:w="3431" w:type="dxa"/>
            <w:vAlign w:val="center"/>
          </w:tcPr>
          <w:p w14:paraId="6CBA4B90"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41F1D3E4"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76860E0C" w14:textId="77777777" w:rsidTr="0006717A">
        <w:trPr>
          <w:trHeight w:val="382"/>
        </w:trPr>
        <w:tc>
          <w:tcPr>
            <w:tcW w:w="3431" w:type="dxa"/>
            <w:vAlign w:val="center"/>
          </w:tcPr>
          <w:p w14:paraId="30B824F8"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236F0E58"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1E1B9D" w:rsidRPr="00A60FF5" w14:paraId="4D9F3275" w14:textId="77777777" w:rsidTr="0006717A">
        <w:trPr>
          <w:trHeight w:val="382"/>
        </w:trPr>
        <w:tc>
          <w:tcPr>
            <w:tcW w:w="3431" w:type="dxa"/>
            <w:vAlign w:val="center"/>
          </w:tcPr>
          <w:p w14:paraId="0FD5D886" w14:textId="77777777" w:rsidR="001E1B9D" w:rsidRPr="00A60FF5" w:rsidRDefault="001E1B9D" w:rsidP="0006717A">
            <w:pPr>
              <w:jc w:val="center"/>
              <w:rPr>
                <w:rFonts w:asciiTheme="minorEastAsia" w:hAnsiTheme="minorEastAsia"/>
                <w:sz w:val="24"/>
              </w:rPr>
            </w:pPr>
            <w:r w:rsidRPr="00A60FF5">
              <w:rPr>
                <w:rFonts w:asciiTheme="minorEastAsia" w:hAnsiTheme="minorEastAsia" w:hint="eastAsia"/>
                <w:sz w:val="24"/>
              </w:rPr>
              <w:t>令和　　年　　月分</w:t>
            </w:r>
          </w:p>
        </w:tc>
        <w:tc>
          <w:tcPr>
            <w:tcW w:w="5358" w:type="dxa"/>
          </w:tcPr>
          <w:p w14:paraId="19E05164" w14:textId="77777777" w:rsidR="001E1B9D" w:rsidRPr="00A60FF5" w:rsidRDefault="001E1B9D" w:rsidP="0006717A">
            <w:pPr>
              <w:wordWrap w:val="0"/>
              <w:jc w:val="right"/>
              <w:rPr>
                <w:rFonts w:asciiTheme="minorEastAsia" w:hAnsiTheme="minorEastAsia"/>
                <w:sz w:val="24"/>
              </w:rPr>
            </w:pPr>
            <w:r w:rsidRPr="00A60FF5">
              <w:rPr>
                <w:rFonts w:asciiTheme="minorEastAsia" w:hAnsiTheme="minorEastAsia" w:hint="eastAsia"/>
                <w:sz w:val="24"/>
              </w:rPr>
              <w:t xml:space="preserve">円　</w:t>
            </w:r>
          </w:p>
        </w:tc>
      </w:tr>
      <w:tr w:rsidR="003E4C35" w:rsidRPr="003E4C35" w14:paraId="502A9642" w14:textId="77777777" w:rsidTr="0006717A">
        <w:trPr>
          <w:trHeight w:val="776"/>
        </w:trPr>
        <w:tc>
          <w:tcPr>
            <w:tcW w:w="3431" w:type="dxa"/>
            <w:shd w:val="clear" w:color="auto" w:fill="F2F2F2" w:themeFill="background1" w:themeFillShade="F2"/>
            <w:vAlign w:val="center"/>
          </w:tcPr>
          <w:p w14:paraId="6F5F9721" w14:textId="77777777" w:rsidR="001E1B9D" w:rsidRPr="003E4C35" w:rsidRDefault="001E1B9D" w:rsidP="0006717A">
            <w:pPr>
              <w:spacing w:line="320" w:lineRule="exact"/>
              <w:jc w:val="center"/>
              <w:rPr>
                <w:rFonts w:asciiTheme="minorEastAsia" w:hAnsiTheme="minorEastAsia"/>
                <w:sz w:val="24"/>
              </w:rPr>
            </w:pPr>
            <w:r w:rsidRPr="003E4C35">
              <w:rPr>
                <w:rFonts w:asciiTheme="minorEastAsia" w:hAnsiTheme="minorEastAsia" w:hint="eastAsia"/>
                <w:sz w:val="24"/>
              </w:rPr>
              <w:t>合　　計</w:t>
            </w:r>
          </w:p>
          <w:p w14:paraId="4135CB05" w14:textId="77777777" w:rsidR="001E1B9D" w:rsidRPr="003E4C35" w:rsidRDefault="001E1B9D" w:rsidP="0006717A">
            <w:pPr>
              <w:spacing w:line="320" w:lineRule="exact"/>
              <w:jc w:val="center"/>
              <w:rPr>
                <w:rFonts w:asciiTheme="minorEastAsia" w:hAnsiTheme="minorEastAsia"/>
                <w:sz w:val="24"/>
              </w:rPr>
            </w:pPr>
            <w:r w:rsidRPr="003E4C35">
              <w:rPr>
                <w:rFonts w:asciiTheme="minorEastAsia" w:hAnsiTheme="minorEastAsia" w:hint="eastAsia"/>
                <w:sz w:val="24"/>
              </w:rPr>
              <w:t>（補助申請額・請求金額）</w:t>
            </w:r>
          </w:p>
        </w:tc>
        <w:tc>
          <w:tcPr>
            <w:tcW w:w="5358" w:type="dxa"/>
            <w:vAlign w:val="center"/>
          </w:tcPr>
          <w:p w14:paraId="47BA465F" w14:textId="77777777" w:rsidR="001E1B9D" w:rsidRPr="003E4C35" w:rsidRDefault="001E1B9D" w:rsidP="0006717A">
            <w:pPr>
              <w:wordWrap w:val="0"/>
              <w:ind w:right="257"/>
              <w:jc w:val="right"/>
              <w:rPr>
                <w:rFonts w:asciiTheme="minorEastAsia" w:hAnsiTheme="minorEastAsia"/>
                <w:sz w:val="24"/>
              </w:rPr>
            </w:pPr>
            <w:r w:rsidRPr="003E4C35">
              <w:rPr>
                <w:rFonts w:asciiTheme="minorEastAsia" w:hAnsiTheme="minorEastAsia" w:hint="eastAsia"/>
                <w:sz w:val="24"/>
              </w:rPr>
              <w:t>円</w:t>
            </w:r>
          </w:p>
        </w:tc>
      </w:tr>
    </w:tbl>
    <w:p w14:paraId="0CD34376" w14:textId="77777777" w:rsidR="001E1B9D" w:rsidRPr="003E4C35" w:rsidRDefault="001E1B9D" w:rsidP="001E1B9D">
      <w:pPr>
        <w:spacing w:line="280" w:lineRule="exact"/>
        <w:ind w:firstLineChars="100" w:firstLine="257"/>
        <w:rPr>
          <w:rFonts w:ascii="ＭＳ ゴシック" w:eastAsia="ＭＳ ゴシック" w:hAnsi="ＭＳ ゴシック"/>
          <w:sz w:val="24"/>
          <w:szCs w:val="28"/>
        </w:rPr>
      </w:pPr>
      <w:r w:rsidRPr="003E4C35">
        <w:rPr>
          <w:rFonts w:ascii="ＭＳ ゴシック" w:eastAsia="ＭＳ ゴシック" w:hAnsi="ＭＳ ゴシック" w:hint="eastAsia"/>
          <w:sz w:val="24"/>
          <w:szCs w:val="28"/>
        </w:rPr>
        <w:t>※ 申請可能期間：利用した日の翌月１日から</w:t>
      </w:r>
      <w:r w:rsidRPr="003E4C35">
        <w:rPr>
          <w:rFonts w:ascii="ＭＳ ゴシック" w:eastAsia="ＭＳ ゴシック" w:hAnsi="ＭＳ ゴシック" w:hint="eastAsia"/>
          <w:sz w:val="24"/>
          <w:szCs w:val="28"/>
          <w:u w:val="single"/>
        </w:rPr>
        <w:t>１年以内</w:t>
      </w:r>
    </w:p>
    <w:p w14:paraId="1FCFC569" w14:textId="77777777" w:rsidR="001E1B9D" w:rsidRPr="00DE071F" w:rsidRDefault="001E1B9D" w:rsidP="001E1B9D">
      <w:pPr>
        <w:spacing w:line="400" w:lineRule="exact"/>
        <w:ind w:firstLineChars="200" w:firstLine="513"/>
        <w:rPr>
          <w:rFonts w:asciiTheme="minorEastAsia" w:hAnsiTheme="minorEastAsia"/>
          <w:sz w:val="10"/>
        </w:rPr>
      </w:pPr>
      <w:r w:rsidRPr="003E4C35">
        <w:rPr>
          <w:rFonts w:asciiTheme="minorEastAsia" w:hAnsiTheme="minorEastAsia" w:hint="eastAsia"/>
          <w:sz w:val="24"/>
        </w:rPr>
        <w:t>（例：</w:t>
      </w:r>
      <w:r w:rsidR="00C8676C" w:rsidRPr="00DE071F">
        <w:rPr>
          <w:rFonts w:asciiTheme="minorEastAsia" w:hAnsiTheme="minorEastAsia" w:hint="eastAsia"/>
          <w:sz w:val="24"/>
        </w:rPr>
        <w:t>令和</w:t>
      </w:r>
      <w:r w:rsidR="00DE071F" w:rsidRPr="00DE071F">
        <w:rPr>
          <w:rFonts w:asciiTheme="minorEastAsia" w:hAnsiTheme="minorEastAsia" w:hint="eastAsia"/>
          <w:sz w:val="24"/>
        </w:rPr>
        <w:t>５</w:t>
      </w:r>
      <w:r w:rsidR="00C8676C" w:rsidRPr="00DE071F">
        <w:rPr>
          <w:rFonts w:asciiTheme="minorEastAsia" w:hAnsiTheme="minorEastAsia" w:hint="eastAsia"/>
          <w:sz w:val="24"/>
        </w:rPr>
        <w:t>年６月７日に利用した場合，令和</w:t>
      </w:r>
      <w:r w:rsidR="00DE071F" w:rsidRPr="00DE071F">
        <w:rPr>
          <w:rFonts w:asciiTheme="minorEastAsia" w:hAnsiTheme="minorEastAsia" w:hint="eastAsia"/>
          <w:sz w:val="24"/>
        </w:rPr>
        <w:t>６</w:t>
      </w:r>
      <w:r w:rsidR="00C8676C" w:rsidRPr="00DE071F">
        <w:rPr>
          <w:rFonts w:asciiTheme="minorEastAsia" w:hAnsiTheme="minorEastAsia" w:hint="eastAsia"/>
          <w:sz w:val="24"/>
        </w:rPr>
        <w:t>年６月３０日まで</w:t>
      </w:r>
      <w:r w:rsidRPr="00DE071F">
        <w:rPr>
          <w:rFonts w:asciiTheme="minorEastAsia" w:hAnsiTheme="minorEastAsia" w:hint="eastAsia"/>
          <w:sz w:val="24"/>
        </w:rPr>
        <w:t>）</w:t>
      </w:r>
    </w:p>
    <w:p w14:paraId="00D501D3" w14:textId="77777777" w:rsidR="00FB64CF" w:rsidRPr="00223453" w:rsidRDefault="00FB64CF" w:rsidP="001E1B9D">
      <w:pPr>
        <w:spacing w:line="480" w:lineRule="exact"/>
        <w:rPr>
          <w:rFonts w:asciiTheme="majorEastAsia" w:eastAsiaTheme="majorEastAsia" w:hAnsiTheme="majorEastAsia"/>
          <w:color w:val="000000" w:themeColor="text1"/>
          <w:sz w:val="24"/>
          <w:szCs w:val="24"/>
        </w:rPr>
      </w:pPr>
    </w:p>
    <w:p w14:paraId="06B3A35E" w14:textId="24AED7D6" w:rsidR="001E1B9D" w:rsidRPr="00223453" w:rsidRDefault="001E1B9D" w:rsidP="001E1B9D">
      <w:pPr>
        <w:spacing w:line="480" w:lineRule="exact"/>
        <w:rPr>
          <w:rFonts w:asciiTheme="majorEastAsia" w:eastAsiaTheme="majorEastAsia" w:hAnsiTheme="majorEastAsia"/>
          <w:color w:val="000000" w:themeColor="text1"/>
          <w:sz w:val="24"/>
          <w:szCs w:val="24"/>
        </w:rPr>
      </w:pPr>
      <w:r w:rsidRPr="00223453">
        <w:rPr>
          <w:rFonts w:asciiTheme="majorEastAsia" w:eastAsiaTheme="majorEastAsia" w:hAnsiTheme="majorEastAsia" w:hint="eastAsia"/>
          <w:color w:val="000000" w:themeColor="text1"/>
          <w:sz w:val="24"/>
          <w:szCs w:val="24"/>
        </w:rPr>
        <w:t xml:space="preserve">４　</w:t>
      </w:r>
      <w:r w:rsidR="00BF0EE8">
        <w:rPr>
          <w:rFonts w:asciiTheme="majorEastAsia" w:eastAsiaTheme="majorEastAsia" w:hAnsiTheme="majorEastAsia" w:hint="eastAsia"/>
          <w:color w:val="000000" w:themeColor="text1"/>
          <w:sz w:val="24"/>
          <w:szCs w:val="24"/>
        </w:rPr>
        <w:t>依頼内容</w:t>
      </w:r>
      <w:r w:rsidRPr="00223453">
        <w:rPr>
          <w:rFonts w:asciiTheme="majorEastAsia" w:eastAsiaTheme="majorEastAsia" w:hAnsiTheme="majorEastAsia" w:hint="eastAsia"/>
          <w:color w:val="000000" w:themeColor="text1"/>
          <w:sz w:val="24"/>
          <w:szCs w:val="24"/>
        </w:rPr>
        <w:t>について</w:t>
      </w:r>
    </w:p>
    <w:tbl>
      <w:tblPr>
        <w:tblStyle w:val="a9"/>
        <w:tblW w:w="0" w:type="auto"/>
        <w:tblInd w:w="250" w:type="dxa"/>
        <w:tblLayout w:type="fixed"/>
        <w:tblLook w:val="04A0" w:firstRow="1" w:lastRow="0" w:firstColumn="1" w:lastColumn="0" w:noHBand="0" w:noVBand="1"/>
      </w:tblPr>
      <w:tblGrid>
        <w:gridCol w:w="1588"/>
        <w:gridCol w:w="7229"/>
      </w:tblGrid>
      <w:tr w:rsidR="00223453" w:rsidRPr="00223453" w14:paraId="08324CAF" w14:textId="77777777" w:rsidTr="0006717A">
        <w:trPr>
          <w:trHeight w:val="1978"/>
        </w:trPr>
        <w:tc>
          <w:tcPr>
            <w:tcW w:w="1588" w:type="dxa"/>
            <w:shd w:val="clear" w:color="auto" w:fill="F2F2F2" w:themeFill="background1" w:themeFillShade="F2"/>
            <w:vAlign w:val="center"/>
          </w:tcPr>
          <w:p w14:paraId="348F0AF7" w14:textId="7ACEE7A0" w:rsidR="001E1B9D" w:rsidRPr="00223453" w:rsidRDefault="00337322" w:rsidP="0006717A">
            <w:pPr>
              <w:spacing w:line="44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依頼内容</w:t>
            </w:r>
          </w:p>
          <w:p w14:paraId="6EA48573" w14:textId="77777777" w:rsidR="001E1B9D" w:rsidRPr="00223453" w:rsidRDefault="001E1B9D" w:rsidP="0006717A">
            <w:pPr>
              <w:spacing w:line="440" w:lineRule="exact"/>
              <w:rPr>
                <w:rFonts w:asciiTheme="minorEastAsia" w:hAnsiTheme="minorEastAsia"/>
                <w:color w:val="000000" w:themeColor="text1"/>
                <w:sz w:val="24"/>
                <w:szCs w:val="24"/>
              </w:rPr>
            </w:pPr>
            <w:r w:rsidRPr="00223453">
              <w:rPr>
                <w:rFonts w:asciiTheme="minorEastAsia" w:hAnsiTheme="minorEastAsia" w:hint="eastAsia"/>
                <w:color w:val="000000" w:themeColor="text1"/>
                <w:spacing w:val="1"/>
                <w:w w:val="80"/>
                <w:kern w:val="0"/>
                <w:sz w:val="24"/>
                <w:szCs w:val="24"/>
                <w:fitText w:val="1542" w:id="-1156819712"/>
              </w:rPr>
              <w:t>（</w:t>
            </w:r>
            <w:r w:rsidRPr="00223453">
              <w:rPr>
                <w:rFonts w:asciiTheme="minorEastAsia" w:hAnsiTheme="minorEastAsia" w:hint="eastAsia"/>
                <w:color w:val="000000" w:themeColor="text1"/>
                <w:w w:val="80"/>
                <w:kern w:val="0"/>
                <w:sz w:val="24"/>
                <w:szCs w:val="24"/>
                <w:fitText w:val="1542" w:id="-1156819712"/>
              </w:rPr>
              <w:t>近いものに○）</w:t>
            </w:r>
          </w:p>
        </w:tc>
        <w:tc>
          <w:tcPr>
            <w:tcW w:w="7229" w:type="dxa"/>
            <w:vAlign w:val="center"/>
          </w:tcPr>
          <w:p w14:paraId="38A07B8F" w14:textId="77777777" w:rsidR="00C8676C" w:rsidRPr="00223453" w:rsidRDefault="00C8676C" w:rsidP="00C8676C">
            <w:pPr>
              <w:pStyle w:val="af0"/>
              <w:numPr>
                <w:ilvl w:val="0"/>
                <w:numId w:val="1"/>
              </w:numPr>
              <w:spacing w:line="440" w:lineRule="exact"/>
              <w:ind w:leftChars="0"/>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 xml:space="preserve">買物・食事等　② 子どもの学校行事等参加　</w:t>
            </w:r>
          </w:p>
          <w:p w14:paraId="7FB0F908" w14:textId="77777777" w:rsidR="00C8676C" w:rsidRPr="00223453" w:rsidRDefault="00C8676C" w:rsidP="00C8676C">
            <w:pPr>
              <w:pStyle w:val="af0"/>
              <w:numPr>
                <w:ilvl w:val="0"/>
                <w:numId w:val="2"/>
              </w:numPr>
              <w:spacing w:line="440" w:lineRule="exact"/>
              <w:ind w:leftChars="0"/>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 xml:space="preserve">仕事　④ 就職活動　⑤ 保護者の習い事　</w:t>
            </w:r>
          </w:p>
          <w:p w14:paraId="434EB12D" w14:textId="77777777" w:rsidR="00C8676C" w:rsidRPr="00223453" w:rsidRDefault="00C8676C" w:rsidP="00C8676C">
            <w:pPr>
              <w:spacing w:line="440" w:lineRule="exact"/>
              <w:rPr>
                <w:rFonts w:asciiTheme="minorEastAsia" w:hAnsiTheme="minorEastAsia"/>
                <w:color w:val="000000" w:themeColor="text1"/>
                <w:sz w:val="24"/>
                <w:szCs w:val="24"/>
              </w:rPr>
            </w:pPr>
            <w:r w:rsidRPr="00223453">
              <w:rPr>
                <w:rFonts w:asciiTheme="minorEastAsia" w:hAnsiTheme="minorEastAsia" w:hint="eastAsia"/>
                <w:color w:val="000000" w:themeColor="text1"/>
                <w:kern w:val="0"/>
                <w:sz w:val="24"/>
                <w:szCs w:val="24"/>
              </w:rPr>
              <w:t>⑥ 通院（保護者・子ども）</w:t>
            </w:r>
            <w:r w:rsidRPr="00223453">
              <w:rPr>
                <w:rFonts w:asciiTheme="minorEastAsia" w:hAnsiTheme="minorEastAsia" w:hint="eastAsia"/>
                <w:color w:val="000000" w:themeColor="text1"/>
                <w:sz w:val="24"/>
                <w:szCs w:val="24"/>
              </w:rPr>
              <w:t xml:space="preserve">　</w:t>
            </w:r>
          </w:p>
          <w:p w14:paraId="3CEFDC32" w14:textId="77777777" w:rsidR="00C8676C" w:rsidRPr="00223453" w:rsidRDefault="00C8676C" w:rsidP="00C8676C">
            <w:pPr>
              <w:spacing w:line="440" w:lineRule="exact"/>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⑦ 送迎（習い事，保育園・幼稚園・学校等）</w:t>
            </w:r>
          </w:p>
          <w:p w14:paraId="58DF43A1" w14:textId="77777777" w:rsidR="001E1B9D" w:rsidRPr="00223453" w:rsidRDefault="00C8676C" w:rsidP="00C8676C">
            <w:pPr>
              <w:spacing w:line="440" w:lineRule="exact"/>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⑧ その他（　　　　　　　　　　　　　　　　　　　　　）</w:t>
            </w:r>
          </w:p>
        </w:tc>
      </w:tr>
    </w:tbl>
    <w:p w14:paraId="0CB49D36" w14:textId="77777777" w:rsidR="00C8676C" w:rsidRPr="00223453" w:rsidRDefault="00C8676C" w:rsidP="00FB64CF">
      <w:pPr>
        <w:spacing w:line="400" w:lineRule="exact"/>
        <w:ind w:firstLineChars="100" w:firstLine="257"/>
        <w:rPr>
          <w:rFonts w:ascii="ＭＳ ゴシック" w:eastAsia="ＭＳ ゴシック" w:hAnsi="ＭＳ ゴシック"/>
          <w:color w:val="000000" w:themeColor="text1"/>
          <w:sz w:val="24"/>
          <w:szCs w:val="24"/>
        </w:rPr>
      </w:pPr>
      <w:r w:rsidRPr="00223453">
        <w:rPr>
          <w:rFonts w:ascii="ＭＳ ゴシック" w:eastAsia="ＭＳ ゴシック" w:hAnsi="ＭＳ ゴシック" w:hint="eastAsia"/>
          <w:color w:val="000000" w:themeColor="text1"/>
          <w:sz w:val="24"/>
          <w:szCs w:val="24"/>
        </w:rPr>
        <w:t>※</w:t>
      </w:r>
      <w:r w:rsidRPr="00223453">
        <w:rPr>
          <w:rFonts w:ascii="ＭＳ ゴシック" w:eastAsia="ＭＳ ゴシック" w:hAnsi="ＭＳ ゴシック" w:hint="eastAsia"/>
          <w:color w:val="000000" w:themeColor="text1"/>
          <w:sz w:val="24"/>
          <w:szCs w:val="24"/>
          <w:vertAlign w:val="superscript"/>
        </w:rPr>
        <w:t>１</w:t>
      </w:r>
      <w:r w:rsidRPr="00223453">
        <w:rPr>
          <w:rFonts w:ascii="ＭＳ ゴシック" w:eastAsia="ＭＳ ゴシック" w:hAnsi="ＭＳ ゴシック" w:hint="eastAsia"/>
          <w:color w:val="000000" w:themeColor="text1"/>
          <w:sz w:val="24"/>
          <w:szCs w:val="24"/>
        </w:rPr>
        <w:t xml:space="preserve"> １８歳以上のお子様がいる場合，本制度上，第２子，第３子等の数え方</w:t>
      </w:r>
    </w:p>
    <w:p w14:paraId="07FFC69C" w14:textId="77777777" w:rsidR="00C8676C" w:rsidRPr="00223453" w:rsidRDefault="00C8676C" w:rsidP="00C8676C">
      <w:pPr>
        <w:spacing w:line="400" w:lineRule="exact"/>
        <w:ind w:firstLineChars="200" w:firstLine="513"/>
        <w:rPr>
          <w:rFonts w:ascii="ＭＳ ゴシック" w:eastAsia="ＭＳ ゴシック" w:hAnsi="ＭＳ ゴシック"/>
          <w:color w:val="000000" w:themeColor="text1"/>
          <w:sz w:val="24"/>
          <w:szCs w:val="24"/>
        </w:rPr>
      </w:pPr>
      <w:r w:rsidRPr="00223453">
        <w:rPr>
          <w:rFonts w:ascii="ＭＳ ゴシック" w:eastAsia="ＭＳ ゴシック" w:hAnsi="ＭＳ ゴシック" w:hint="eastAsia"/>
          <w:color w:val="000000" w:themeColor="text1"/>
          <w:sz w:val="24"/>
          <w:szCs w:val="24"/>
        </w:rPr>
        <w:t>が異なります。（詳しくはチラシをご覧ください。）</w:t>
      </w:r>
    </w:p>
    <w:p w14:paraId="7A7305AA" w14:textId="77777777" w:rsidR="00FB64CF" w:rsidRPr="00223453" w:rsidRDefault="00FB64CF" w:rsidP="00FB64CF">
      <w:pPr>
        <w:spacing w:line="400" w:lineRule="exact"/>
        <w:rPr>
          <w:rFonts w:ascii="ＭＳ ゴシック" w:eastAsia="ＭＳ ゴシック" w:hAnsi="ＭＳ ゴシック"/>
          <w:color w:val="000000" w:themeColor="text1"/>
          <w:sz w:val="24"/>
          <w:szCs w:val="24"/>
        </w:rPr>
      </w:pPr>
      <w:r w:rsidRPr="00223453">
        <w:rPr>
          <w:rFonts w:ascii="ＭＳ ゴシック" w:eastAsia="ＭＳ ゴシック" w:hAnsi="ＭＳ ゴシック" w:hint="eastAsia"/>
          <w:color w:val="000000" w:themeColor="text1"/>
          <w:sz w:val="24"/>
          <w:szCs w:val="24"/>
        </w:rPr>
        <w:t xml:space="preserve">　※　「子ども」とは，利用（送迎・預かり）している子ども以外の子どもと</w:t>
      </w:r>
    </w:p>
    <w:p w14:paraId="29AD5766" w14:textId="77777777" w:rsidR="00C8676C" w:rsidRPr="00223453" w:rsidRDefault="00FB64CF" w:rsidP="00FB64CF">
      <w:pPr>
        <w:spacing w:line="400" w:lineRule="exact"/>
        <w:ind w:firstLineChars="200" w:firstLine="513"/>
        <w:rPr>
          <w:rFonts w:ascii="ＭＳ ゴシック" w:eastAsia="ＭＳ ゴシック" w:hAnsi="ＭＳ ゴシック"/>
          <w:color w:val="000000" w:themeColor="text1"/>
          <w:sz w:val="24"/>
          <w:szCs w:val="24"/>
        </w:rPr>
      </w:pPr>
      <w:r w:rsidRPr="00223453">
        <w:rPr>
          <w:rFonts w:ascii="ＭＳ ゴシック" w:eastAsia="ＭＳ ゴシック" w:hAnsi="ＭＳ ゴシック" w:hint="eastAsia"/>
          <w:color w:val="000000" w:themeColor="text1"/>
          <w:sz w:val="24"/>
          <w:szCs w:val="24"/>
        </w:rPr>
        <w:t>する。</w:t>
      </w:r>
      <w:r w:rsidRPr="00223453">
        <w:rPr>
          <w:rFonts w:ascii="ＭＳ ゴシック" w:eastAsia="ＭＳ ゴシック" w:hAnsi="ＭＳ ゴシック"/>
          <w:noProof/>
          <w:color w:val="000000" w:themeColor="text1"/>
          <w:sz w:val="24"/>
          <w:szCs w:val="24"/>
        </w:rPr>
        <w:drawing>
          <wp:anchor distT="0" distB="0" distL="114300" distR="114300" simplePos="0" relativeHeight="251663360" behindDoc="0" locked="0" layoutInCell="1" allowOverlap="1" wp14:anchorId="34EDA2EC" wp14:editId="1B8FFBEC">
            <wp:simplePos x="0" y="0"/>
            <wp:positionH relativeFrom="margin">
              <wp:posOffset>4613880</wp:posOffset>
            </wp:positionH>
            <wp:positionV relativeFrom="paragraph">
              <wp:posOffset>3116</wp:posOffset>
            </wp:positionV>
            <wp:extent cx="771525" cy="77152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多子世帯支援事業HPの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79FEBBA5" w14:textId="77777777" w:rsidR="001E1B9D" w:rsidRPr="00223453" w:rsidRDefault="001E1B9D" w:rsidP="001E1B9D">
      <w:pPr>
        <w:spacing w:line="320" w:lineRule="exact"/>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【添付書類】</w:t>
      </w:r>
    </w:p>
    <w:p w14:paraId="3C718FBE" w14:textId="77777777" w:rsidR="001E1B9D" w:rsidRPr="00223453" w:rsidRDefault="00C8676C" w:rsidP="001E1B9D">
      <w:pPr>
        <w:spacing w:line="320" w:lineRule="exact"/>
        <w:ind w:firstLineChars="100" w:firstLine="257"/>
        <w:rPr>
          <w:rFonts w:asciiTheme="minorEastAsia" w:hAnsiTheme="minorEastAsia"/>
          <w:color w:val="000000" w:themeColor="text1"/>
          <w:sz w:val="24"/>
          <w:szCs w:val="24"/>
        </w:rPr>
      </w:pPr>
      <w:r w:rsidRPr="00223453">
        <w:rPr>
          <w:rFonts w:ascii="ＭＳ 明朝" w:eastAsia="ＭＳ 明朝" w:hAnsi="ＭＳ 明朝" w:hint="eastAsia"/>
          <w:color w:val="000000" w:themeColor="text1"/>
          <w:sz w:val="24"/>
          <w:szCs w:val="24"/>
        </w:rPr>
        <w:t>援助活動報告書</w:t>
      </w:r>
      <w:r w:rsidR="001E1B9D" w:rsidRPr="00223453">
        <w:rPr>
          <w:rFonts w:asciiTheme="minorEastAsia" w:hAnsiTheme="minorEastAsia" w:hint="eastAsia"/>
          <w:color w:val="000000" w:themeColor="text1"/>
          <w:sz w:val="24"/>
          <w:szCs w:val="24"/>
        </w:rPr>
        <w:t>（原本</w:t>
      </w:r>
      <w:r w:rsidRPr="00223453">
        <w:rPr>
          <w:rFonts w:asciiTheme="minorEastAsia" w:hAnsiTheme="minorEastAsia" w:hint="eastAsia"/>
          <w:color w:val="000000" w:themeColor="text1"/>
          <w:sz w:val="24"/>
          <w:szCs w:val="24"/>
        </w:rPr>
        <w:t>・依頼会員用</w:t>
      </w:r>
      <w:r w:rsidR="001E1B9D" w:rsidRPr="00223453">
        <w:rPr>
          <w:rFonts w:asciiTheme="minorEastAsia" w:hAnsiTheme="minorEastAsia" w:hint="eastAsia"/>
          <w:color w:val="000000" w:themeColor="text1"/>
          <w:sz w:val="24"/>
          <w:szCs w:val="24"/>
        </w:rPr>
        <w:t>）</w:t>
      </w:r>
    </w:p>
    <w:p w14:paraId="6BA44DF4" w14:textId="77777777" w:rsidR="001E1B9D" w:rsidRPr="00223453" w:rsidRDefault="001E1B9D" w:rsidP="001E1B9D">
      <w:pPr>
        <w:spacing w:line="320" w:lineRule="exact"/>
        <w:ind w:firstLineChars="100" w:firstLine="257"/>
        <w:rPr>
          <w:rFonts w:asciiTheme="minorEastAsia" w:hAnsiTheme="minorEastAsia"/>
          <w:color w:val="000000" w:themeColor="text1"/>
          <w:sz w:val="24"/>
          <w:szCs w:val="24"/>
        </w:rPr>
      </w:pPr>
      <w:r w:rsidRPr="00223453">
        <w:rPr>
          <w:rFonts w:asciiTheme="minorEastAsia" w:hAnsiTheme="minorEastAsia" w:hint="eastAsia"/>
          <w:color w:val="000000" w:themeColor="text1"/>
          <w:sz w:val="24"/>
          <w:szCs w:val="24"/>
        </w:rPr>
        <w:t>※</w:t>
      </w:r>
      <w:r w:rsidRPr="00223453">
        <w:rPr>
          <w:rFonts w:asciiTheme="minorEastAsia" w:hAnsiTheme="minorEastAsia"/>
          <w:color w:val="000000" w:themeColor="text1"/>
          <w:sz w:val="24"/>
          <w:szCs w:val="24"/>
        </w:rPr>
        <w:t xml:space="preserve"> </w:t>
      </w:r>
      <w:r w:rsidRPr="00223453">
        <w:rPr>
          <w:rFonts w:asciiTheme="minorEastAsia" w:hAnsiTheme="minorEastAsia" w:hint="eastAsia"/>
          <w:color w:val="000000" w:themeColor="text1"/>
          <w:sz w:val="24"/>
          <w:szCs w:val="24"/>
          <w:u w:val="single"/>
        </w:rPr>
        <w:t>添付がない場合は，補助できません。</w:t>
      </w:r>
    </w:p>
    <w:p w14:paraId="194F72FE" w14:textId="77777777" w:rsidR="00942C3C" w:rsidRPr="00894F08" w:rsidRDefault="00942C3C" w:rsidP="00942C3C">
      <w:pPr>
        <w:spacing w:line="320" w:lineRule="exact"/>
        <w:ind w:firstLineChars="100" w:firstLine="257"/>
        <w:rPr>
          <w:rFonts w:asciiTheme="minorEastAsia" w:hAnsiTheme="minorEastAsia"/>
          <w:sz w:val="24"/>
          <w:szCs w:val="24"/>
        </w:rPr>
      </w:pPr>
      <w:r w:rsidRPr="00894F08">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DC04B72" wp14:editId="551B55E4">
                <wp:simplePos x="0" y="0"/>
                <wp:positionH relativeFrom="column">
                  <wp:posOffset>-786131</wp:posOffset>
                </wp:positionH>
                <wp:positionV relativeFrom="paragraph">
                  <wp:posOffset>157480</wp:posOffset>
                </wp:positionV>
                <wp:extent cx="72485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72485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22FE0182"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pt,12.4pt" to="508.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q68wEAAKgDAAAOAAAAZHJzL2Uyb0RvYy54bWysU82O0zAQviPxDpbvNGnVwm7UdA9bLRd+&#10;KrE8wKztNJYc2/KYpr2WMy8AD8EBpD3yMD3sazB22rLADZGDMz+eb+abfJlfbTvDNiqgdrbm41HJ&#10;mbLCSW3XNX9/e/PsgjOMYCUYZ1XNdwr51eLpk3nvKzVxrTNSBUYgFqve17yN0VdFgaJVHeDIeWUp&#10;2bjQQSQ3rAsZoCf0zhSTsnxe9C5IH5xQiBRdDkm+yPhNo0R82zSoIjM1p9liPkM+79JZLOZQrQP4&#10;VovjGPAPU3SgLTU9Qy0hAvsQ9F9QnRbBoWviSLiucE2jhcociM24/IPNuxa8ylxoOejPa8L/Byve&#10;bFaBaVnzKWcWOvpED1++P9x/Puy/HT5+Ouy/HvY/2DTtqfdY0fVruwpHD/0qJNLbJnTpTXTYNu92&#10;d96t2kYmKPhiMr2YTWaciVOu+FXoA8aXynUsGTU32ibaUMHmFUZqRldPV1LYuhttTP50xrK+5pcD&#10;MpCAGgORmnSeKKFdcwZmTcoUMWREdEbLVJ1wcIfXJrANkDhIU9L1tzQuZwYwUoI45GcobEGq4erl&#10;jMKDchDiayeH8Lg8xWncATpP/lvLRGMJ2A4lkqwERAXGpolUluyRdFr4sOJk3Tm5y5svkkdyyGVH&#10;6Sa9PfbJfvyDLX4CAAD//wMAUEsDBBQABgAIAAAAIQDjDy1y4AAAAAsBAAAPAAAAZHJzL2Rvd25y&#10;ZXYueG1sTI/dSsQwEIXvBd8hjODNspu2/qzUposIerMgbPUB0mZsqs2kNNm2+vTO4oVeDXPmcM43&#10;xW5xvZhwDJ0nBekmAYHUeNNRq+Dt9Wl9ByJETUb3nlDBFwbYlednhc6Nn+mAUxVbwSEUcq3Axjjk&#10;UobGotNh4wckvr370enI69hKM+qZw10vsyS5lU53xA1WD/hosfmsjk7BwVTzXNnme9rfrOLLR/28&#10;2qeZUpcXy8M9iIhL/DPDCZ/RoWSm2h/JBNErWKfZFbNHBdk1z5MjSbdbEPWvIstC/v+h/AEAAP//&#10;AwBQSwECLQAUAAYACAAAACEAtoM4kv4AAADhAQAAEwAAAAAAAAAAAAAAAAAAAAAAW0NvbnRlbnRf&#10;VHlwZXNdLnhtbFBLAQItABQABgAIAAAAIQA4/SH/1gAAAJQBAAALAAAAAAAAAAAAAAAAAC8BAABf&#10;cmVscy8ucmVsc1BLAQItABQABgAIAAAAIQA7ygq68wEAAKgDAAAOAAAAAAAAAAAAAAAAAC4CAABk&#10;cnMvZTJvRG9jLnhtbFBLAQItABQABgAIAAAAIQDjDy1y4AAAAAsBAAAPAAAAAAAAAAAAAAAAAE0E&#10;AABkcnMvZG93bnJldi54bWxQSwUGAAAAAAQABADzAAAAWgUAAAAA&#10;">
                <v:stroke dashstyle="dash"/>
              </v:line>
            </w:pict>
          </mc:Fallback>
        </mc:AlternateContent>
      </w:r>
    </w:p>
    <w:p w14:paraId="17FB3CBD" w14:textId="77777777" w:rsidR="00942C3C" w:rsidRPr="00894F08" w:rsidRDefault="00942C3C" w:rsidP="00672669">
      <w:pPr>
        <w:spacing w:line="320" w:lineRule="exact"/>
        <w:ind w:firstLineChars="1500" w:firstLine="3851"/>
        <w:rPr>
          <w:rFonts w:asciiTheme="minorEastAsia" w:hAnsiTheme="minorEastAsia"/>
          <w:sz w:val="24"/>
          <w:szCs w:val="24"/>
        </w:rPr>
      </w:pPr>
      <w:r w:rsidRPr="00894F08">
        <w:rPr>
          <w:rFonts w:asciiTheme="minorEastAsia" w:hAnsiTheme="minorEastAsia" w:hint="eastAsia"/>
          <w:sz w:val="24"/>
          <w:szCs w:val="24"/>
        </w:rPr>
        <w:t>（受付者記入欄）　宮指令子</w:t>
      </w:r>
      <w:r w:rsidR="005D743A" w:rsidRPr="00FA683B">
        <w:rPr>
          <w:rFonts w:asciiTheme="minorEastAsia" w:hAnsiTheme="minorEastAsia" w:hint="eastAsia"/>
          <w:sz w:val="24"/>
          <w:szCs w:val="24"/>
        </w:rPr>
        <w:t>政</w:t>
      </w:r>
      <w:r w:rsidRPr="00894F08">
        <w:rPr>
          <w:rFonts w:asciiTheme="minorEastAsia" w:hAnsiTheme="minorEastAsia" w:hint="eastAsia"/>
          <w:sz w:val="24"/>
          <w:szCs w:val="24"/>
        </w:rPr>
        <w:t>第　　　　号</w:t>
      </w:r>
    </w:p>
    <w:p w14:paraId="22AF2A11" w14:textId="6648CB6D" w:rsidR="00FF0A42" w:rsidRPr="00672669" w:rsidRDefault="00942C3C" w:rsidP="00F43A80">
      <w:pPr>
        <w:spacing w:line="320" w:lineRule="exact"/>
        <w:ind w:firstLineChars="1200" w:firstLine="3081"/>
        <w:rPr>
          <w:rFonts w:asciiTheme="minorEastAsia" w:hAnsiTheme="minorEastAsia"/>
          <w:sz w:val="24"/>
          <w:szCs w:val="24"/>
        </w:rPr>
      </w:pPr>
      <w:r w:rsidRPr="00894F08">
        <w:rPr>
          <w:rFonts w:asciiTheme="minorEastAsia" w:hAnsiTheme="minorEastAsia" w:hint="eastAsia"/>
          <w:sz w:val="24"/>
          <w:szCs w:val="24"/>
        </w:rPr>
        <w:t>（</w:t>
      </w:r>
      <w:r w:rsidR="00C8676C">
        <w:rPr>
          <w:rFonts w:asciiTheme="minorEastAsia" w:hAnsiTheme="minorEastAsia" w:hint="eastAsia"/>
          <w:sz w:val="24"/>
          <w:szCs w:val="24"/>
        </w:rPr>
        <w:t>子ども政策</w:t>
      </w:r>
      <w:r w:rsidR="00C8676C" w:rsidRPr="009F0213">
        <w:rPr>
          <w:rFonts w:asciiTheme="minorEastAsia" w:hAnsiTheme="minorEastAsia" w:hint="eastAsia"/>
          <w:sz w:val="24"/>
          <w:szCs w:val="24"/>
        </w:rPr>
        <w:t>課</w:t>
      </w:r>
      <w:r w:rsidRPr="00894F08">
        <w:rPr>
          <w:rFonts w:asciiTheme="minorEastAsia" w:hAnsiTheme="minorEastAsia" w:hint="eastAsia"/>
          <w:sz w:val="24"/>
          <w:szCs w:val="24"/>
        </w:rPr>
        <w:t>記入欄）　該　当　・　非　該　当</w:t>
      </w:r>
    </w:p>
    <w:sectPr w:rsidR="00FF0A42" w:rsidRPr="00672669" w:rsidSect="008F0872">
      <w:pgSz w:w="11906" w:h="16838" w:code="9"/>
      <w:pgMar w:top="1304" w:right="1304" w:bottom="1304" w:left="1418" w:header="851" w:footer="992" w:gutter="0"/>
      <w:cols w:space="425"/>
      <w:docGrid w:type="linesAndChars" w:linePitch="48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C4B0" w14:textId="77777777" w:rsidR="00A62CBF" w:rsidRDefault="00A62CBF" w:rsidP="004A53D1">
      <w:r>
        <w:separator/>
      </w:r>
    </w:p>
  </w:endnote>
  <w:endnote w:type="continuationSeparator" w:id="0">
    <w:p w14:paraId="5D555C0F" w14:textId="77777777" w:rsidR="00A62CBF" w:rsidRDefault="00A62CBF" w:rsidP="004A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E0E0" w14:textId="77777777" w:rsidR="00A62CBF" w:rsidRDefault="00A62CBF" w:rsidP="004A53D1">
      <w:r>
        <w:separator/>
      </w:r>
    </w:p>
  </w:footnote>
  <w:footnote w:type="continuationSeparator" w:id="0">
    <w:p w14:paraId="381CA622" w14:textId="77777777" w:rsidR="00A62CBF" w:rsidRDefault="00A62CBF" w:rsidP="004A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3384"/>
    <w:multiLevelType w:val="hybridMultilevel"/>
    <w:tmpl w:val="9E907F5E"/>
    <w:lvl w:ilvl="0" w:tplc="307EAA2C">
      <w:start w:val="3"/>
      <w:numFmt w:val="decimalEnclosedCircle"/>
      <w:lvlText w:val="%1"/>
      <w:lvlJc w:val="left"/>
      <w:pPr>
        <w:ind w:left="360" w:hanging="360"/>
      </w:pPr>
      <w:rPr>
        <w:rFonts w:hint="default"/>
      </w:rPr>
    </w:lvl>
    <w:lvl w:ilvl="1" w:tplc="AF2A7F18">
      <w:numFmt w:val="bullet"/>
      <w:lvlText w:val="※"/>
      <w:lvlJc w:val="left"/>
      <w:pPr>
        <w:ind w:left="780" w:hanging="360"/>
      </w:pPr>
      <w:rPr>
        <w:rFonts w:ascii="ＭＳ 明朝" w:eastAsia="ＭＳ 明朝" w:hAnsi="ＭＳ 明朝" w:cstheme="minorBidi"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9D3137"/>
    <w:multiLevelType w:val="hybridMultilevel"/>
    <w:tmpl w:val="D3C25308"/>
    <w:lvl w:ilvl="0" w:tplc="D3726AD0">
      <w:start w:val="1"/>
      <w:numFmt w:val="decimalEnclosedCircle"/>
      <w:lvlText w:val="%1"/>
      <w:lvlJc w:val="left"/>
      <w:pPr>
        <w:ind w:left="360" w:hanging="360"/>
      </w:pPr>
      <w:rPr>
        <w:rFonts w:hint="default"/>
      </w:rPr>
    </w:lvl>
    <w:lvl w:ilvl="1" w:tplc="DECE1E46">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03D0B"/>
    <w:multiLevelType w:val="hybridMultilevel"/>
    <w:tmpl w:val="A5F2ABCA"/>
    <w:lvl w:ilvl="0" w:tplc="3AD42E60">
      <w:start w:val="7"/>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F9"/>
    <w:rsid w:val="00000CDA"/>
    <w:rsid w:val="000043A2"/>
    <w:rsid w:val="00005ACA"/>
    <w:rsid w:val="000164B9"/>
    <w:rsid w:val="000164DE"/>
    <w:rsid w:val="00020BE7"/>
    <w:rsid w:val="0002292C"/>
    <w:rsid w:val="00023415"/>
    <w:rsid w:val="000302FA"/>
    <w:rsid w:val="00030D11"/>
    <w:rsid w:val="00035033"/>
    <w:rsid w:val="0003752F"/>
    <w:rsid w:val="000402C7"/>
    <w:rsid w:val="000426A7"/>
    <w:rsid w:val="00043240"/>
    <w:rsid w:val="000537D8"/>
    <w:rsid w:val="00055461"/>
    <w:rsid w:val="00057DDE"/>
    <w:rsid w:val="00063A9A"/>
    <w:rsid w:val="000706F2"/>
    <w:rsid w:val="000742EE"/>
    <w:rsid w:val="000771E2"/>
    <w:rsid w:val="00082137"/>
    <w:rsid w:val="00082E20"/>
    <w:rsid w:val="000878CE"/>
    <w:rsid w:val="00090724"/>
    <w:rsid w:val="00090815"/>
    <w:rsid w:val="000A1639"/>
    <w:rsid w:val="000A30CE"/>
    <w:rsid w:val="000A55B6"/>
    <w:rsid w:val="000A7031"/>
    <w:rsid w:val="000B04D0"/>
    <w:rsid w:val="000B1BEA"/>
    <w:rsid w:val="000B4033"/>
    <w:rsid w:val="000C1B6C"/>
    <w:rsid w:val="000C1F94"/>
    <w:rsid w:val="000C5C15"/>
    <w:rsid w:val="000D3CE2"/>
    <w:rsid w:val="000D6F16"/>
    <w:rsid w:val="000E07E7"/>
    <w:rsid w:val="000E1068"/>
    <w:rsid w:val="000E50A7"/>
    <w:rsid w:val="000E6125"/>
    <w:rsid w:val="000E72E2"/>
    <w:rsid w:val="000F5869"/>
    <w:rsid w:val="00100B42"/>
    <w:rsid w:val="0010209D"/>
    <w:rsid w:val="00107737"/>
    <w:rsid w:val="0011101B"/>
    <w:rsid w:val="00113564"/>
    <w:rsid w:val="00113E39"/>
    <w:rsid w:val="0011512C"/>
    <w:rsid w:val="00126854"/>
    <w:rsid w:val="00126DCD"/>
    <w:rsid w:val="00127A32"/>
    <w:rsid w:val="00130817"/>
    <w:rsid w:val="00131D1C"/>
    <w:rsid w:val="00135885"/>
    <w:rsid w:val="00135B53"/>
    <w:rsid w:val="001365D3"/>
    <w:rsid w:val="001401F2"/>
    <w:rsid w:val="00142710"/>
    <w:rsid w:val="00142F84"/>
    <w:rsid w:val="0014303D"/>
    <w:rsid w:val="00145727"/>
    <w:rsid w:val="00150559"/>
    <w:rsid w:val="00152FBA"/>
    <w:rsid w:val="001536D6"/>
    <w:rsid w:val="00153C89"/>
    <w:rsid w:val="0015542F"/>
    <w:rsid w:val="00156EE4"/>
    <w:rsid w:val="00160576"/>
    <w:rsid w:val="001639E6"/>
    <w:rsid w:val="00164D4E"/>
    <w:rsid w:val="00167661"/>
    <w:rsid w:val="001705FF"/>
    <w:rsid w:val="0017348D"/>
    <w:rsid w:val="001738BA"/>
    <w:rsid w:val="001743CF"/>
    <w:rsid w:val="001753FC"/>
    <w:rsid w:val="00176F8F"/>
    <w:rsid w:val="001770DA"/>
    <w:rsid w:val="00184349"/>
    <w:rsid w:val="00184A10"/>
    <w:rsid w:val="001964BB"/>
    <w:rsid w:val="00197E97"/>
    <w:rsid w:val="001A1E50"/>
    <w:rsid w:val="001A410C"/>
    <w:rsid w:val="001B09F3"/>
    <w:rsid w:val="001B281E"/>
    <w:rsid w:val="001B3C7D"/>
    <w:rsid w:val="001C0359"/>
    <w:rsid w:val="001C081B"/>
    <w:rsid w:val="001D021B"/>
    <w:rsid w:val="001D033D"/>
    <w:rsid w:val="001D0BA3"/>
    <w:rsid w:val="001D0CBC"/>
    <w:rsid w:val="001D1520"/>
    <w:rsid w:val="001D1E50"/>
    <w:rsid w:val="001D2AF7"/>
    <w:rsid w:val="001D332A"/>
    <w:rsid w:val="001D334B"/>
    <w:rsid w:val="001D4FD9"/>
    <w:rsid w:val="001D525D"/>
    <w:rsid w:val="001D7E80"/>
    <w:rsid w:val="001E1B9D"/>
    <w:rsid w:val="001F1398"/>
    <w:rsid w:val="001F225C"/>
    <w:rsid w:val="001F38D4"/>
    <w:rsid w:val="001F480D"/>
    <w:rsid w:val="001F5858"/>
    <w:rsid w:val="001F66A8"/>
    <w:rsid w:val="002004E5"/>
    <w:rsid w:val="00201D98"/>
    <w:rsid w:val="0020552C"/>
    <w:rsid w:val="00210E41"/>
    <w:rsid w:val="00220062"/>
    <w:rsid w:val="00221BCD"/>
    <w:rsid w:val="00221F3F"/>
    <w:rsid w:val="00223453"/>
    <w:rsid w:val="00224076"/>
    <w:rsid w:val="00226C06"/>
    <w:rsid w:val="00227376"/>
    <w:rsid w:val="00227627"/>
    <w:rsid w:val="00232801"/>
    <w:rsid w:val="00234BB9"/>
    <w:rsid w:val="00240978"/>
    <w:rsid w:val="0024127A"/>
    <w:rsid w:val="00246156"/>
    <w:rsid w:val="00246857"/>
    <w:rsid w:val="00252A2C"/>
    <w:rsid w:val="0025720A"/>
    <w:rsid w:val="002641C7"/>
    <w:rsid w:val="0026585F"/>
    <w:rsid w:val="00271299"/>
    <w:rsid w:val="00272167"/>
    <w:rsid w:val="002763F9"/>
    <w:rsid w:val="00277F72"/>
    <w:rsid w:val="00280C1A"/>
    <w:rsid w:val="002916AC"/>
    <w:rsid w:val="00292329"/>
    <w:rsid w:val="00292BFD"/>
    <w:rsid w:val="00295863"/>
    <w:rsid w:val="00296488"/>
    <w:rsid w:val="002A4112"/>
    <w:rsid w:val="002A5198"/>
    <w:rsid w:val="002B1198"/>
    <w:rsid w:val="002B3916"/>
    <w:rsid w:val="002B40A6"/>
    <w:rsid w:val="002B4A53"/>
    <w:rsid w:val="002C03E8"/>
    <w:rsid w:val="002D0D30"/>
    <w:rsid w:val="002D2F66"/>
    <w:rsid w:val="002D37E2"/>
    <w:rsid w:val="002D57BC"/>
    <w:rsid w:val="002D7BDF"/>
    <w:rsid w:val="002E2224"/>
    <w:rsid w:val="002E2387"/>
    <w:rsid w:val="002E4202"/>
    <w:rsid w:val="002E7B4B"/>
    <w:rsid w:val="002F08A6"/>
    <w:rsid w:val="002F2058"/>
    <w:rsid w:val="002F4F57"/>
    <w:rsid w:val="002F7A8F"/>
    <w:rsid w:val="00306223"/>
    <w:rsid w:val="00325811"/>
    <w:rsid w:val="00333021"/>
    <w:rsid w:val="00334953"/>
    <w:rsid w:val="00334991"/>
    <w:rsid w:val="00336DD0"/>
    <w:rsid w:val="00337322"/>
    <w:rsid w:val="00345A01"/>
    <w:rsid w:val="00350ED5"/>
    <w:rsid w:val="0035124A"/>
    <w:rsid w:val="0035174E"/>
    <w:rsid w:val="0035361B"/>
    <w:rsid w:val="00355AD3"/>
    <w:rsid w:val="00356434"/>
    <w:rsid w:val="00357529"/>
    <w:rsid w:val="0036120A"/>
    <w:rsid w:val="0036336D"/>
    <w:rsid w:val="00366D23"/>
    <w:rsid w:val="003678F6"/>
    <w:rsid w:val="00370EF1"/>
    <w:rsid w:val="00376BFD"/>
    <w:rsid w:val="0038049E"/>
    <w:rsid w:val="0038066F"/>
    <w:rsid w:val="00382A56"/>
    <w:rsid w:val="00392C5F"/>
    <w:rsid w:val="003946F0"/>
    <w:rsid w:val="00394D51"/>
    <w:rsid w:val="003A02BA"/>
    <w:rsid w:val="003A2ECD"/>
    <w:rsid w:val="003A35FA"/>
    <w:rsid w:val="003A57AE"/>
    <w:rsid w:val="003B02C2"/>
    <w:rsid w:val="003B50F1"/>
    <w:rsid w:val="003B6693"/>
    <w:rsid w:val="003B7897"/>
    <w:rsid w:val="003C2CA5"/>
    <w:rsid w:val="003C453E"/>
    <w:rsid w:val="003C5629"/>
    <w:rsid w:val="003C6820"/>
    <w:rsid w:val="003C7469"/>
    <w:rsid w:val="003D1BA2"/>
    <w:rsid w:val="003D3F9A"/>
    <w:rsid w:val="003D7562"/>
    <w:rsid w:val="003E0BD3"/>
    <w:rsid w:val="003E229F"/>
    <w:rsid w:val="003E35F3"/>
    <w:rsid w:val="003E4C35"/>
    <w:rsid w:val="003E53F2"/>
    <w:rsid w:val="003E5F75"/>
    <w:rsid w:val="003F04FD"/>
    <w:rsid w:val="003F0D38"/>
    <w:rsid w:val="003F5857"/>
    <w:rsid w:val="004055AC"/>
    <w:rsid w:val="00405C3C"/>
    <w:rsid w:val="00407F08"/>
    <w:rsid w:val="00414FF5"/>
    <w:rsid w:val="00417125"/>
    <w:rsid w:val="00426936"/>
    <w:rsid w:val="00427672"/>
    <w:rsid w:val="0042798F"/>
    <w:rsid w:val="004353BD"/>
    <w:rsid w:val="0044022E"/>
    <w:rsid w:val="004430D4"/>
    <w:rsid w:val="00444A48"/>
    <w:rsid w:val="00445765"/>
    <w:rsid w:val="00451E11"/>
    <w:rsid w:val="0045221F"/>
    <w:rsid w:val="004527DA"/>
    <w:rsid w:val="00456351"/>
    <w:rsid w:val="00473B39"/>
    <w:rsid w:val="00486DBB"/>
    <w:rsid w:val="004A53D1"/>
    <w:rsid w:val="004B3720"/>
    <w:rsid w:val="004C07AD"/>
    <w:rsid w:val="004C4835"/>
    <w:rsid w:val="004C4AF1"/>
    <w:rsid w:val="004C5B9C"/>
    <w:rsid w:val="004C6953"/>
    <w:rsid w:val="004C6E68"/>
    <w:rsid w:val="004C79AA"/>
    <w:rsid w:val="004D10CF"/>
    <w:rsid w:val="004D2F8D"/>
    <w:rsid w:val="004E1166"/>
    <w:rsid w:val="004E489A"/>
    <w:rsid w:val="004F0117"/>
    <w:rsid w:val="004F22B2"/>
    <w:rsid w:val="004F5CA7"/>
    <w:rsid w:val="00505B9D"/>
    <w:rsid w:val="00507B05"/>
    <w:rsid w:val="00513C75"/>
    <w:rsid w:val="00513DD2"/>
    <w:rsid w:val="005145BF"/>
    <w:rsid w:val="00515CF1"/>
    <w:rsid w:val="005219AC"/>
    <w:rsid w:val="0052311A"/>
    <w:rsid w:val="00532564"/>
    <w:rsid w:val="00535876"/>
    <w:rsid w:val="00535CE3"/>
    <w:rsid w:val="00536592"/>
    <w:rsid w:val="00544944"/>
    <w:rsid w:val="0054719B"/>
    <w:rsid w:val="00553098"/>
    <w:rsid w:val="005606AB"/>
    <w:rsid w:val="0057026A"/>
    <w:rsid w:val="00577F53"/>
    <w:rsid w:val="00582ED6"/>
    <w:rsid w:val="00586D08"/>
    <w:rsid w:val="0059552D"/>
    <w:rsid w:val="005A15CF"/>
    <w:rsid w:val="005A1A9B"/>
    <w:rsid w:val="005A2206"/>
    <w:rsid w:val="005A3AF3"/>
    <w:rsid w:val="005A7925"/>
    <w:rsid w:val="005B0CE2"/>
    <w:rsid w:val="005B3C0C"/>
    <w:rsid w:val="005C15C3"/>
    <w:rsid w:val="005D4E12"/>
    <w:rsid w:val="005D743A"/>
    <w:rsid w:val="005D7570"/>
    <w:rsid w:val="005D7D13"/>
    <w:rsid w:val="005E2385"/>
    <w:rsid w:val="005E2696"/>
    <w:rsid w:val="005E3CCB"/>
    <w:rsid w:val="005F0785"/>
    <w:rsid w:val="005F6617"/>
    <w:rsid w:val="00602F37"/>
    <w:rsid w:val="00603B1F"/>
    <w:rsid w:val="00605491"/>
    <w:rsid w:val="00605E94"/>
    <w:rsid w:val="00610225"/>
    <w:rsid w:val="00612735"/>
    <w:rsid w:val="00614763"/>
    <w:rsid w:val="00620AE8"/>
    <w:rsid w:val="006306D2"/>
    <w:rsid w:val="00637939"/>
    <w:rsid w:val="006432C3"/>
    <w:rsid w:val="00644812"/>
    <w:rsid w:val="00652A6A"/>
    <w:rsid w:val="00652DFB"/>
    <w:rsid w:val="00654678"/>
    <w:rsid w:val="00656E4A"/>
    <w:rsid w:val="00664EAC"/>
    <w:rsid w:val="00665702"/>
    <w:rsid w:val="00670C5A"/>
    <w:rsid w:val="00672669"/>
    <w:rsid w:val="0067377F"/>
    <w:rsid w:val="006738E8"/>
    <w:rsid w:val="00677916"/>
    <w:rsid w:val="00677DE4"/>
    <w:rsid w:val="00683CC8"/>
    <w:rsid w:val="006858E1"/>
    <w:rsid w:val="00685AFF"/>
    <w:rsid w:val="0068723F"/>
    <w:rsid w:val="00694195"/>
    <w:rsid w:val="00695202"/>
    <w:rsid w:val="006A4801"/>
    <w:rsid w:val="006A6B1F"/>
    <w:rsid w:val="006B5FDE"/>
    <w:rsid w:val="006B783B"/>
    <w:rsid w:val="006C7E5F"/>
    <w:rsid w:val="006D003F"/>
    <w:rsid w:val="006E24CE"/>
    <w:rsid w:val="006E559E"/>
    <w:rsid w:val="006E59D6"/>
    <w:rsid w:val="006E66CF"/>
    <w:rsid w:val="006E74BF"/>
    <w:rsid w:val="006F5058"/>
    <w:rsid w:val="006F7DB0"/>
    <w:rsid w:val="0070199E"/>
    <w:rsid w:val="00703246"/>
    <w:rsid w:val="00710215"/>
    <w:rsid w:val="0071453D"/>
    <w:rsid w:val="007146F1"/>
    <w:rsid w:val="0071678C"/>
    <w:rsid w:val="00732F59"/>
    <w:rsid w:val="00734E24"/>
    <w:rsid w:val="007368AD"/>
    <w:rsid w:val="00743504"/>
    <w:rsid w:val="00745561"/>
    <w:rsid w:val="00745E23"/>
    <w:rsid w:val="007505F3"/>
    <w:rsid w:val="0075305D"/>
    <w:rsid w:val="00753D23"/>
    <w:rsid w:val="007541E6"/>
    <w:rsid w:val="00754A50"/>
    <w:rsid w:val="00764E04"/>
    <w:rsid w:val="00765AC5"/>
    <w:rsid w:val="007669C7"/>
    <w:rsid w:val="00770D77"/>
    <w:rsid w:val="0078348F"/>
    <w:rsid w:val="007841BF"/>
    <w:rsid w:val="0079115D"/>
    <w:rsid w:val="0079195D"/>
    <w:rsid w:val="00795A44"/>
    <w:rsid w:val="00797160"/>
    <w:rsid w:val="007A0460"/>
    <w:rsid w:val="007A4C77"/>
    <w:rsid w:val="007A7951"/>
    <w:rsid w:val="007B7552"/>
    <w:rsid w:val="007B7587"/>
    <w:rsid w:val="007C0E8B"/>
    <w:rsid w:val="007C2DF4"/>
    <w:rsid w:val="007C61E7"/>
    <w:rsid w:val="007D11E7"/>
    <w:rsid w:val="007D2129"/>
    <w:rsid w:val="007E0905"/>
    <w:rsid w:val="007E0C67"/>
    <w:rsid w:val="007E0D53"/>
    <w:rsid w:val="007E5C0B"/>
    <w:rsid w:val="007F01CB"/>
    <w:rsid w:val="007F2179"/>
    <w:rsid w:val="007F475B"/>
    <w:rsid w:val="007F5603"/>
    <w:rsid w:val="008035C4"/>
    <w:rsid w:val="008054E9"/>
    <w:rsid w:val="00805BF9"/>
    <w:rsid w:val="0080712F"/>
    <w:rsid w:val="00807961"/>
    <w:rsid w:val="00807FCC"/>
    <w:rsid w:val="00810F94"/>
    <w:rsid w:val="0081426E"/>
    <w:rsid w:val="00815C3F"/>
    <w:rsid w:val="0083546D"/>
    <w:rsid w:val="00836192"/>
    <w:rsid w:val="00840C42"/>
    <w:rsid w:val="00844237"/>
    <w:rsid w:val="008478EC"/>
    <w:rsid w:val="00850D1E"/>
    <w:rsid w:val="00851776"/>
    <w:rsid w:val="008517C3"/>
    <w:rsid w:val="00851ADC"/>
    <w:rsid w:val="008531B0"/>
    <w:rsid w:val="008639F4"/>
    <w:rsid w:val="00863AF5"/>
    <w:rsid w:val="00863B24"/>
    <w:rsid w:val="008700FE"/>
    <w:rsid w:val="00873112"/>
    <w:rsid w:val="0087333E"/>
    <w:rsid w:val="00883D51"/>
    <w:rsid w:val="008869D5"/>
    <w:rsid w:val="00890867"/>
    <w:rsid w:val="00894F08"/>
    <w:rsid w:val="008952A9"/>
    <w:rsid w:val="008A530A"/>
    <w:rsid w:val="008A7561"/>
    <w:rsid w:val="008B2572"/>
    <w:rsid w:val="008B4785"/>
    <w:rsid w:val="008B4B00"/>
    <w:rsid w:val="008B4B56"/>
    <w:rsid w:val="008C0CC3"/>
    <w:rsid w:val="008C3B11"/>
    <w:rsid w:val="008C4CC2"/>
    <w:rsid w:val="008D1B1A"/>
    <w:rsid w:val="008D39F0"/>
    <w:rsid w:val="008D6619"/>
    <w:rsid w:val="008E121C"/>
    <w:rsid w:val="008E5EC1"/>
    <w:rsid w:val="008E6239"/>
    <w:rsid w:val="008E7D32"/>
    <w:rsid w:val="008F0872"/>
    <w:rsid w:val="008F332E"/>
    <w:rsid w:val="008F460F"/>
    <w:rsid w:val="008F59EC"/>
    <w:rsid w:val="008F5EDA"/>
    <w:rsid w:val="0090612A"/>
    <w:rsid w:val="00906392"/>
    <w:rsid w:val="0091750A"/>
    <w:rsid w:val="00922F4E"/>
    <w:rsid w:val="00926CA9"/>
    <w:rsid w:val="00934BB8"/>
    <w:rsid w:val="00935667"/>
    <w:rsid w:val="00937DD3"/>
    <w:rsid w:val="0094204B"/>
    <w:rsid w:val="00942C3C"/>
    <w:rsid w:val="0094349B"/>
    <w:rsid w:val="009446AB"/>
    <w:rsid w:val="00944ABB"/>
    <w:rsid w:val="0094757C"/>
    <w:rsid w:val="009504E7"/>
    <w:rsid w:val="0095520A"/>
    <w:rsid w:val="00955909"/>
    <w:rsid w:val="00955D59"/>
    <w:rsid w:val="009565D4"/>
    <w:rsid w:val="00961DDD"/>
    <w:rsid w:val="00965547"/>
    <w:rsid w:val="00965707"/>
    <w:rsid w:val="00965C6D"/>
    <w:rsid w:val="00967BA3"/>
    <w:rsid w:val="00971BC6"/>
    <w:rsid w:val="009748B8"/>
    <w:rsid w:val="009751A0"/>
    <w:rsid w:val="00976006"/>
    <w:rsid w:val="00983E36"/>
    <w:rsid w:val="00985595"/>
    <w:rsid w:val="00995CD3"/>
    <w:rsid w:val="00997F65"/>
    <w:rsid w:val="009A7FBF"/>
    <w:rsid w:val="009B101F"/>
    <w:rsid w:val="009B1DDE"/>
    <w:rsid w:val="009B381E"/>
    <w:rsid w:val="009C0B0E"/>
    <w:rsid w:val="009C2385"/>
    <w:rsid w:val="009C2CFD"/>
    <w:rsid w:val="009C4128"/>
    <w:rsid w:val="009C6B1C"/>
    <w:rsid w:val="009C6F4F"/>
    <w:rsid w:val="009D2EFA"/>
    <w:rsid w:val="009D720C"/>
    <w:rsid w:val="009E2377"/>
    <w:rsid w:val="009E29D3"/>
    <w:rsid w:val="009E4191"/>
    <w:rsid w:val="009E4946"/>
    <w:rsid w:val="009E5C82"/>
    <w:rsid w:val="009E62CB"/>
    <w:rsid w:val="009F19D5"/>
    <w:rsid w:val="009F363F"/>
    <w:rsid w:val="009F4FFE"/>
    <w:rsid w:val="009F67C9"/>
    <w:rsid w:val="009F69A7"/>
    <w:rsid w:val="009F7426"/>
    <w:rsid w:val="00A01037"/>
    <w:rsid w:val="00A20486"/>
    <w:rsid w:val="00A219F8"/>
    <w:rsid w:val="00A23ABB"/>
    <w:rsid w:val="00A23B75"/>
    <w:rsid w:val="00A26E1F"/>
    <w:rsid w:val="00A31C5C"/>
    <w:rsid w:val="00A40357"/>
    <w:rsid w:val="00A40676"/>
    <w:rsid w:val="00A418A5"/>
    <w:rsid w:val="00A462C8"/>
    <w:rsid w:val="00A47ACF"/>
    <w:rsid w:val="00A545BD"/>
    <w:rsid w:val="00A55E2A"/>
    <w:rsid w:val="00A578B2"/>
    <w:rsid w:val="00A61DA8"/>
    <w:rsid w:val="00A62CBF"/>
    <w:rsid w:val="00A648E4"/>
    <w:rsid w:val="00A656A6"/>
    <w:rsid w:val="00A657E3"/>
    <w:rsid w:val="00A65F40"/>
    <w:rsid w:val="00A67EA5"/>
    <w:rsid w:val="00A71AA1"/>
    <w:rsid w:val="00A75E47"/>
    <w:rsid w:val="00A80C9D"/>
    <w:rsid w:val="00A853CA"/>
    <w:rsid w:val="00A85B99"/>
    <w:rsid w:val="00A869D1"/>
    <w:rsid w:val="00A92E0D"/>
    <w:rsid w:val="00A97A0F"/>
    <w:rsid w:val="00A97D72"/>
    <w:rsid w:val="00AA552B"/>
    <w:rsid w:val="00AA7A60"/>
    <w:rsid w:val="00AB3346"/>
    <w:rsid w:val="00AB567B"/>
    <w:rsid w:val="00AB5A17"/>
    <w:rsid w:val="00AC1CCF"/>
    <w:rsid w:val="00AD1820"/>
    <w:rsid w:val="00AD1F75"/>
    <w:rsid w:val="00AD51AC"/>
    <w:rsid w:val="00AD6BB8"/>
    <w:rsid w:val="00AE20CF"/>
    <w:rsid w:val="00AF2EAD"/>
    <w:rsid w:val="00AF45E5"/>
    <w:rsid w:val="00AF7E8B"/>
    <w:rsid w:val="00B0303C"/>
    <w:rsid w:val="00B07D99"/>
    <w:rsid w:val="00B22CE3"/>
    <w:rsid w:val="00B24950"/>
    <w:rsid w:val="00B25D6D"/>
    <w:rsid w:val="00B261FA"/>
    <w:rsid w:val="00B3120F"/>
    <w:rsid w:val="00B319B7"/>
    <w:rsid w:val="00B33701"/>
    <w:rsid w:val="00B33B00"/>
    <w:rsid w:val="00B35B6A"/>
    <w:rsid w:val="00B46424"/>
    <w:rsid w:val="00B50A6C"/>
    <w:rsid w:val="00B53992"/>
    <w:rsid w:val="00B53A96"/>
    <w:rsid w:val="00B55692"/>
    <w:rsid w:val="00B577A7"/>
    <w:rsid w:val="00B577BC"/>
    <w:rsid w:val="00B57C64"/>
    <w:rsid w:val="00B61BF7"/>
    <w:rsid w:val="00B62B7F"/>
    <w:rsid w:val="00B653E5"/>
    <w:rsid w:val="00B70F47"/>
    <w:rsid w:val="00B73707"/>
    <w:rsid w:val="00B74F1A"/>
    <w:rsid w:val="00B85B85"/>
    <w:rsid w:val="00B86F6B"/>
    <w:rsid w:val="00B9402E"/>
    <w:rsid w:val="00B9571A"/>
    <w:rsid w:val="00BA1DE1"/>
    <w:rsid w:val="00BA29BA"/>
    <w:rsid w:val="00BA6163"/>
    <w:rsid w:val="00BA6A80"/>
    <w:rsid w:val="00BB49CF"/>
    <w:rsid w:val="00BB4BD5"/>
    <w:rsid w:val="00BB7780"/>
    <w:rsid w:val="00BC3CDE"/>
    <w:rsid w:val="00BC6743"/>
    <w:rsid w:val="00BD3363"/>
    <w:rsid w:val="00BD4C1A"/>
    <w:rsid w:val="00BD590C"/>
    <w:rsid w:val="00BD79D9"/>
    <w:rsid w:val="00BE1775"/>
    <w:rsid w:val="00BE4C96"/>
    <w:rsid w:val="00BE6F00"/>
    <w:rsid w:val="00BE7B6A"/>
    <w:rsid w:val="00BF0EE8"/>
    <w:rsid w:val="00BF2B4D"/>
    <w:rsid w:val="00C00777"/>
    <w:rsid w:val="00C037CE"/>
    <w:rsid w:val="00C05113"/>
    <w:rsid w:val="00C07B10"/>
    <w:rsid w:val="00C1394E"/>
    <w:rsid w:val="00C14958"/>
    <w:rsid w:val="00C15C7D"/>
    <w:rsid w:val="00C16308"/>
    <w:rsid w:val="00C27490"/>
    <w:rsid w:val="00C30166"/>
    <w:rsid w:val="00C3202E"/>
    <w:rsid w:val="00C36790"/>
    <w:rsid w:val="00C42D93"/>
    <w:rsid w:val="00C45CE2"/>
    <w:rsid w:val="00C54B78"/>
    <w:rsid w:val="00C55A89"/>
    <w:rsid w:val="00C57E83"/>
    <w:rsid w:val="00C61499"/>
    <w:rsid w:val="00C61D1B"/>
    <w:rsid w:val="00C66561"/>
    <w:rsid w:val="00C679DF"/>
    <w:rsid w:val="00C76F10"/>
    <w:rsid w:val="00C8571C"/>
    <w:rsid w:val="00C8676C"/>
    <w:rsid w:val="00C9059B"/>
    <w:rsid w:val="00C92B7F"/>
    <w:rsid w:val="00C940C2"/>
    <w:rsid w:val="00C96727"/>
    <w:rsid w:val="00CA0B22"/>
    <w:rsid w:val="00CA187E"/>
    <w:rsid w:val="00CA6F9B"/>
    <w:rsid w:val="00CB014F"/>
    <w:rsid w:val="00CB2D6C"/>
    <w:rsid w:val="00CB3904"/>
    <w:rsid w:val="00CB6FF0"/>
    <w:rsid w:val="00CC1A07"/>
    <w:rsid w:val="00CC28F6"/>
    <w:rsid w:val="00CC2F71"/>
    <w:rsid w:val="00CC33DD"/>
    <w:rsid w:val="00CC3FC5"/>
    <w:rsid w:val="00CC53DB"/>
    <w:rsid w:val="00CC5D43"/>
    <w:rsid w:val="00CD2B97"/>
    <w:rsid w:val="00CD2DD3"/>
    <w:rsid w:val="00CD4A41"/>
    <w:rsid w:val="00CD5004"/>
    <w:rsid w:val="00CD63ED"/>
    <w:rsid w:val="00CD6922"/>
    <w:rsid w:val="00CD7246"/>
    <w:rsid w:val="00CE0663"/>
    <w:rsid w:val="00CE4C93"/>
    <w:rsid w:val="00CE639C"/>
    <w:rsid w:val="00CE77D2"/>
    <w:rsid w:val="00CF3837"/>
    <w:rsid w:val="00CF4B59"/>
    <w:rsid w:val="00CF61D0"/>
    <w:rsid w:val="00CF765D"/>
    <w:rsid w:val="00D00CE2"/>
    <w:rsid w:val="00D0154D"/>
    <w:rsid w:val="00D0665B"/>
    <w:rsid w:val="00D06C15"/>
    <w:rsid w:val="00D10BAC"/>
    <w:rsid w:val="00D10DBF"/>
    <w:rsid w:val="00D125E7"/>
    <w:rsid w:val="00D13C76"/>
    <w:rsid w:val="00D166A7"/>
    <w:rsid w:val="00D223A4"/>
    <w:rsid w:val="00D23FD4"/>
    <w:rsid w:val="00D25D34"/>
    <w:rsid w:val="00D4201E"/>
    <w:rsid w:val="00D50465"/>
    <w:rsid w:val="00D50DDF"/>
    <w:rsid w:val="00D50E08"/>
    <w:rsid w:val="00D50F4E"/>
    <w:rsid w:val="00D50FF7"/>
    <w:rsid w:val="00D60265"/>
    <w:rsid w:val="00D618FC"/>
    <w:rsid w:val="00D64932"/>
    <w:rsid w:val="00D84104"/>
    <w:rsid w:val="00D8476F"/>
    <w:rsid w:val="00D90523"/>
    <w:rsid w:val="00D961D1"/>
    <w:rsid w:val="00DA12A8"/>
    <w:rsid w:val="00DA2147"/>
    <w:rsid w:val="00DB435D"/>
    <w:rsid w:val="00DB7902"/>
    <w:rsid w:val="00DC1342"/>
    <w:rsid w:val="00DC2912"/>
    <w:rsid w:val="00DC6E8E"/>
    <w:rsid w:val="00DD3B43"/>
    <w:rsid w:val="00DD42EF"/>
    <w:rsid w:val="00DE071F"/>
    <w:rsid w:val="00DE1D4F"/>
    <w:rsid w:val="00DE27B6"/>
    <w:rsid w:val="00DE2A22"/>
    <w:rsid w:val="00DE4A81"/>
    <w:rsid w:val="00DE5D58"/>
    <w:rsid w:val="00DF0284"/>
    <w:rsid w:val="00DF33E2"/>
    <w:rsid w:val="00DF3B16"/>
    <w:rsid w:val="00DF47D9"/>
    <w:rsid w:val="00DF7C64"/>
    <w:rsid w:val="00E00CE6"/>
    <w:rsid w:val="00E01D16"/>
    <w:rsid w:val="00E03987"/>
    <w:rsid w:val="00E03EF6"/>
    <w:rsid w:val="00E03FE9"/>
    <w:rsid w:val="00E04168"/>
    <w:rsid w:val="00E10670"/>
    <w:rsid w:val="00E153A9"/>
    <w:rsid w:val="00E164BF"/>
    <w:rsid w:val="00E17F3A"/>
    <w:rsid w:val="00E205E9"/>
    <w:rsid w:val="00E31500"/>
    <w:rsid w:val="00E31A70"/>
    <w:rsid w:val="00E331F2"/>
    <w:rsid w:val="00E334F3"/>
    <w:rsid w:val="00E36E47"/>
    <w:rsid w:val="00E41593"/>
    <w:rsid w:val="00E42216"/>
    <w:rsid w:val="00E456F2"/>
    <w:rsid w:val="00E47A32"/>
    <w:rsid w:val="00E50E3C"/>
    <w:rsid w:val="00E522CA"/>
    <w:rsid w:val="00E52BF4"/>
    <w:rsid w:val="00E54DB9"/>
    <w:rsid w:val="00E54F79"/>
    <w:rsid w:val="00E55A8F"/>
    <w:rsid w:val="00E60C81"/>
    <w:rsid w:val="00E61301"/>
    <w:rsid w:val="00E66DC1"/>
    <w:rsid w:val="00E70374"/>
    <w:rsid w:val="00E7178F"/>
    <w:rsid w:val="00E72E5D"/>
    <w:rsid w:val="00E752FC"/>
    <w:rsid w:val="00E7589F"/>
    <w:rsid w:val="00E85D20"/>
    <w:rsid w:val="00E93C2E"/>
    <w:rsid w:val="00E9446F"/>
    <w:rsid w:val="00E97E6B"/>
    <w:rsid w:val="00EA1A1F"/>
    <w:rsid w:val="00EA1D6D"/>
    <w:rsid w:val="00EA33B9"/>
    <w:rsid w:val="00EA3A8C"/>
    <w:rsid w:val="00EA5CE9"/>
    <w:rsid w:val="00EB35B3"/>
    <w:rsid w:val="00EB642F"/>
    <w:rsid w:val="00EC676D"/>
    <w:rsid w:val="00ED16FD"/>
    <w:rsid w:val="00ED47C0"/>
    <w:rsid w:val="00ED506A"/>
    <w:rsid w:val="00ED5441"/>
    <w:rsid w:val="00ED5FC3"/>
    <w:rsid w:val="00ED658C"/>
    <w:rsid w:val="00ED6F5C"/>
    <w:rsid w:val="00ED7B66"/>
    <w:rsid w:val="00EE197F"/>
    <w:rsid w:val="00EE2B69"/>
    <w:rsid w:val="00EE2D1E"/>
    <w:rsid w:val="00EE5287"/>
    <w:rsid w:val="00EF62E5"/>
    <w:rsid w:val="00F02CF5"/>
    <w:rsid w:val="00F03C73"/>
    <w:rsid w:val="00F07773"/>
    <w:rsid w:val="00F11491"/>
    <w:rsid w:val="00F120CD"/>
    <w:rsid w:val="00F121AD"/>
    <w:rsid w:val="00F21E73"/>
    <w:rsid w:val="00F24677"/>
    <w:rsid w:val="00F2535D"/>
    <w:rsid w:val="00F25F22"/>
    <w:rsid w:val="00F26ECB"/>
    <w:rsid w:val="00F42C72"/>
    <w:rsid w:val="00F43A80"/>
    <w:rsid w:val="00F5223B"/>
    <w:rsid w:val="00F54C84"/>
    <w:rsid w:val="00F55328"/>
    <w:rsid w:val="00F60851"/>
    <w:rsid w:val="00F652A0"/>
    <w:rsid w:val="00F65E2D"/>
    <w:rsid w:val="00F737FA"/>
    <w:rsid w:val="00F74555"/>
    <w:rsid w:val="00F76647"/>
    <w:rsid w:val="00F7711C"/>
    <w:rsid w:val="00F9154D"/>
    <w:rsid w:val="00F94A76"/>
    <w:rsid w:val="00F94E6A"/>
    <w:rsid w:val="00F97907"/>
    <w:rsid w:val="00FA1FE7"/>
    <w:rsid w:val="00FA200B"/>
    <w:rsid w:val="00FA30FE"/>
    <w:rsid w:val="00FA683B"/>
    <w:rsid w:val="00FB577D"/>
    <w:rsid w:val="00FB64CF"/>
    <w:rsid w:val="00FC1432"/>
    <w:rsid w:val="00FC3075"/>
    <w:rsid w:val="00FC5C81"/>
    <w:rsid w:val="00FC652D"/>
    <w:rsid w:val="00FD06F7"/>
    <w:rsid w:val="00FD7F6A"/>
    <w:rsid w:val="00FE2FA2"/>
    <w:rsid w:val="00FF0A42"/>
    <w:rsid w:val="00FF10AC"/>
    <w:rsid w:val="00FF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FE8E95"/>
  <w15:docId w15:val="{F1CB7C74-C80C-4895-8F25-746160A3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3D1"/>
    <w:pPr>
      <w:tabs>
        <w:tab w:val="center" w:pos="4252"/>
        <w:tab w:val="right" w:pos="8504"/>
      </w:tabs>
      <w:snapToGrid w:val="0"/>
    </w:pPr>
  </w:style>
  <w:style w:type="character" w:customStyle="1" w:styleId="a4">
    <w:name w:val="ヘッダー (文字)"/>
    <w:basedOn w:val="a0"/>
    <w:link w:val="a3"/>
    <w:uiPriority w:val="99"/>
    <w:rsid w:val="004A53D1"/>
  </w:style>
  <w:style w:type="paragraph" w:styleId="a5">
    <w:name w:val="footer"/>
    <w:basedOn w:val="a"/>
    <w:link w:val="a6"/>
    <w:uiPriority w:val="99"/>
    <w:unhideWhenUsed/>
    <w:rsid w:val="004A53D1"/>
    <w:pPr>
      <w:tabs>
        <w:tab w:val="center" w:pos="4252"/>
        <w:tab w:val="right" w:pos="8504"/>
      </w:tabs>
      <w:snapToGrid w:val="0"/>
    </w:pPr>
  </w:style>
  <w:style w:type="character" w:customStyle="1" w:styleId="a6">
    <w:name w:val="フッター (文字)"/>
    <w:basedOn w:val="a0"/>
    <w:link w:val="a5"/>
    <w:uiPriority w:val="99"/>
    <w:rsid w:val="004A53D1"/>
  </w:style>
  <w:style w:type="paragraph" w:styleId="a7">
    <w:name w:val="Date"/>
    <w:basedOn w:val="a"/>
    <w:next w:val="a"/>
    <w:link w:val="a8"/>
    <w:uiPriority w:val="99"/>
    <w:semiHidden/>
    <w:unhideWhenUsed/>
    <w:rsid w:val="007C61E7"/>
  </w:style>
  <w:style w:type="character" w:customStyle="1" w:styleId="a8">
    <w:name w:val="日付 (文字)"/>
    <w:basedOn w:val="a0"/>
    <w:link w:val="a7"/>
    <w:uiPriority w:val="99"/>
    <w:semiHidden/>
    <w:rsid w:val="007C61E7"/>
  </w:style>
  <w:style w:type="table" w:styleId="a9">
    <w:name w:val="Table Grid"/>
    <w:basedOn w:val="a1"/>
    <w:uiPriority w:val="59"/>
    <w:rsid w:val="0081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15C3F"/>
    <w:pPr>
      <w:jc w:val="center"/>
    </w:pPr>
  </w:style>
  <w:style w:type="character" w:customStyle="1" w:styleId="ab">
    <w:name w:val="記 (文字)"/>
    <w:basedOn w:val="a0"/>
    <w:link w:val="aa"/>
    <w:uiPriority w:val="99"/>
    <w:rsid w:val="00815C3F"/>
  </w:style>
  <w:style w:type="paragraph" w:styleId="ac">
    <w:name w:val="Balloon Text"/>
    <w:basedOn w:val="a"/>
    <w:link w:val="ad"/>
    <w:uiPriority w:val="99"/>
    <w:semiHidden/>
    <w:unhideWhenUsed/>
    <w:rsid w:val="004055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55AC"/>
    <w:rPr>
      <w:rFonts w:asciiTheme="majorHAnsi" w:eastAsiaTheme="majorEastAsia" w:hAnsiTheme="majorHAnsi" w:cstheme="majorBidi"/>
      <w:sz w:val="18"/>
      <w:szCs w:val="18"/>
    </w:rPr>
  </w:style>
  <w:style w:type="paragraph" w:styleId="ae">
    <w:name w:val="Closing"/>
    <w:basedOn w:val="a"/>
    <w:link w:val="af"/>
    <w:uiPriority w:val="99"/>
    <w:unhideWhenUsed/>
    <w:rsid w:val="007D11E7"/>
    <w:pPr>
      <w:jc w:val="right"/>
    </w:pPr>
    <w:rPr>
      <w:rFonts w:asciiTheme="minorEastAsia" w:hAnsiTheme="minorEastAsia"/>
    </w:rPr>
  </w:style>
  <w:style w:type="character" w:customStyle="1" w:styleId="af">
    <w:name w:val="結語 (文字)"/>
    <w:basedOn w:val="a0"/>
    <w:link w:val="ae"/>
    <w:uiPriority w:val="99"/>
    <w:rsid w:val="007D11E7"/>
    <w:rPr>
      <w:rFonts w:asciiTheme="minorEastAsia" w:hAnsiTheme="minorEastAsia"/>
    </w:rPr>
  </w:style>
  <w:style w:type="paragraph" w:styleId="af0">
    <w:name w:val="List Paragraph"/>
    <w:basedOn w:val="a"/>
    <w:uiPriority w:val="34"/>
    <w:qFormat/>
    <w:rsid w:val="00942C3C"/>
    <w:pPr>
      <w:ind w:leftChars="400" w:left="840"/>
    </w:pPr>
  </w:style>
  <w:style w:type="character" w:styleId="af1">
    <w:name w:val="annotation reference"/>
    <w:basedOn w:val="a0"/>
    <w:uiPriority w:val="99"/>
    <w:semiHidden/>
    <w:unhideWhenUsed/>
    <w:rsid w:val="00E61301"/>
    <w:rPr>
      <w:sz w:val="18"/>
      <w:szCs w:val="18"/>
    </w:rPr>
  </w:style>
  <w:style w:type="paragraph" w:styleId="af2">
    <w:name w:val="annotation text"/>
    <w:basedOn w:val="a"/>
    <w:link w:val="af3"/>
    <w:uiPriority w:val="99"/>
    <w:semiHidden/>
    <w:unhideWhenUsed/>
    <w:rsid w:val="00E61301"/>
    <w:pPr>
      <w:jc w:val="left"/>
    </w:pPr>
  </w:style>
  <w:style w:type="character" w:customStyle="1" w:styleId="af3">
    <w:name w:val="コメント文字列 (文字)"/>
    <w:basedOn w:val="a0"/>
    <w:link w:val="af2"/>
    <w:uiPriority w:val="99"/>
    <w:semiHidden/>
    <w:rsid w:val="00E6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A469-8084-484C-9DAB-0182C81B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鱒渕　聖恵</cp:lastModifiedBy>
  <cp:revision>4</cp:revision>
  <cp:lastPrinted>2025-05-09T07:20:00Z</cp:lastPrinted>
  <dcterms:created xsi:type="dcterms:W3CDTF">2025-05-08T01:06:00Z</dcterms:created>
  <dcterms:modified xsi:type="dcterms:W3CDTF">2025-05-09T07:26:00Z</dcterms:modified>
</cp:coreProperties>
</file>