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548" w:rsidRDefault="00582651" w:rsidP="00F01548">
      <w:pPr>
        <w:spacing w:line="300" w:lineRule="exact"/>
        <w:rPr>
          <w:rFonts w:ascii="ＭＳ ゴシック"/>
          <w:b/>
          <w:color w:val="000000"/>
          <w:sz w:val="21"/>
          <w:szCs w:val="21"/>
        </w:rPr>
      </w:pPr>
      <w:r w:rsidRPr="00533593">
        <w:rPr>
          <w:rFonts w:ascii="ＭＳ ゴシック" w:hint="eastAsia"/>
          <w:b/>
          <w:color w:val="000000"/>
          <w:sz w:val="21"/>
          <w:szCs w:val="21"/>
        </w:rPr>
        <w:t>【</w:t>
      </w:r>
      <w:r w:rsidR="00A307D5">
        <w:rPr>
          <w:rFonts w:ascii="ＭＳ ゴシック" w:hint="eastAsia"/>
          <w:b/>
          <w:color w:val="000000"/>
          <w:sz w:val="21"/>
          <w:szCs w:val="21"/>
        </w:rPr>
        <w:t>記載要領</w:t>
      </w:r>
      <w:r w:rsidRPr="00533593">
        <w:rPr>
          <w:rFonts w:ascii="ＭＳ ゴシック" w:hint="eastAsia"/>
          <w:b/>
          <w:color w:val="000000"/>
          <w:sz w:val="21"/>
          <w:szCs w:val="21"/>
        </w:rPr>
        <w:t>】</w:t>
      </w:r>
    </w:p>
    <w:p w:rsidR="00483619" w:rsidRDefault="00C04332" w:rsidP="00937EB4">
      <w:pPr>
        <w:spacing w:line="300" w:lineRule="exact"/>
        <w:rPr>
          <w:rFonts w:ascii="ＭＳ 明朝" w:eastAsia="ＭＳ 明朝" w:hAnsi="ＭＳ 明朝"/>
          <w:color w:val="000000"/>
          <w:sz w:val="21"/>
          <w:szCs w:val="21"/>
        </w:rPr>
      </w:pPr>
      <w:r w:rsidRPr="00C04332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・　</w:t>
      </w:r>
      <w:r w:rsidR="005E09AA">
        <w:rPr>
          <w:rFonts w:ascii="ＭＳ 明朝" w:eastAsia="ＭＳ 明朝" w:hAnsi="ＭＳ 明朝" w:hint="eastAsia"/>
          <w:color w:val="000000"/>
          <w:sz w:val="21"/>
          <w:szCs w:val="21"/>
        </w:rPr>
        <w:t>通所</w:t>
      </w:r>
      <w:r w:rsidR="00111396">
        <w:rPr>
          <w:rFonts w:ascii="ＭＳ 明朝" w:eastAsia="ＭＳ 明朝" w:hAnsi="ＭＳ 明朝" w:hint="eastAsia"/>
          <w:color w:val="000000"/>
          <w:sz w:val="21"/>
          <w:szCs w:val="21"/>
        </w:rPr>
        <w:t>系サービス</w:t>
      </w:r>
      <w:r w:rsidR="005E09AA">
        <w:rPr>
          <w:rFonts w:ascii="ＭＳ 明朝" w:eastAsia="ＭＳ 明朝" w:hAnsi="ＭＳ 明朝" w:hint="eastAsia"/>
          <w:color w:val="000000"/>
          <w:sz w:val="21"/>
          <w:szCs w:val="21"/>
        </w:rPr>
        <w:t>，入居</w:t>
      </w:r>
      <w:r w:rsidR="008B623D">
        <w:rPr>
          <w:rFonts w:ascii="ＭＳ 明朝" w:eastAsia="ＭＳ 明朝" w:hAnsi="ＭＳ 明朝" w:hint="eastAsia"/>
          <w:color w:val="000000"/>
          <w:sz w:val="21"/>
          <w:szCs w:val="21"/>
        </w:rPr>
        <w:t>・</w:t>
      </w:r>
      <w:r w:rsidR="005E09AA">
        <w:rPr>
          <w:rFonts w:ascii="ＭＳ 明朝" w:eastAsia="ＭＳ 明朝" w:hAnsi="ＭＳ 明朝" w:hint="eastAsia"/>
          <w:color w:val="000000"/>
          <w:sz w:val="21"/>
          <w:szCs w:val="21"/>
        </w:rPr>
        <w:t>入所系サービスについて</w:t>
      </w:r>
      <w:r w:rsidR="006B30CC">
        <w:rPr>
          <w:rFonts w:ascii="ＭＳ 明朝" w:eastAsia="ＭＳ 明朝" w:hAnsi="ＭＳ 明朝" w:hint="eastAsia"/>
          <w:color w:val="000000"/>
          <w:sz w:val="21"/>
          <w:szCs w:val="21"/>
        </w:rPr>
        <w:t>は，</w:t>
      </w:r>
      <w:r w:rsidR="00111396">
        <w:rPr>
          <w:rFonts w:ascii="ＭＳ 明朝" w:eastAsia="ＭＳ 明朝" w:hAnsi="ＭＳ 明朝" w:hint="eastAsia"/>
          <w:color w:val="000000"/>
          <w:sz w:val="21"/>
          <w:szCs w:val="21"/>
        </w:rPr>
        <w:t>本様式を以て</w:t>
      </w:r>
      <w:r w:rsidR="00937EB4">
        <w:rPr>
          <w:rFonts w:ascii="ＭＳ 明朝" w:eastAsia="ＭＳ 明朝" w:hAnsi="ＭＳ 明朝" w:hint="eastAsia"/>
          <w:color w:val="000000"/>
          <w:sz w:val="21"/>
          <w:szCs w:val="21"/>
        </w:rPr>
        <w:t>以下</w:t>
      </w:r>
      <w:r w:rsidR="00E73EF3">
        <w:rPr>
          <w:rFonts w:ascii="ＭＳ 明朝" w:eastAsia="ＭＳ 明朝" w:hAnsi="ＭＳ 明朝" w:hint="eastAsia"/>
          <w:color w:val="000000"/>
          <w:sz w:val="21"/>
          <w:szCs w:val="21"/>
        </w:rPr>
        <w:t>の内容について，</w:t>
      </w:r>
      <w:r w:rsidR="00420713">
        <w:rPr>
          <w:rFonts w:ascii="ＭＳ 明朝" w:eastAsia="ＭＳ 明朝" w:hAnsi="ＭＳ 明朝" w:hint="eastAsia"/>
          <w:color w:val="000000"/>
          <w:sz w:val="21"/>
          <w:szCs w:val="21"/>
        </w:rPr>
        <w:t>所管課に確認し，その結果について記載してください。</w:t>
      </w:r>
    </w:p>
    <w:p w:rsidR="00064EDE" w:rsidRPr="00064EDE" w:rsidRDefault="00064EDE" w:rsidP="00064EDE">
      <w:pPr>
        <w:spacing w:line="3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・　事業所の状況に応じ協議先が増える場合は，該当する部署との協議状況についても記載してください。</w:t>
      </w:r>
    </w:p>
    <w:tbl>
      <w:tblPr>
        <w:tblpPr w:leftFromText="142" w:rightFromText="142" w:vertAnchor="text" w:horzAnchor="margin" w:tblpY="556"/>
        <w:tblW w:w="15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3"/>
        <w:gridCol w:w="2302"/>
        <w:gridCol w:w="2693"/>
        <w:gridCol w:w="4569"/>
        <w:gridCol w:w="3366"/>
      </w:tblGrid>
      <w:tr w:rsidR="00F36425" w:rsidRPr="00533593" w:rsidTr="00064EDE">
        <w:trPr>
          <w:cantSplit/>
          <w:trHeight w:val="321"/>
        </w:trPr>
        <w:tc>
          <w:tcPr>
            <w:tcW w:w="250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関係課名</w:t>
            </w:r>
          </w:p>
          <w:p w:rsidR="00F36425" w:rsidRPr="00533593" w:rsidRDefault="00F36425" w:rsidP="00064EDE">
            <w:pPr>
              <w:spacing w:line="300" w:lineRule="exact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（グループ）</w:t>
            </w:r>
          </w:p>
        </w:tc>
        <w:tc>
          <w:tcPr>
            <w:tcW w:w="2302" w:type="dxa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36425" w:rsidRPr="00533593" w:rsidRDefault="001258E6" w:rsidP="00064EDE">
            <w:pPr>
              <w:spacing w:line="30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当初</w:t>
            </w:r>
            <w:r w:rsidR="00F36425" w:rsidRPr="00533593">
              <w:rPr>
                <w:rFonts w:hint="eastAsia"/>
                <w:b/>
                <w:sz w:val="21"/>
                <w:szCs w:val="21"/>
              </w:rPr>
              <w:t>協議日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手続きの概要</w:t>
            </w:r>
          </w:p>
        </w:tc>
        <w:tc>
          <w:tcPr>
            <w:tcW w:w="4569" w:type="dxa"/>
            <w:vMerge w:val="restart"/>
            <w:tcBorders>
              <w:top w:val="single" w:sz="12" w:space="0" w:color="auto"/>
            </w:tcBorders>
            <w:vAlign w:val="center"/>
          </w:tcPr>
          <w:p w:rsidR="00F36425" w:rsidRPr="00533593" w:rsidRDefault="00F36425" w:rsidP="00064EDE">
            <w:pPr>
              <w:spacing w:line="240" w:lineRule="exact"/>
              <w:ind w:left="211" w:hangingChars="100" w:hanging="211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所管課</w:t>
            </w:r>
            <w:r w:rsidR="003B03DF">
              <w:rPr>
                <w:rFonts w:hint="eastAsia"/>
                <w:b/>
                <w:sz w:val="21"/>
                <w:szCs w:val="21"/>
              </w:rPr>
              <w:t>との協議概要と</w:t>
            </w:r>
            <w:r w:rsidR="001E6745">
              <w:rPr>
                <w:rFonts w:hint="eastAsia"/>
                <w:b/>
                <w:sz w:val="21"/>
                <w:szCs w:val="21"/>
              </w:rPr>
              <w:t>対応</w:t>
            </w:r>
          </w:p>
        </w:tc>
        <w:tc>
          <w:tcPr>
            <w:tcW w:w="336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425" w:rsidRPr="00533593" w:rsidRDefault="004F044F" w:rsidP="00064EDE">
            <w:pPr>
              <w:spacing w:line="240" w:lineRule="exact"/>
              <w:ind w:left="211" w:hangingChars="100" w:hanging="21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指定</w:t>
            </w:r>
            <w:r w:rsidR="00F36425" w:rsidRPr="00533593">
              <w:rPr>
                <w:rFonts w:hint="eastAsia"/>
                <w:b/>
                <w:sz w:val="21"/>
                <w:szCs w:val="21"/>
              </w:rPr>
              <w:t>申請</w:t>
            </w:r>
            <w:r>
              <w:rPr>
                <w:rFonts w:hint="eastAsia"/>
                <w:b/>
                <w:sz w:val="21"/>
                <w:szCs w:val="21"/>
              </w:rPr>
              <w:t>等への</w:t>
            </w:r>
            <w:r w:rsidR="00F36425" w:rsidRPr="00533593">
              <w:rPr>
                <w:rFonts w:hint="eastAsia"/>
                <w:b/>
                <w:sz w:val="21"/>
                <w:szCs w:val="21"/>
              </w:rPr>
              <w:t>添付書類</w:t>
            </w:r>
          </w:p>
        </w:tc>
      </w:tr>
      <w:tr w:rsidR="00F36425" w:rsidRPr="00533593" w:rsidTr="00064EDE">
        <w:trPr>
          <w:cantSplit/>
          <w:trHeight w:val="277"/>
        </w:trPr>
        <w:tc>
          <w:tcPr>
            <w:tcW w:w="2503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36425" w:rsidRPr="00533593" w:rsidRDefault="00F36425" w:rsidP="00064EDE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市担当者名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4569" w:type="dxa"/>
            <w:vMerge/>
            <w:tcBorders>
              <w:bottom w:val="single" w:sz="4" w:space="0" w:color="auto"/>
            </w:tcBorders>
          </w:tcPr>
          <w:p w:rsidR="00F36425" w:rsidRPr="00533593" w:rsidRDefault="00F36425" w:rsidP="00064EDE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336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6425" w:rsidRPr="00533593" w:rsidRDefault="00F36425" w:rsidP="00064EDE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F36425" w:rsidRPr="00533593" w:rsidTr="00064EDE">
        <w:trPr>
          <w:cantSplit/>
          <w:trHeight w:val="607"/>
        </w:trPr>
        <w:tc>
          <w:tcPr>
            <w:tcW w:w="2503" w:type="dxa"/>
            <w:vMerge w:val="restar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b/>
                <w:bCs/>
                <w:color w:val="000000"/>
                <w:sz w:val="21"/>
                <w:szCs w:val="21"/>
              </w:rPr>
              <w:t>建築指導課</w:t>
            </w:r>
          </w:p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color w:val="000000"/>
                <w:sz w:val="21"/>
                <w:szCs w:val="21"/>
              </w:rPr>
              <w:t>（審査ｸﾞﾙｰﾌﾟ）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color w:val="000000"/>
                <w:sz w:val="21"/>
                <w:szCs w:val="21"/>
              </w:rPr>
              <w:t xml:space="preserve">月　　日　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□完了検査要</w:t>
            </w:r>
          </w:p>
          <w:p w:rsidR="00F36425" w:rsidRPr="00533593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□用途変更要</w:t>
            </w:r>
          </w:p>
          <w:p w:rsidR="00F36425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</w:t>
            </w:r>
            <w:r w:rsidR="0019763B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その他手続き</w:t>
            </w:r>
          </w:p>
          <w:p w:rsidR="00FC48A6" w:rsidRPr="00533593" w:rsidRDefault="00FC48A6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 xml:space="preserve">　　（　　　　　　　）</w:t>
            </w:r>
          </w:p>
        </w:tc>
        <w:tc>
          <w:tcPr>
            <w:tcW w:w="4569" w:type="dxa"/>
            <w:vMerge w:val="restart"/>
            <w:tcBorders>
              <w:bottom w:val="single" w:sz="4" w:space="0" w:color="auto"/>
            </w:tcBorders>
          </w:tcPr>
          <w:p w:rsidR="00F36425" w:rsidRPr="00533593" w:rsidRDefault="00F36425" w:rsidP="00064EDE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3366" w:type="dxa"/>
            <w:vMerge w:val="restar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6425" w:rsidRPr="00533593" w:rsidRDefault="00F36425" w:rsidP="00064EDE">
            <w:pPr>
              <w:spacing w:line="300" w:lineRule="exact"/>
              <w:rPr>
                <w:sz w:val="21"/>
                <w:szCs w:val="21"/>
              </w:rPr>
            </w:pPr>
            <w:r w:rsidRPr="00533593">
              <w:rPr>
                <w:rFonts w:hint="eastAsia"/>
                <w:sz w:val="21"/>
                <w:szCs w:val="21"/>
              </w:rPr>
              <w:t>【完了検査を行う場合】</w:t>
            </w:r>
          </w:p>
          <w:p w:rsidR="00F36425" w:rsidRPr="00533593" w:rsidRDefault="00F36425" w:rsidP="00064EDE">
            <w:pPr>
              <w:spacing w:line="300" w:lineRule="exact"/>
              <w:rPr>
                <w:sz w:val="21"/>
                <w:szCs w:val="21"/>
              </w:rPr>
            </w:pPr>
            <w:r w:rsidRPr="00533593">
              <w:rPr>
                <w:rFonts w:hint="eastAsia"/>
                <w:sz w:val="21"/>
                <w:szCs w:val="21"/>
              </w:rPr>
              <w:t>・完了検査済証</w:t>
            </w:r>
            <w:r w:rsidR="00191647">
              <w:rPr>
                <w:rFonts w:hint="eastAsia"/>
                <w:sz w:val="21"/>
                <w:szCs w:val="21"/>
              </w:rPr>
              <w:t>（</w:t>
            </w:r>
            <w:r w:rsidRPr="00533593">
              <w:rPr>
                <w:rFonts w:hint="eastAsia"/>
                <w:sz w:val="21"/>
                <w:szCs w:val="21"/>
              </w:rPr>
              <w:t>写</w:t>
            </w:r>
            <w:r w:rsidR="00191647">
              <w:rPr>
                <w:rFonts w:hint="eastAsia"/>
                <w:sz w:val="21"/>
                <w:szCs w:val="21"/>
              </w:rPr>
              <w:t>）</w:t>
            </w:r>
          </w:p>
          <w:p w:rsidR="00F36425" w:rsidRPr="00533593" w:rsidRDefault="00F36425" w:rsidP="00064EDE">
            <w:pPr>
              <w:spacing w:line="300" w:lineRule="exact"/>
              <w:rPr>
                <w:sz w:val="21"/>
                <w:szCs w:val="21"/>
              </w:rPr>
            </w:pPr>
            <w:r w:rsidRPr="00533593">
              <w:rPr>
                <w:rFonts w:hint="eastAsia"/>
                <w:sz w:val="21"/>
                <w:szCs w:val="21"/>
              </w:rPr>
              <w:t>【用途変更を行う場合】</w:t>
            </w:r>
          </w:p>
          <w:p w:rsidR="00F36425" w:rsidRPr="00533593" w:rsidRDefault="00F36425" w:rsidP="00064EDE">
            <w:pPr>
              <w:spacing w:line="300" w:lineRule="exact"/>
              <w:rPr>
                <w:sz w:val="21"/>
                <w:szCs w:val="21"/>
              </w:rPr>
            </w:pPr>
            <w:r w:rsidRPr="00533593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用途変更</w:t>
            </w:r>
            <w:r w:rsidRPr="00533593">
              <w:rPr>
                <w:rFonts w:hint="eastAsia"/>
                <w:sz w:val="21"/>
                <w:szCs w:val="21"/>
              </w:rPr>
              <w:t>完了届</w:t>
            </w:r>
            <w:r w:rsidR="00191647">
              <w:rPr>
                <w:rFonts w:hint="eastAsia"/>
                <w:sz w:val="21"/>
                <w:szCs w:val="21"/>
              </w:rPr>
              <w:t>（</w:t>
            </w:r>
            <w:r w:rsidRPr="00533593">
              <w:rPr>
                <w:rFonts w:hint="eastAsia"/>
                <w:sz w:val="21"/>
                <w:szCs w:val="21"/>
              </w:rPr>
              <w:t>写</w:t>
            </w:r>
            <w:r w:rsidR="00191647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F36425" w:rsidRPr="00533593" w:rsidTr="00064EDE">
        <w:trPr>
          <w:cantSplit/>
          <w:trHeight w:val="981"/>
        </w:trPr>
        <w:tc>
          <w:tcPr>
            <w:tcW w:w="250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45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36425" w:rsidRPr="00533593" w:rsidRDefault="00F36425" w:rsidP="00064EDE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6425" w:rsidRPr="00533593" w:rsidRDefault="00F36425" w:rsidP="00064EDE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F36425" w:rsidRPr="00533593" w:rsidTr="00064EDE">
        <w:trPr>
          <w:cantSplit/>
          <w:trHeight w:val="699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  <w:r w:rsidRPr="005335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</w:rPr>
              <w:t>消防局予防課</w:t>
            </w:r>
          </w:p>
          <w:p w:rsidR="00F544EE" w:rsidRPr="00F544EE" w:rsidRDefault="00F36425" w:rsidP="00F544EE">
            <w:pPr>
              <w:spacing w:line="300" w:lineRule="exact"/>
              <w:ind w:firstLineChars="200" w:firstLine="420"/>
              <w:rPr>
                <w:rFonts w:ascii="ＭＳ Ｐゴシック" w:eastAsia="ＭＳ Ｐゴシック" w:hAnsi="ＭＳ Ｐゴシック" w:cs="ＭＳ Ｐゴシック"/>
                <w:bCs/>
                <w:color w:val="000000"/>
                <w:sz w:val="21"/>
                <w:szCs w:val="21"/>
              </w:rPr>
            </w:pPr>
            <w:r w:rsidRPr="00533593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（指導グループ）</w:t>
            </w:r>
          </w:p>
          <w:p w:rsidR="00F36425" w:rsidRPr="00533593" w:rsidRDefault="00F36425" w:rsidP="00975680">
            <w:pPr>
              <w:spacing w:line="300" w:lineRule="exact"/>
              <w:ind w:firstLineChars="300" w:firstLine="632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color w:val="000000"/>
                <w:sz w:val="21"/>
                <w:szCs w:val="21"/>
              </w:rPr>
              <w:t xml:space="preserve">月　　日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□消防用設備等設置届</w:t>
            </w:r>
          </w:p>
          <w:p w:rsidR="00F36425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□消防用設備等点検</w:t>
            </w:r>
          </w:p>
          <w:p w:rsidR="00FC48A6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</w:t>
            </w:r>
            <w:r w:rsidR="00FC48A6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その他手続き</w:t>
            </w:r>
          </w:p>
          <w:p w:rsidR="00F36425" w:rsidRPr="00533593" w:rsidRDefault="00FC48A6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 xml:space="preserve">　　（　　　　　　　）</w:t>
            </w:r>
          </w:p>
        </w:tc>
        <w:tc>
          <w:tcPr>
            <w:tcW w:w="45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6425" w:rsidRPr="00533593" w:rsidRDefault="00F36425" w:rsidP="00844B62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425" w:rsidRDefault="00F36425" w:rsidP="00064EDE">
            <w:pPr>
              <w:spacing w:line="30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【消防設備に係る工事を実施】</w:t>
            </w:r>
          </w:p>
          <w:p w:rsidR="00F36425" w:rsidRPr="007A72CC" w:rsidRDefault="00F36425" w:rsidP="00064EDE">
            <w:pPr>
              <w:spacing w:line="300" w:lineRule="exact"/>
              <w:jc w:val="left"/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</w:pPr>
            <w:r w:rsidRPr="007A72CC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・消防設備等検査済証</w:t>
            </w:r>
            <w:r w:rsidR="00EA6A61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（写）</w:t>
            </w:r>
          </w:p>
          <w:p w:rsidR="00F36425" w:rsidRPr="007A72CC" w:rsidRDefault="00F36425" w:rsidP="00064EDE">
            <w:pPr>
              <w:spacing w:line="30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/>
                <w:sz w:val="21"/>
                <w:szCs w:val="21"/>
              </w:rPr>
            </w:pPr>
            <w:r w:rsidRPr="007A72CC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【既存設備の点検報告を実施】</w:t>
            </w:r>
          </w:p>
          <w:p w:rsidR="00F36425" w:rsidRPr="00533593" w:rsidRDefault="00F36425" w:rsidP="00064EDE">
            <w:pPr>
              <w:spacing w:line="30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  <w:r w:rsidRPr="007A72CC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・点検結果報告書</w:t>
            </w:r>
            <w:r w:rsidR="00236721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（写）</w:t>
            </w:r>
          </w:p>
        </w:tc>
      </w:tr>
      <w:tr w:rsidR="00F36425" w:rsidRPr="00533593" w:rsidTr="00064EDE">
        <w:trPr>
          <w:cantSplit/>
          <w:trHeight w:val="1259"/>
        </w:trPr>
        <w:tc>
          <w:tcPr>
            <w:tcW w:w="250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45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</w:tr>
      <w:tr w:rsidR="00F36425" w:rsidRPr="00533593" w:rsidTr="00064EDE">
        <w:trPr>
          <w:cantSplit/>
          <w:trHeight w:val="907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555E" w:rsidRDefault="00F36425" w:rsidP="00196243">
            <w:pPr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b/>
                <w:bCs/>
                <w:color w:val="000000"/>
                <w:sz w:val="21"/>
                <w:szCs w:val="21"/>
              </w:rPr>
              <w:t>河川課</w:t>
            </w:r>
            <w:r w:rsidR="002C3A8C">
              <w:rPr>
                <w:rFonts w:hint="eastAsia"/>
                <w:b/>
                <w:bCs/>
                <w:color w:val="000000"/>
                <w:sz w:val="21"/>
                <w:szCs w:val="21"/>
              </w:rPr>
              <w:t>※</w:t>
            </w:r>
          </w:p>
          <w:p w:rsidR="0021326C" w:rsidRPr="00196243" w:rsidRDefault="00671590" w:rsidP="00196243">
            <w:pPr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（</w:t>
            </w:r>
            <w:r w:rsidR="00841D6C">
              <w:rPr>
                <w:rFonts w:hint="eastAsia"/>
                <w:b/>
                <w:bCs/>
                <w:color w:val="000000"/>
                <w:sz w:val="21"/>
                <w:szCs w:val="21"/>
              </w:rPr>
              <w:t>国のポータルサイトで</w:t>
            </w:r>
            <w:r w:rsidR="00934FFD">
              <w:rPr>
                <w:rFonts w:hint="eastAsia"/>
                <w:b/>
                <w:bCs/>
                <w:color w:val="000000"/>
                <w:sz w:val="21"/>
                <w:szCs w:val="21"/>
              </w:rPr>
              <w:t>の</w:t>
            </w:r>
            <w:r w:rsidR="00841D6C">
              <w:rPr>
                <w:rFonts w:hint="eastAsia"/>
                <w:b/>
                <w:bCs/>
                <w:color w:val="000000"/>
                <w:sz w:val="21"/>
                <w:szCs w:val="21"/>
              </w:rPr>
              <w:t>確認も可能です）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color w:val="000000"/>
                <w:sz w:val="21"/>
                <w:szCs w:val="21"/>
              </w:rPr>
              <w:t xml:space="preserve">月　　日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【リスク等】</w:t>
            </w:r>
          </w:p>
          <w:p w:rsidR="00F36425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□土砂災害特別警戒</w:t>
            </w:r>
          </w:p>
          <w:p w:rsidR="00F36425" w:rsidRPr="00533593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□土砂災害警戒</w:t>
            </w:r>
          </w:p>
          <w:p w:rsidR="00F36425" w:rsidRPr="00533593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□浸水想定区域</w:t>
            </w:r>
          </w:p>
          <w:p w:rsidR="00F36425" w:rsidRPr="00533593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【該当河川】</w:t>
            </w:r>
          </w:p>
          <w:p w:rsidR="00F36425" w:rsidRPr="00533593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□田川</w:t>
            </w: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，</w:t>
            </w: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□姿川</w:t>
            </w: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，</w:t>
            </w: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□鬼怒川</w:t>
            </w:r>
          </w:p>
          <w:p w:rsidR="00F36425" w:rsidRPr="00533593" w:rsidRDefault="00F36425" w:rsidP="00064EDE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□その他（　　　　　）</w:t>
            </w:r>
          </w:p>
        </w:tc>
        <w:tc>
          <w:tcPr>
            <w:tcW w:w="45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6425" w:rsidRPr="00533593" w:rsidRDefault="00F36425" w:rsidP="00064EDE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7B72" w:rsidRPr="00937EB4" w:rsidRDefault="00F36425" w:rsidP="00937EB4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bCs/>
                <w:color w:val="000000"/>
                <w:sz w:val="21"/>
                <w:szCs w:val="21"/>
              </w:rPr>
            </w:pPr>
            <w:r w:rsidRPr="00F54765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・避難確保計画</w:t>
            </w:r>
            <w:r w:rsidR="00236721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（原本</w:t>
            </w:r>
            <w:r w:rsidR="00937EB4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）</w:t>
            </w:r>
          </w:p>
        </w:tc>
      </w:tr>
      <w:tr w:rsidR="00F36425" w:rsidRPr="00533593" w:rsidTr="00064EDE">
        <w:trPr>
          <w:cantSplit/>
          <w:trHeight w:val="945"/>
        </w:trPr>
        <w:tc>
          <w:tcPr>
            <w:tcW w:w="250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45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</w:tr>
      <w:tr w:rsidR="00F36425" w:rsidRPr="00533593" w:rsidTr="00064EDE">
        <w:trPr>
          <w:cantSplit/>
          <w:trHeight w:val="540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45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425" w:rsidRPr="00533593" w:rsidRDefault="00F36425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</w:tr>
      <w:tr w:rsidR="009C5718" w:rsidRPr="00533593" w:rsidTr="00827FE2">
        <w:trPr>
          <w:cantSplit/>
          <w:trHeight w:val="1105"/>
        </w:trPr>
        <w:tc>
          <w:tcPr>
            <w:tcW w:w="250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718" w:rsidRPr="00533593" w:rsidRDefault="009C5718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5718" w:rsidRPr="00533593" w:rsidRDefault="009C5718" w:rsidP="00064EDE">
            <w:pPr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718" w:rsidRPr="00533593" w:rsidRDefault="009C5718" w:rsidP="00064EDE">
            <w:pPr>
              <w:spacing w:line="300" w:lineRule="exact"/>
              <w:jc w:val="center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45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C5718" w:rsidRPr="00533593" w:rsidRDefault="009C5718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5718" w:rsidRPr="00533593" w:rsidRDefault="009C5718" w:rsidP="00064EDE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</w:tr>
    </w:tbl>
    <w:p w:rsidR="00A307D5" w:rsidRDefault="00A307D5" w:rsidP="00DD21CE">
      <w:pPr>
        <w:spacing w:line="300" w:lineRule="exact"/>
        <w:rPr>
          <w:rFonts w:ascii="ＭＳ 明朝" w:eastAsia="ＭＳ 明朝" w:hAnsi="ＭＳ 明朝"/>
          <w:color w:val="000000"/>
          <w:sz w:val="21"/>
          <w:szCs w:val="21"/>
        </w:rPr>
      </w:pPr>
    </w:p>
    <w:p w:rsidR="00193848" w:rsidRDefault="00193848" w:rsidP="00DD21CE">
      <w:pPr>
        <w:spacing w:line="300" w:lineRule="exact"/>
        <w:rPr>
          <w:rFonts w:ascii="ＭＳ 明朝" w:eastAsia="ＭＳ 明朝" w:hAnsi="ＭＳ 明朝"/>
          <w:color w:val="000000"/>
          <w:sz w:val="21"/>
          <w:szCs w:val="21"/>
        </w:rPr>
      </w:pPr>
    </w:p>
    <w:p w:rsidR="00193848" w:rsidRDefault="00193848" w:rsidP="00193848">
      <w:pPr>
        <w:spacing w:line="300" w:lineRule="exact"/>
        <w:rPr>
          <w:rFonts w:ascii="ＭＳ ゴシック"/>
          <w:b/>
          <w:color w:val="000000"/>
          <w:sz w:val="21"/>
          <w:szCs w:val="21"/>
        </w:rPr>
      </w:pPr>
      <w:r>
        <w:rPr>
          <w:rFonts w:ascii="ＭＳ ゴシック" w:hint="eastAsia"/>
          <w:b/>
          <w:noProof/>
          <w:color w:val="000000"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7860030</wp:posOffset>
                </wp:positionH>
                <wp:positionV relativeFrom="paragraph">
                  <wp:posOffset>-671830</wp:posOffset>
                </wp:positionV>
                <wp:extent cx="1247775" cy="5334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3848" w:rsidRPr="00193848" w:rsidRDefault="00193848" w:rsidP="0019384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193848">
                              <w:rPr>
                                <w:rFonts w:hint="eastAsia"/>
                                <w:sz w:val="3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18.9pt;margin-top:-52.9pt;width:98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" fillcolor="white [3201]" strokeweight=".5pt">
                <v:textbox>
                  <w:txbxContent>
                    <w:p w:rsidR="00193848" w:rsidRPr="00193848" w:rsidRDefault="00193848" w:rsidP="00193848">
                      <w:pPr>
                        <w:jc w:val="center"/>
                        <w:rPr>
                          <w:sz w:val="32"/>
                        </w:rPr>
                      </w:pPr>
                      <w:r w:rsidRPr="00193848">
                        <w:rPr>
                          <w:rFonts w:hint="eastAsia"/>
                          <w:sz w:val="32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Pr="00533593">
        <w:rPr>
          <w:rFonts w:ascii="ＭＳ ゴシック" w:hint="eastAsia"/>
          <w:b/>
          <w:color w:val="000000"/>
          <w:sz w:val="21"/>
          <w:szCs w:val="21"/>
        </w:rPr>
        <w:t>【</w:t>
      </w:r>
      <w:r>
        <w:rPr>
          <w:rFonts w:ascii="ＭＳ ゴシック" w:hint="eastAsia"/>
          <w:b/>
          <w:color w:val="000000"/>
          <w:sz w:val="21"/>
          <w:szCs w:val="21"/>
        </w:rPr>
        <w:t>記載要領</w:t>
      </w:r>
      <w:r w:rsidRPr="00533593">
        <w:rPr>
          <w:rFonts w:ascii="ＭＳ ゴシック" w:hint="eastAsia"/>
          <w:b/>
          <w:color w:val="000000"/>
          <w:sz w:val="21"/>
          <w:szCs w:val="21"/>
        </w:rPr>
        <w:t>】</w:t>
      </w:r>
    </w:p>
    <w:p w:rsidR="00193848" w:rsidRDefault="00193848" w:rsidP="00193848">
      <w:pPr>
        <w:spacing w:line="300" w:lineRule="exact"/>
        <w:rPr>
          <w:rFonts w:ascii="ＭＳ 明朝" w:eastAsia="ＭＳ 明朝" w:hAnsi="ＭＳ 明朝"/>
          <w:color w:val="000000"/>
          <w:sz w:val="21"/>
          <w:szCs w:val="21"/>
        </w:rPr>
      </w:pPr>
      <w:r w:rsidRPr="00C04332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・　</w:t>
      </w:r>
      <w:r>
        <w:rPr>
          <w:rFonts w:ascii="ＭＳ 明朝" w:eastAsia="ＭＳ 明朝" w:hAnsi="ＭＳ 明朝" w:hint="eastAsia"/>
          <w:color w:val="000000"/>
          <w:sz w:val="21"/>
          <w:szCs w:val="21"/>
        </w:rPr>
        <w:t>通所系サービス，入居・入所系サービスについては，本様式を以て以下の内容について，所管課に確認し，その結果について記載してください。</w:t>
      </w:r>
    </w:p>
    <w:p w:rsidR="00193848" w:rsidRPr="00064EDE" w:rsidRDefault="00193848" w:rsidP="00193848">
      <w:pPr>
        <w:spacing w:line="3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・　事業所の状況に応じ協議先が増える場合は，該当する部署との協議状況についても記載してください。</w:t>
      </w:r>
      <w:bookmarkStart w:id="0" w:name="_GoBack"/>
      <w:bookmarkEnd w:id="0"/>
    </w:p>
    <w:tbl>
      <w:tblPr>
        <w:tblpPr w:leftFromText="142" w:rightFromText="142" w:vertAnchor="text" w:horzAnchor="margin" w:tblpY="556"/>
        <w:tblW w:w="15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3"/>
        <w:gridCol w:w="2302"/>
        <w:gridCol w:w="2693"/>
        <w:gridCol w:w="4569"/>
        <w:gridCol w:w="3366"/>
      </w:tblGrid>
      <w:tr w:rsidR="00193848" w:rsidRPr="00533593" w:rsidTr="007F2FC6">
        <w:trPr>
          <w:cantSplit/>
          <w:trHeight w:val="321"/>
        </w:trPr>
        <w:tc>
          <w:tcPr>
            <w:tcW w:w="250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関係課名</w:t>
            </w:r>
          </w:p>
          <w:p w:rsidR="00193848" w:rsidRPr="00533593" w:rsidRDefault="00193848" w:rsidP="007F2FC6">
            <w:pPr>
              <w:spacing w:line="300" w:lineRule="exact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（グループ）</w:t>
            </w:r>
          </w:p>
        </w:tc>
        <w:tc>
          <w:tcPr>
            <w:tcW w:w="2302" w:type="dxa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848" w:rsidRPr="00533593" w:rsidRDefault="001258E6" w:rsidP="007F2FC6">
            <w:pPr>
              <w:spacing w:line="30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当初</w:t>
            </w:r>
            <w:r w:rsidR="00193848" w:rsidRPr="00533593">
              <w:rPr>
                <w:rFonts w:hint="eastAsia"/>
                <w:b/>
                <w:sz w:val="21"/>
                <w:szCs w:val="21"/>
              </w:rPr>
              <w:t>協議日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手続きの概要</w:t>
            </w:r>
          </w:p>
        </w:tc>
        <w:tc>
          <w:tcPr>
            <w:tcW w:w="4569" w:type="dxa"/>
            <w:vMerge w:val="restart"/>
            <w:tcBorders>
              <w:top w:val="single" w:sz="12" w:space="0" w:color="auto"/>
            </w:tcBorders>
            <w:vAlign w:val="center"/>
          </w:tcPr>
          <w:p w:rsidR="00193848" w:rsidRPr="00533593" w:rsidRDefault="00193848" w:rsidP="007F2FC6">
            <w:pPr>
              <w:spacing w:line="240" w:lineRule="exact"/>
              <w:ind w:left="211" w:hangingChars="100" w:hanging="211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所管課</w:t>
            </w:r>
            <w:r w:rsidR="003B03DF">
              <w:rPr>
                <w:rFonts w:hint="eastAsia"/>
                <w:b/>
                <w:sz w:val="21"/>
                <w:szCs w:val="21"/>
              </w:rPr>
              <w:t>との協議概要</w:t>
            </w:r>
            <w:r w:rsidR="001E6745">
              <w:rPr>
                <w:rFonts w:hint="eastAsia"/>
                <w:b/>
                <w:sz w:val="21"/>
                <w:szCs w:val="21"/>
              </w:rPr>
              <w:t>と対応</w:t>
            </w:r>
          </w:p>
        </w:tc>
        <w:tc>
          <w:tcPr>
            <w:tcW w:w="336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240" w:lineRule="exact"/>
              <w:ind w:left="211" w:hangingChars="100" w:hanging="211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新規申請添付書類</w:t>
            </w:r>
          </w:p>
        </w:tc>
      </w:tr>
      <w:tr w:rsidR="00193848" w:rsidRPr="00533593" w:rsidTr="007F2FC6">
        <w:trPr>
          <w:cantSplit/>
          <w:trHeight w:val="277"/>
        </w:trPr>
        <w:tc>
          <w:tcPr>
            <w:tcW w:w="2503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93848" w:rsidRPr="00533593" w:rsidRDefault="00193848" w:rsidP="007F2FC6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b/>
                <w:sz w:val="21"/>
                <w:szCs w:val="21"/>
              </w:rPr>
            </w:pPr>
            <w:r w:rsidRPr="00533593">
              <w:rPr>
                <w:rFonts w:hint="eastAsia"/>
                <w:b/>
                <w:sz w:val="21"/>
                <w:szCs w:val="21"/>
              </w:rPr>
              <w:t>市担当者名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4569" w:type="dxa"/>
            <w:vMerge/>
            <w:tcBorders>
              <w:bottom w:val="single" w:sz="4" w:space="0" w:color="auto"/>
            </w:tcBorders>
          </w:tcPr>
          <w:p w:rsidR="00193848" w:rsidRPr="00533593" w:rsidRDefault="00193848" w:rsidP="007F2FC6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336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3848" w:rsidRPr="00533593" w:rsidRDefault="00193848" w:rsidP="007F2FC6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193848" w:rsidRPr="00533593" w:rsidTr="007F2FC6">
        <w:trPr>
          <w:cantSplit/>
          <w:trHeight w:val="607"/>
        </w:trPr>
        <w:tc>
          <w:tcPr>
            <w:tcW w:w="2503" w:type="dxa"/>
            <w:vMerge w:val="restar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b/>
                <w:bCs/>
                <w:color w:val="000000"/>
                <w:sz w:val="21"/>
                <w:szCs w:val="21"/>
              </w:rPr>
              <w:t>建築指導課</w:t>
            </w:r>
          </w:p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color w:val="000000"/>
                <w:sz w:val="21"/>
                <w:szCs w:val="21"/>
              </w:rPr>
              <w:t>（審査ｸﾞﾙｰﾌﾟ）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258E6" w:rsidP="001258E6">
            <w:pPr>
              <w:spacing w:line="300" w:lineRule="exact"/>
              <w:ind w:right="210"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１</w:t>
            </w:r>
            <w:r w:rsidR="00193848" w:rsidRPr="00533593">
              <w:rPr>
                <w:rFonts w:hint="eastAsia"/>
                <w:color w:val="000000"/>
                <w:sz w:val="21"/>
                <w:szCs w:val="21"/>
              </w:rPr>
              <w:t xml:space="preserve">月　</w:t>
            </w:r>
            <w:r w:rsidR="00193848">
              <w:rPr>
                <w:rFonts w:hint="eastAsia"/>
                <w:color w:val="000000"/>
                <w:sz w:val="21"/>
                <w:szCs w:val="21"/>
              </w:rPr>
              <w:t>７</w:t>
            </w:r>
            <w:r w:rsidR="00193848" w:rsidRPr="00533593">
              <w:rPr>
                <w:rFonts w:hint="eastAsia"/>
                <w:color w:val="000000"/>
                <w:sz w:val="21"/>
                <w:szCs w:val="21"/>
              </w:rPr>
              <w:t xml:space="preserve">日　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□完了検査要</w:t>
            </w:r>
          </w:p>
          <w:p w:rsidR="00193848" w:rsidRPr="00533593" w:rsidRDefault="004507B5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■</w:t>
            </w:r>
            <w:r w:rsidR="00193848"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用途変更要</w:t>
            </w:r>
          </w:p>
          <w:p w:rsidR="00193848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</w:t>
            </w: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その他手続き</w:t>
            </w:r>
          </w:p>
          <w:p w:rsidR="00193848" w:rsidRPr="00533593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 xml:space="preserve">　　（　　　　　　　）</w:t>
            </w:r>
          </w:p>
        </w:tc>
        <w:tc>
          <w:tcPr>
            <w:tcW w:w="4569" w:type="dxa"/>
            <w:vMerge w:val="restart"/>
            <w:tcBorders>
              <w:bottom w:val="single" w:sz="4" w:space="0" w:color="auto"/>
            </w:tcBorders>
          </w:tcPr>
          <w:p w:rsidR="00193848" w:rsidRPr="003B03DF" w:rsidRDefault="001E6745" w:rsidP="007F2FC6">
            <w:pPr>
              <w:spacing w:line="30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B03DF">
              <w:rPr>
                <w:rFonts w:ascii="ＭＳ 明朝" w:eastAsia="ＭＳ 明朝" w:hAnsi="ＭＳ 明朝" w:hint="eastAsia"/>
                <w:sz w:val="21"/>
                <w:szCs w:val="21"/>
              </w:rPr>
              <w:t>・既存施設活用だが，</w:t>
            </w:r>
            <w:r w:rsidR="007B13E1" w:rsidRPr="003B03DF">
              <w:rPr>
                <w:rFonts w:ascii="ＭＳ 明朝" w:eastAsia="ＭＳ 明朝" w:hAnsi="ＭＳ 明朝" w:hint="eastAsia"/>
                <w:sz w:val="21"/>
                <w:szCs w:val="21"/>
              </w:rPr>
              <w:t>施設全体が</w:t>
            </w:r>
            <w:r w:rsidR="001147C5" w:rsidRPr="003B03DF">
              <w:rPr>
                <w:rFonts w:ascii="ＭＳ 明朝" w:eastAsia="ＭＳ 明朝" w:hAnsi="ＭＳ 明朝" w:hint="eastAsia"/>
                <w:sz w:val="21"/>
                <w:szCs w:val="21"/>
              </w:rPr>
              <w:t>老人福祉施設</w:t>
            </w:r>
            <w:r w:rsidR="007B13E1" w:rsidRPr="003B03DF">
              <w:rPr>
                <w:rFonts w:ascii="ＭＳ 明朝" w:eastAsia="ＭＳ 明朝" w:hAnsi="ＭＳ 明朝" w:hint="eastAsia"/>
                <w:sz w:val="21"/>
                <w:szCs w:val="21"/>
              </w:rPr>
              <w:t>となり，２００㎡を超えるため，用途変更の手続きが必要</w:t>
            </w:r>
          </w:p>
          <w:p w:rsidR="001E6745" w:rsidRPr="00533593" w:rsidRDefault="001E6745" w:rsidP="007F2FC6">
            <w:pPr>
              <w:spacing w:line="300" w:lineRule="exact"/>
              <w:rPr>
                <w:rFonts w:hint="eastAsia"/>
                <w:sz w:val="21"/>
                <w:szCs w:val="21"/>
              </w:rPr>
            </w:pPr>
            <w:r w:rsidRPr="003B03DF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  <w:r w:rsidR="00104FA0">
              <w:rPr>
                <w:rFonts w:ascii="ＭＳ 明朝" w:eastAsia="ＭＳ 明朝" w:hAnsi="ＭＳ 明朝" w:hint="eastAsia"/>
                <w:sz w:val="21"/>
                <w:szCs w:val="21"/>
              </w:rPr>
              <w:t>２</w:t>
            </w:r>
            <w:r w:rsidR="00171571" w:rsidRPr="003B03DF">
              <w:rPr>
                <w:rFonts w:ascii="ＭＳ 明朝" w:eastAsia="ＭＳ 明朝" w:hAnsi="ＭＳ 明朝" w:hint="eastAsia"/>
                <w:sz w:val="21"/>
                <w:szCs w:val="21"/>
              </w:rPr>
              <w:t>月〇日，用途変更の完了届提出</w:t>
            </w:r>
          </w:p>
        </w:tc>
        <w:tc>
          <w:tcPr>
            <w:tcW w:w="3366" w:type="dxa"/>
            <w:vMerge w:val="restar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3848" w:rsidRPr="00533593" w:rsidRDefault="00193848" w:rsidP="007F2FC6">
            <w:pPr>
              <w:spacing w:line="300" w:lineRule="exact"/>
              <w:rPr>
                <w:sz w:val="21"/>
                <w:szCs w:val="21"/>
              </w:rPr>
            </w:pPr>
            <w:r w:rsidRPr="00533593">
              <w:rPr>
                <w:rFonts w:hint="eastAsia"/>
                <w:sz w:val="21"/>
                <w:szCs w:val="21"/>
              </w:rPr>
              <w:t>【完了検査を行う場合】</w:t>
            </w:r>
          </w:p>
          <w:p w:rsidR="00193848" w:rsidRPr="00533593" w:rsidRDefault="00193848" w:rsidP="007F2FC6">
            <w:pPr>
              <w:spacing w:line="300" w:lineRule="exact"/>
              <w:rPr>
                <w:sz w:val="21"/>
                <w:szCs w:val="21"/>
              </w:rPr>
            </w:pPr>
            <w:r w:rsidRPr="00533593">
              <w:rPr>
                <w:rFonts w:hint="eastAsia"/>
                <w:sz w:val="21"/>
                <w:szCs w:val="21"/>
              </w:rPr>
              <w:t>・完了検査済証</w:t>
            </w:r>
            <w:r>
              <w:rPr>
                <w:rFonts w:hint="eastAsia"/>
                <w:sz w:val="21"/>
                <w:szCs w:val="21"/>
              </w:rPr>
              <w:t>（</w:t>
            </w:r>
            <w:r w:rsidRPr="00533593">
              <w:rPr>
                <w:rFonts w:hint="eastAsia"/>
                <w:sz w:val="21"/>
                <w:szCs w:val="21"/>
              </w:rPr>
              <w:t>写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 w:rsidR="00193848" w:rsidRPr="00533593" w:rsidRDefault="00193848" w:rsidP="007F2FC6">
            <w:pPr>
              <w:spacing w:line="300" w:lineRule="exact"/>
              <w:rPr>
                <w:sz w:val="21"/>
                <w:szCs w:val="21"/>
              </w:rPr>
            </w:pPr>
            <w:r w:rsidRPr="00533593">
              <w:rPr>
                <w:rFonts w:hint="eastAsia"/>
                <w:sz w:val="21"/>
                <w:szCs w:val="21"/>
              </w:rPr>
              <w:t>【用途変更を行う場合】</w:t>
            </w:r>
          </w:p>
          <w:p w:rsidR="00193848" w:rsidRPr="00533593" w:rsidRDefault="00193848" w:rsidP="007F2FC6">
            <w:pPr>
              <w:spacing w:line="300" w:lineRule="exact"/>
              <w:rPr>
                <w:sz w:val="21"/>
                <w:szCs w:val="21"/>
              </w:rPr>
            </w:pPr>
            <w:r w:rsidRPr="00533593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用途変更</w:t>
            </w:r>
            <w:r w:rsidRPr="00533593">
              <w:rPr>
                <w:rFonts w:hint="eastAsia"/>
                <w:sz w:val="21"/>
                <w:szCs w:val="21"/>
              </w:rPr>
              <w:t>完了届</w:t>
            </w:r>
            <w:r>
              <w:rPr>
                <w:rFonts w:hint="eastAsia"/>
                <w:sz w:val="21"/>
                <w:szCs w:val="21"/>
              </w:rPr>
              <w:t>（</w:t>
            </w:r>
            <w:r w:rsidRPr="00533593">
              <w:rPr>
                <w:rFonts w:hint="eastAsia"/>
                <w:sz w:val="21"/>
                <w:szCs w:val="21"/>
              </w:rPr>
              <w:t>写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193848" w:rsidRPr="00533593" w:rsidTr="007F2FC6">
        <w:trPr>
          <w:cantSplit/>
          <w:trHeight w:val="981"/>
        </w:trPr>
        <w:tc>
          <w:tcPr>
            <w:tcW w:w="250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4F266A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　〇〇氏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45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93848" w:rsidRPr="00533593" w:rsidRDefault="00193848" w:rsidP="007F2FC6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3848" w:rsidRPr="00533593" w:rsidRDefault="00193848" w:rsidP="007F2FC6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193848" w:rsidRPr="00533593" w:rsidTr="007F2FC6">
        <w:trPr>
          <w:cantSplit/>
          <w:trHeight w:val="699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  <w:r w:rsidRPr="0053359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1"/>
                <w:szCs w:val="21"/>
              </w:rPr>
              <w:t>消防局予防課</w:t>
            </w:r>
          </w:p>
          <w:p w:rsidR="00193848" w:rsidRPr="00533593" w:rsidRDefault="00193848" w:rsidP="007F2FC6">
            <w:pPr>
              <w:spacing w:line="300" w:lineRule="exact"/>
              <w:ind w:firstLineChars="200" w:firstLine="420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  <w:r w:rsidRPr="00533593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（指導グループ）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258E6" w:rsidP="007F2FC6">
            <w:pPr>
              <w:spacing w:line="300" w:lineRule="exact"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１</w:t>
            </w:r>
            <w:r w:rsidR="00193848" w:rsidRPr="00533593">
              <w:rPr>
                <w:rFonts w:hint="eastAsia"/>
                <w:color w:val="000000"/>
                <w:sz w:val="21"/>
                <w:szCs w:val="21"/>
              </w:rPr>
              <w:t xml:space="preserve">月　</w:t>
            </w:r>
            <w:r>
              <w:rPr>
                <w:rFonts w:hint="eastAsia"/>
                <w:color w:val="000000"/>
                <w:sz w:val="21"/>
                <w:szCs w:val="21"/>
              </w:rPr>
              <w:t>１５</w:t>
            </w:r>
            <w:r w:rsidR="00193848" w:rsidRPr="00533593">
              <w:rPr>
                <w:rFonts w:hint="eastAsia"/>
                <w:color w:val="000000"/>
                <w:sz w:val="21"/>
                <w:szCs w:val="21"/>
              </w:rPr>
              <w:t xml:space="preserve">日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258E6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■</w:t>
            </w:r>
            <w:r w:rsidR="00193848"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消防用設備等設置届</w:t>
            </w:r>
          </w:p>
          <w:p w:rsidR="00193848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□消防用設備等点検</w:t>
            </w:r>
          </w:p>
          <w:p w:rsidR="00193848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□その他手続き</w:t>
            </w:r>
          </w:p>
          <w:p w:rsidR="00193848" w:rsidRPr="00533593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 xml:space="preserve">　　（　　　　　　　）</w:t>
            </w:r>
          </w:p>
        </w:tc>
        <w:tc>
          <w:tcPr>
            <w:tcW w:w="45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93848" w:rsidRDefault="006F1A85" w:rsidP="00B713F0">
            <w:pPr>
              <w:spacing w:line="300" w:lineRule="exact"/>
              <w:jc w:val="left"/>
              <w:rPr>
                <w:rFonts w:ascii="ＭＳ 明朝" w:eastAsia="ＭＳ 明朝" w:hAnsi="ＭＳ 明朝" w:cs="ＭＳ Ｐゴシック"/>
                <w:bCs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bCs/>
                <w:color w:val="000000"/>
                <w:sz w:val="21"/>
                <w:szCs w:val="21"/>
              </w:rPr>
              <w:t>・特定防火</w:t>
            </w:r>
            <w:r w:rsidR="00791194">
              <w:rPr>
                <w:rFonts w:ascii="ＭＳ 明朝" w:eastAsia="ＭＳ 明朝" w:hAnsi="ＭＳ 明朝" w:cs="ＭＳ Ｐゴシック" w:hint="eastAsia"/>
                <w:bCs/>
                <w:color w:val="000000"/>
                <w:sz w:val="21"/>
                <w:szCs w:val="21"/>
              </w:rPr>
              <w:t>対象物〇</w:t>
            </w:r>
            <w:r w:rsidR="00D222CA">
              <w:rPr>
                <w:rFonts w:ascii="ＭＳ 明朝" w:eastAsia="ＭＳ 明朝" w:hAnsi="ＭＳ 明朝" w:cs="ＭＳ Ｐゴシック" w:hint="eastAsia"/>
                <w:bCs/>
                <w:color w:val="000000"/>
                <w:sz w:val="21"/>
                <w:szCs w:val="21"/>
              </w:rPr>
              <w:t>〇</w:t>
            </w:r>
            <w:r w:rsidR="00791194">
              <w:rPr>
                <w:rFonts w:ascii="ＭＳ 明朝" w:eastAsia="ＭＳ 明朝" w:hAnsi="ＭＳ 明朝" w:cs="ＭＳ Ｐゴシック" w:hint="eastAsia"/>
                <w:bCs/>
                <w:color w:val="000000"/>
                <w:sz w:val="21"/>
                <w:szCs w:val="21"/>
              </w:rPr>
              <w:t>に該当し，消防設備基準への適合する必要あり</w:t>
            </w:r>
            <w:r w:rsidR="00F52C28">
              <w:rPr>
                <w:rFonts w:ascii="ＭＳ 明朝" w:eastAsia="ＭＳ 明朝" w:hAnsi="ＭＳ 明朝" w:cs="ＭＳ Ｐゴシック" w:hint="eastAsia"/>
                <w:bCs/>
                <w:color w:val="000000"/>
                <w:sz w:val="21"/>
                <w:szCs w:val="21"/>
              </w:rPr>
              <w:t>。</w:t>
            </w:r>
          </w:p>
          <w:p w:rsidR="00F52C28" w:rsidRDefault="00F52C28" w:rsidP="00B713F0">
            <w:pPr>
              <w:spacing w:line="300" w:lineRule="exact"/>
              <w:jc w:val="left"/>
              <w:rPr>
                <w:rFonts w:ascii="ＭＳ 明朝" w:eastAsia="ＭＳ 明朝" w:hAnsi="ＭＳ 明朝" w:cs="ＭＳ Ｐゴシック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bCs/>
                <w:color w:val="000000"/>
                <w:sz w:val="21"/>
                <w:szCs w:val="21"/>
              </w:rPr>
              <w:t>・消防設備に関する工事実施</w:t>
            </w:r>
          </w:p>
          <w:p w:rsidR="00B057BF" w:rsidRPr="00B713F0" w:rsidRDefault="00791194" w:rsidP="00B057BF">
            <w:pPr>
              <w:spacing w:line="300" w:lineRule="exact"/>
              <w:jc w:val="left"/>
              <w:rPr>
                <w:rFonts w:ascii="ＭＳ 明朝" w:eastAsia="ＭＳ 明朝" w:hAnsi="ＭＳ 明朝" w:cs="ＭＳ Ｐゴシック"/>
                <w:bCs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bCs/>
                <w:color w:val="000000"/>
                <w:sz w:val="21"/>
                <w:szCs w:val="21"/>
              </w:rPr>
              <w:t>・</w:t>
            </w:r>
            <w:r w:rsidR="001817A8">
              <w:rPr>
                <w:rFonts w:ascii="ＭＳ 明朝" w:eastAsia="ＭＳ 明朝" w:hAnsi="ＭＳ 明朝" w:cs="ＭＳ Ｐゴシック" w:hint="eastAsia"/>
                <w:bCs/>
                <w:color w:val="000000"/>
                <w:sz w:val="21"/>
                <w:szCs w:val="21"/>
              </w:rPr>
              <w:t>２月△日現地検査，３月〇日検査済証受領</w:t>
            </w:r>
          </w:p>
          <w:p w:rsidR="00BE7627" w:rsidRPr="00B713F0" w:rsidRDefault="00BE7627" w:rsidP="00B713F0">
            <w:pPr>
              <w:spacing w:line="300" w:lineRule="exact"/>
              <w:jc w:val="left"/>
              <w:rPr>
                <w:rFonts w:ascii="ＭＳ 明朝" w:eastAsia="ＭＳ 明朝" w:hAnsi="ＭＳ 明朝" w:cs="ＭＳ Ｐゴシック" w:hint="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848" w:rsidRDefault="00193848" w:rsidP="007F2FC6">
            <w:pPr>
              <w:spacing w:line="30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【消防設備に係る工事を実施】</w:t>
            </w:r>
          </w:p>
          <w:p w:rsidR="00193848" w:rsidRPr="007A72CC" w:rsidRDefault="00193848" w:rsidP="007F2FC6">
            <w:pPr>
              <w:spacing w:line="300" w:lineRule="exact"/>
              <w:jc w:val="left"/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</w:pPr>
            <w:r w:rsidRPr="007A72CC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・消防設備等検査済証</w:t>
            </w:r>
            <w:r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（写）</w:t>
            </w:r>
          </w:p>
          <w:p w:rsidR="00193848" w:rsidRPr="007A72CC" w:rsidRDefault="00193848" w:rsidP="007F2FC6">
            <w:pPr>
              <w:spacing w:line="30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/>
                <w:sz w:val="21"/>
                <w:szCs w:val="21"/>
              </w:rPr>
            </w:pPr>
            <w:r w:rsidRPr="007A72CC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【既存設備の点検報告を実施】</w:t>
            </w:r>
          </w:p>
          <w:p w:rsidR="00193848" w:rsidRPr="00533593" w:rsidRDefault="00193848" w:rsidP="007F2FC6">
            <w:pPr>
              <w:spacing w:line="30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  <w:r w:rsidRPr="007A72CC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・点検結果報告書</w:t>
            </w:r>
            <w:r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（写）</w:t>
            </w:r>
          </w:p>
        </w:tc>
      </w:tr>
      <w:tr w:rsidR="00193848" w:rsidRPr="00533593" w:rsidTr="007F2FC6">
        <w:trPr>
          <w:cantSplit/>
          <w:trHeight w:val="1259"/>
        </w:trPr>
        <w:tc>
          <w:tcPr>
            <w:tcW w:w="250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  <w:r w:rsidR="004F266A">
              <w:rPr>
                <w:rFonts w:hint="eastAsia"/>
                <w:color w:val="000000"/>
                <w:sz w:val="21"/>
                <w:szCs w:val="21"/>
              </w:rPr>
              <w:t>××氏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45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</w:tr>
      <w:tr w:rsidR="00193848" w:rsidRPr="00533593" w:rsidTr="007F2FC6">
        <w:trPr>
          <w:cantSplit/>
          <w:trHeight w:val="907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Default="00193848" w:rsidP="007F2FC6">
            <w:pPr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b/>
                <w:bCs/>
                <w:color w:val="000000"/>
                <w:sz w:val="21"/>
                <w:szCs w:val="21"/>
              </w:rPr>
              <w:t>河川課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※</w:t>
            </w:r>
          </w:p>
          <w:p w:rsidR="00193848" w:rsidRPr="00196243" w:rsidRDefault="00193848" w:rsidP="007F2FC6">
            <w:pPr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（国のポータルサイトでの確認も可能です）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258E6" w:rsidP="004F266A">
            <w:pPr>
              <w:spacing w:line="300" w:lineRule="exact"/>
              <w:ind w:right="210"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２</w:t>
            </w:r>
            <w:r w:rsidR="00193848" w:rsidRPr="00533593">
              <w:rPr>
                <w:rFonts w:hint="eastAsia"/>
                <w:color w:val="000000"/>
                <w:sz w:val="21"/>
                <w:szCs w:val="21"/>
              </w:rPr>
              <w:t>月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　１</w:t>
            </w:r>
            <w:r w:rsidR="00193848" w:rsidRPr="00533593">
              <w:rPr>
                <w:rFonts w:hint="eastAsia"/>
                <w:color w:val="000000"/>
                <w:sz w:val="21"/>
                <w:szCs w:val="21"/>
              </w:rPr>
              <w:t xml:space="preserve">日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【リスク等】</w:t>
            </w:r>
          </w:p>
          <w:p w:rsidR="00193848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□土砂災害特別警戒</w:t>
            </w:r>
          </w:p>
          <w:p w:rsidR="00193848" w:rsidRPr="00533593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□土砂災害警戒</w:t>
            </w:r>
          </w:p>
          <w:p w:rsidR="00193848" w:rsidRPr="00533593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□浸水想定区域</w:t>
            </w:r>
          </w:p>
          <w:p w:rsidR="00193848" w:rsidRPr="00533593" w:rsidRDefault="00193848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【該当河川</w:t>
            </w:r>
            <w:r w:rsidR="0085250C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等</w:t>
            </w:r>
            <w:r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】</w:t>
            </w:r>
          </w:p>
          <w:p w:rsidR="00193848" w:rsidRPr="00533593" w:rsidRDefault="00374367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■</w:t>
            </w:r>
            <w:r w:rsidR="00193848"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田川</w:t>
            </w:r>
            <w:r w:rsidR="00193848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，</w:t>
            </w:r>
            <w:r w:rsidR="00193848"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□姿川</w:t>
            </w:r>
            <w:r w:rsidR="00193848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，</w:t>
            </w:r>
            <w:r w:rsidR="00193848"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□鬼怒川</w:t>
            </w:r>
          </w:p>
          <w:p w:rsidR="00193848" w:rsidRPr="00533593" w:rsidRDefault="0085250C" w:rsidP="007F2FC6">
            <w:pPr>
              <w:spacing w:line="240" w:lineRule="exact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■</w:t>
            </w:r>
            <w:r w:rsidR="00193848"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 xml:space="preserve">その他（　</w:t>
            </w:r>
            <w:r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>内水</w:t>
            </w:r>
            <w:r w:rsidR="00193848" w:rsidRPr="00533593">
              <w:rPr>
                <w:rFonts w:ascii="ＭＳ ゴシック" w:hAnsi="ＭＳ ゴシック" w:cs="ＭＳ Ｐゴシック" w:hint="eastAsia"/>
                <w:color w:val="000000"/>
                <w:sz w:val="21"/>
                <w:szCs w:val="21"/>
              </w:rPr>
              <w:t xml:space="preserve">　　）</w:t>
            </w:r>
          </w:p>
        </w:tc>
        <w:tc>
          <w:tcPr>
            <w:tcW w:w="45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93848" w:rsidRPr="0085250C" w:rsidRDefault="00193848" w:rsidP="007F2FC6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848" w:rsidRPr="00937EB4" w:rsidRDefault="00193848" w:rsidP="007F2FC6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bCs/>
                <w:color w:val="000000"/>
                <w:sz w:val="21"/>
                <w:szCs w:val="21"/>
              </w:rPr>
            </w:pPr>
            <w:r w:rsidRPr="00F54765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・避難確保計画</w:t>
            </w:r>
            <w:r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 w:val="21"/>
                <w:szCs w:val="21"/>
              </w:rPr>
              <w:t>（原本）</w:t>
            </w:r>
          </w:p>
        </w:tc>
      </w:tr>
      <w:tr w:rsidR="00193848" w:rsidRPr="00533593" w:rsidTr="007F2FC6">
        <w:trPr>
          <w:cantSplit/>
          <w:trHeight w:val="945"/>
        </w:trPr>
        <w:tc>
          <w:tcPr>
            <w:tcW w:w="250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314F" w:rsidRDefault="00193848" w:rsidP="007F2FC6">
            <w:pPr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 w:rsidRPr="0053359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  <w:r w:rsidR="004F266A">
              <w:rPr>
                <w:rFonts w:hint="eastAsia"/>
                <w:color w:val="000000"/>
                <w:sz w:val="21"/>
                <w:szCs w:val="21"/>
              </w:rPr>
              <w:t>―</w:t>
            </w:r>
          </w:p>
          <w:p w:rsidR="00193848" w:rsidRPr="00533593" w:rsidRDefault="004F266A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</w:t>
            </w:r>
            <w:r w:rsidR="0085250C">
              <w:rPr>
                <w:rFonts w:hint="eastAsia"/>
                <w:color w:val="000000"/>
                <w:sz w:val="21"/>
                <w:szCs w:val="21"/>
              </w:rPr>
              <w:t>ポータルサイト確認）</w:t>
            </w: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45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</w:tr>
      <w:tr w:rsidR="00193848" w:rsidRPr="00533593" w:rsidTr="007F2FC6">
        <w:trPr>
          <w:cantSplit/>
          <w:trHeight w:val="540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45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</w:tr>
      <w:tr w:rsidR="00193848" w:rsidRPr="00533593" w:rsidTr="007F2FC6">
        <w:trPr>
          <w:cantSplit/>
          <w:trHeight w:val="1105"/>
        </w:trPr>
        <w:tc>
          <w:tcPr>
            <w:tcW w:w="250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ゴシック" w:hAnsi="ＭＳ 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45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848" w:rsidRPr="00533593" w:rsidRDefault="00193848" w:rsidP="007F2FC6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</w:rPr>
            </w:pPr>
          </w:p>
        </w:tc>
      </w:tr>
    </w:tbl>
    <w:p w:rsidR="00193848" w:rsidRPr="00193848" w:rsidRDefault="00193848" w:rsidP="0063314F">
      <w:pPr>
        <w:spacing w:line="300" w:lineRule="exact"/>
        <w:rPr>
          <w:rFonts w:ascii="ＭＳ 明朝" w:eastAsia="ＭＳ 明朝" w:hAnsi="ＭＳ 明朝" w:hint="eastAsia"/>
          <w:color w:val="000000"/>
          <w:sz w:val="21"/>
          <w:szCs w:val="21"/>
        </w:rPr>
      </w:pPr>
    </w:p>
    <w:sectPr w:rsidR="00193848" w:rsidRPr="00193848" w:rsidSect="00D86E96">
      <w:headerReference w:type="default" r:id="rId8"/>
      <w:pgSz w:w="16838" w:h="11906" w:orient="landscape" w:code="9"/>
      <w:pgMar w:top="1418" w:right="567" w:bottom="85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6F9" w:rsidRDefault="006416F9" w:rsidP="00736F22">
      <w:r>
        <w:separator/>
      </w:r>
    </w:p>
  </w:endnote>
  <w:endnote w:type="continuationSeparator" w:id="0">
    <w:p w:rsidR="006416F9" w:rsidRDefault="006416F9" w:rsidP="00736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6F9" w:rsidRDefault="006416F9" w:rsidP="00736F22">
      <w:r>
        <w:separator/>
      </w:r>
    </w:p>
  </w:footnote>
  <w:footnote w:type="continuationSeparator" w:id="0">
    <w:p w:rsidR="006416F9" w:rsidRDefault="006416F9" w:rsidP="00736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425" w:rsidRPr="00533593" w:rsidRDefault="00306CCC" w:rsidP="00306CCC">
    <w:pPr>
      <w:spacing w:line="300" w:lineRule="exact"/>
      <w:rPr>
        <w:rFonts w:ascii="ＭＳ ゴシック"/>
        <w:b/>
        <w:color w:val="000000"/>
        <w:sz w:val="21"/>
        <w:szCs w:val="21"/>
      </w:rPr>
    </w:pPr>
    <w:r>
      <w:rPr>
        <w:rFonts w:ascii="ＭＳ ゴシック" w:hint="eastAsia"/>
        <w:b/>
        <w:color w:val="000000"/>
        <w:sz w:val="21"/>
        <w:szCs w:val="21"/>
      </w:rPr>
      <w:t xml:space="preserve">（参考様式２）　　　　　　　　　　　　　　　　　</w:t>
    </w:r>
    <w:r w:rsidR="009E5EF9">
      <w:rPr>
        <w:rFonts w:ascii="ＭＳ ゴシック" w:hint="eastAsia"/>
        <w:b/>
        <w:color w:val="000000"/>
        <w:sz w:val="21"/>
        <w:szCs w:val="21"/>
      </w:rPr>
      <w:t>関係諸法令等に係る制限，手続き等の確認表</w:t>
    </w:r>
  </w:p>
  <w:p w:rsidR="00F36425" w:rsidRPr="00F36425" w:rsidRDefault="00F3642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E6BA8"/>
    <w:multiLevelType w:val="hybridMultilevel"/>
    <w:tmpl w:val="EC0C153C"/>
    <w:lvl w:ilvl="0" w:tplc="0EC62C8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AF92E7A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0CC04B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07AC14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55826F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43E42C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1C22A7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A86B91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00E738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D45363"/>
    <w:multiLevelType w:val="hybridMultilevel"/>
    <w:tmpl w:val="0E787106"/>
    <w:lvl w:ilvl="0" w:tplc="E2BE2F9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F278697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10274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17050A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928801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F8CC23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BE003E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00C9D4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85072C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6576FE"/>
    <w:multiLevelType w:val="hybridMultilevel"/>
    <w:tmpl w:val="A156DA0C"/>
    <w:lvl w:ilvl="0" w:tplc="8B56E8CC">
      <w:numFmt w:val="bullet"/>
      <w:lvlText w:val="□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9AD0AF58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5C44388E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FAFE97C4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BC988804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9FBED470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8B282654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D6CAB028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77464F30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8F"/>
    <w:rsid w:val="00005C00"/>
    <w:rsid w:val="00027B21"/>
    <w:rsid w:val="00043755"/>
    <w:rsid w:val="00064EDE"/>
    <w:rsid w:val="00066260"/>
    <w:rsid w:val="00067731"/>
    <w:rsid w:val="00070A79"/>
    <w:rsid w:val="00072928"/>
    <w:rsid w:val="00073002"/>
    <w:rsid w:val="00073476"/>
    <w:rsid w:val="000844D7"/>
    <w:rsid w:val="00085C23"/>
    <w:rsid w:val="0009084F"/>
    <w:rsid w:val="0009331E"/>
    <w:rsid w:val="00095E78"/>
    <w:rsid w:val="00096DBB"/>
    <w:rsid w:val="000B2CFD"/>
    <w:rsid w:val="000B3260"/>
    <w:rsid w:val="000C06DC"/>
    <w:rsid w:val="000C1008"/>
    <w:rsid w:val="000C34BE"/>
    <w:rsid w:val="000D25EA"/>
    <w:rsid w:val="000D51DC"/>
    <w:rsid w:val="000D6F34"/>
    <w:rsid w:val="000E4CEA"/>
    <w:rsid w:val="00104FA0"/>
    <w:rsid w:val="0010517A"/>
    <w:rsid w:val="00111396"/>
    <w:rsid w:val="001147C5"/>
    <w:rsid w:val="00116E34"/>
    <w:rsid w:val="0012050C"/>
    <w:rsid w:val="001233A2"/>
    <w:rsid w:val="001258E6"/>
    <w:rsid w:val="001261CC"/>
    <w:rsid w:val="00134114"/>
    <w:rsid w:val="00136204"/>
    <w:rsid w:val="0013680A"/>
    <w:rsid w:val="001435BC"/>
    <w:rsid w:val="00153684"/>
    <w:rsid w:val="00157E92"/>
    <w:rsid w:val="00161907"/>
    <w:rsid w:val="00162EC6"/>
    <w:rsid w:val="00170A76"/>
    <w:rsid w:val="00171571"/>
    <w:rsid w:val="00180EC9"/>
    <w:rsid w:val="001817A8"/>
    <w:rsid w:val="00183032"/>
    <w:rsid w:val="00185356"/>
    <w:rsid w:val="00191647"/>
    <w:rsid w:val="00193848"/>
    <w:rsid w:val="00196243"/>
    <w:rsid w:val="0019763B"/>
    <w:rsid w:val="001A2574"/>
    <w:rsid w:val="001A2644"/>
    <w:rsid w:val="001B7AC4"/>
    <w:rsid w:val="001C03AC"/>
    <w:rsid w:val="001C45FD"/>
    <w:rsid w:val="001D1A52"/>
    <w:rsid w:val="001D3645"/>
    <w:rsid w:val="001D51BF"/>
    <w:rsid w:val="001E2405"/>
    <w:rsid w:val="001E246A"/>
    <w:rsid w:val="001E6745"/>
    <w:rsid w:val="001E7DD5"/>
    <w:rsid w:val="00204CFD"/>
    <w:rsid w:val="00205B0F"/>
    <w:rsid w:val="00210EED"/>
    <w:rsid w:val="00212C1C"/>
    <w:rsid w:val="0021326C"/>
    <w:rsid w:val="00216633"/>
    <w:rsid w:val="00221A57"/>
    <w:rsid w:val="00223C39"/>
    <w:rsid w:val="00236721"/>
    <w:rsid w:val="0024747C"/>
    <w:rsid w:val="00255068"/>
    <w:rsid w:val="00255D5B"/>
    <w:rsid w:val="002672E5"/>
    <w:rsid w:val="00283459"/>
    <w:rsid w:val="002856D0"/>
    <w:rsid w:val="002868AC"/>
    <w:rsid w:val="00291AB4"/>
    <w:rsid w:val="00292271"/>
    <w:rsid w:val="0029241A"/>
    <w:rsid w:val="002958FA"/>
    <w:rsid w:val="00295F18"/>
    <w:rsid w:val="002A1889"/>
    <w:rsid w:val="002B2F76"/>
    <w:rsid w:val="002B3758"/>
    <w:rsid w:val="002C2B45"/>
    <w:rsid w:val="002C3A8C"/>
    <w:rsid w:val="002F4D41"/>
    <w:rsid w:val="002F71D9"/>
    <w:rsid w:val="002F7A81"/>
    <w:rsid w:val="00306CCC"/>
    <w:rsid w:val="00315411"/>
    <w:rsid w:val="00323C18"/>
    <w:rsid w:val="003264CA"/>
    <w:rsid w:val="0034364B"/>
    <w:rsid w:val="003442CB"/>
    <w:rsid w:val="0035080A"/>
    <w:rsid w:val="003566C9"/>
    <w:rsid w:val="00362294"/>
    <w:rsid w:val="00363729"/>
    <w:rsid w:val="00366905"/>
    <w:rsid w:val="00374367"/>
    <w:rsid w:val="00377ECF"/>
    <w:rsid w:val="00390787"/>
    <w:rsid w:val="003A13C8"/>
    <w:rsid w:val="003A268F"/>
    <w:rsid w:val="003B03DF"/>
    <w:rsid w:val="003B0F02"/>
    <w:rsid w:val="003C17DC"/>
    <w:rsid w:val="003C1ADD"/>
    <w:rsid w:val="003C4D06"/>
    <w:rsid w:val="003D28C8"/>
    <w:rsid w:val="003E7575"/>
    <w:rsid w:val="003F1AEC"/>
    <w:rsid w:val="004046C1"/>
    <w:rsid w:val="0040484D"/>
    <w:rsid w:val="004141FB"/>
    <w:rsid w:val="00420713"/>
    <w:rsid w:val="00424BC2"/>
    <w:rsid w:val="00425A18"/>
    <w:rsid w:val="004322EA"/>
    <w:rsid w:val="00441162"/>
    <w:rsid w:val="004423A5"/>
    <w:rsid w:val="004507B5"/>
    <w:rsid w:val="00450F5A"/>
    <w:rsid w:val="00451C9B"/>
    <w:rsid w:val="0048073B"/>
    <w:rsid w:val="00483619"/>
    <w:rsid w:val="0049305A"/>
    <w:rsid w:val="00493D72"/>
    <w:rsid w:val="0049610C"/>
    <w:rsid w:val="00496BFD"/>
    <w:rsid w:val="004A6AB8"/>
    <w:rsid w:val="004B5E2E"/>
    <w:rsid w:val="004C59AD"/>
    <w:rsid w:val="004E2173"/>
    <w:rsid w:val="004E413D"/>
    <w:rsid w:val="004E5F0C"/>
    <w:rsid w:val="004E7EA5"/>
    <w:rsid w:val="004F044F"/>
    <w:rsid w:val="004F266A"/>
    <w:rsid w:val="004F6C85"/>
    <w:rsid w:val="0050688F"/>
    <w:rsid w:val="00511270"/>
    <w:rsid w:val="005125BC"/>
    <w:rsid w:val="00512C45"/>
    <w:rsid w:val="005140F6"/>
    <w:rsid w:val="005156E1"/>
    <w:rsid w:val="005163BA"/>
    <w:rsid w:val="00530CE5"/>
    <w:rsid w:val="00532269"/>
    <w:rsid w:val="00533593"/>
    <w:rsid w:val="00533928"/>
    <w:rsid w:val="00536A57"/>
    <w:rsid w:val="00537562"/>
    <w:rsid w:val="0054113D"/>
    <w:rsid w:val="00542103"/>
    <w:rsid w:val="00542CF5"/>
    <w:rsid w:val="00547325"/>
    <w:rsid w:val="00563640"/>
    <w:rsid w:val="005774C1"/>
    <w:rsid w:val="00582651"/>
    <w:rsid w:val="00582C4F"/>
    <w:rsid w:val="00583E6E"/>
    <w:rsid w:val="00593C00"/>
    <w:rsid w:val="00595F19"/>
    <w:rsid w:val="00597904"/>
    <w:rsid w:val="005A2B2C"/>
    <w:rsid w:val="005A43C8"/>
    <w:rsid w:val="005A6C5D"/>
    <w:rsid w:val="005A7FBA"/>
    <w:rsid w:val="005B7329"/>
    <w:rsid w:val="005E09AA"/>
    <w:rsid w:val="005F2832"/>
    <w:rsid w:val="005F31AB"/>
    <w:rsid w:val="005F4550"/>
    <w:rsid w:val="005F5252"/>
    <w:rsid w:val="0060044D"/>
    <w:rsid w:val="00611C1C"/>
    <w:rsid w:val="0062490C"/>
    <w:rsid w:val="006311B7"/>
    <w:rsid w:val="0063314F"/>
    <w:rsid w:val="0063362F"/>
    <w:rsid w:val="006416F9"/>
    <w:rsid w:val="006423F1"/>
    <w:rsid w:val="00650F9A"/>
    <w:rsid w:val="006518E3"/>
    <w:rsid w:val="0066047A"/>
    <w:rsid w:val="00671590"/>
    <w:rsid w:val="00676C89"/>
    <w:rsid w:val="00677167"/>
    <w:rsid w:val="006861ED"/>
    <w:rsid w:val="00694C22"/>
    <w:rsid w:val="006B30CC"/>
    <w:rsid w:val="006B4A91"/>
    <w:rsid w:val="006C2394"/>
    <w:rsid w:val="006D0E8D"/>
    <w:rsid w:val="006D111C"/>
    <w:rsid w:val="006E571B"/>
    <w:rsid w:val="006F136C"/>
    <w:rsid w:val="006F1A85"/>
    <w:rsid w:val="006F5A39"/>
    <w:rsid w:val="00700206"/>
    <w:rsid w:val="00705C15"/>
    <w:rsid w:val="00710E7F"/>
    <w:rsid w:val="00714F2B"/>
    <w:rsid w:val="00717FE7"/>
    <w:rsid w:val="007255AA"/>
    <w:rsid w:val="00731AB6"/>
    <w:rsid w:val="00733DD4"/>
    <w:rsid w:val="00736F22"/>
    <w:rsid w:val="007437F4"/>
    <w:rsid w:val="00746A06"/>
    <w:rsid w:val="00746F13"/>
    <w:rsid w:val="00756F03"/>
    <w:rsid w:val="007816E2"/>
    <w:rsid w:val="00782630"/>
    <w:rsid w:val="007853B6"/>
    <w:rsid w:val="0078573C"/>
    <w:rsid w:val="007873DA"/>
    <w:rsid w:val="00791194"/>
    <w:rsid w:val="00791902"/>
    <w:rsid w:val="00793E23"/>
    <w:rsid w:val="007943B7"/>
    <w:rsid w:val="007A72CC"/>
    <w:rsid w:val="007B0864"/>
    <w:rsid w:val="007B13E1"/>
    <w:rsid w:val="007B51A0"/>
    <w:rsid w:val="007D0B0E"/>
    <w:rsid w:val="007D29C2"/>
    <w:rsid w:val="007E02F1"/>
    <w:rsid w:val="007E541F"/>
    <w:rsid w:val="007E6CD9"/>
    <w:rsid w:val="007E774C"/>
    <w:rsid w:val="0080622F"/>
    <w:rsid w:val="00811268"/>
    <w:rsid w:val="008121CA"/>
    <w:rsid w:val="00824946"/>
    <w:rsid w:val="008254F6"/>
    <w:rsid w:val="0082554C"/>
    <w:rsid w:val="00826D2A"/>
    <w:rsid w:val="00834B3C"/>
    <w:rsid w:val="00841D6C"/>
    <w:rsid w:val="00844B62"/>
    <w:rsid w:val="00845A28"/>
    <w:rsid w:val="0085250C"/>
    <w:rsid w:val="008601F1"/>
    <w:rsid w:val="0086500C"/>
    <w:rsid w:val="00867E63"/>
    <w:rsid w:val="0087555E"/>
    <w:rsid w:val="008A4F7C"/>
    <w:rsid w:val="008B0397"/>
    <w:rsid w:val="008B0398"/>
    <w:rsid w:val="008B55BE"/>
    <w:rsid w:val="008B623D"/>
    <w:rsid w:val="008B78A0"/>
    <w:rsid w:val="008C0EA7"/>
    <w:rsid w:val="008C2D9D"/>
    <w:rsid w:val="008C4298"/>
    <w:rsid w:val="008C598E"/>
    <w:rsid w:val="008D1FDC"/>
    <w:rsid w:val="008D22A4"/>
    <w:rsid w:val="008D4C5B"/>
    <w:rsid w:val="00916A9F"/>
    <w:rsid w:val="00917E79"/>
    <w:rsid w:val="00925102"/>
    <w:rsid w:val="00934FFD"/>
    <w:rsid w:val="00937EB4"/>
    <w:rsid w:val="00942529"/>
    <w:rsid w:val="00946157"/>
    <w:rsid w:val="009753D6"/>
    <w:rsid w:val="00975680"/>
    <w:rsid w:val="00975698"/>
    <w:rsid w:val="00991DD9"/>
    <w:rsid w:val="009A3A9F"/>
    <w:rsid w:val="009C5718"/>
    <w:rsid w:val="009D3A2B"/>
    <w:rsid w:val="009D57FC"/>
    <w:rsid w:val="009E42F5"/>
    <w:rsid w:val="009E5EF9"/>
    <w:rsid w:val="009E7E5F"/>
    <w:rsid w:val="009F0321"/>
    <w:rsid w:val="00A22D0E"/>
    <w:rsid w:val="00A2403A"/>
    <w:rsid w:val="00A267B0"/>
    <w:rsid w:val="00A306C0"/>
    <w:rsid w:val="00A307D5"/>
    <w:rsid w:val="00A31653"/>
    <w:rsid w:val="00A35173"/>
    <w:rsid w:val="00A45F78"/>
    <w:rsid w:val="00A50F7A"/>
    <w:rsid w:val="00A700FB"/>
    <w:rsid w:val="00A72338"/>
    <w:rsid w:val="00A724F2"/>
    <w:rsid w:val="00A80C47"/>
    <w:rsid w:val="00A810F7"/>
    <w:rsid w:val="00A913A1"/>
    <w:rsid w:val="00AA50E3"/>
    <w:rsid w:val="00AB5487"/>
    <w:rsid w:val="00AC0818"/>
    <w:rsid w:val="00AC30A3"/>
    <w:rsid w:val="00AC36B8"/>
    <w:rsid w:val="00AD0A95"/>
    <w:rsid w:val="00AD2F60"/>
    <w:rsid w:val="00AD6D69"/>
    <w:rsid w:val="00AE4D9F"/>
    <w:rsid w:val="00AE4F36"/>
    <w:rsid w:val="00B01A59"/>
    <w:rsid w:val="00B057BF"/>
    <w:rsid w:val="00B0604C"/>
    <w:rsid w:val="00B116A6"/>
    <w:rsid w:val="00B11E36"/>
    <w:rsid w:val="00B16974"/>
    <w:rsid w:val="00B224AB"/>
    <w:rsid w:val="00B33A48"/>
    <w:rsid w:val="00B34FEB"/>
    <w:rsid w:val="00B36807"/>
    <w:rsid w:val="00B4798D"/>
    <w:rsid w:val="00B51EE4"/>
    <w:rsid w:val="00B6482A"/>
    <w:rsid w:val="00B7096C"/>
    <w:rsid w:val="00B713F0"/>
    <w:rsid w:val="00B76196"/>
    <w:rsid w:val="00B857F1"/>
    <w:rsid w:val="00BA3CFB"/>
    <w:rsid w:val="00BB3B93"/>
    <w:rsid w:val="00BC1A7A"/>
    <w:rsid w:val="00BC222B"/>
    <w:rsid w:val="00BC22D1"/>
    <w:rsid w:val="00BC27B3"/>
    <w:rsid w:val="00BC6BA1"/>
    <w:rsid w:val="00BE7627"/>
    <w:rsid w:val="00BF0050"/>
    <w:rsid w:val="00BF20C9"/>
    <w:rsid w:val="00BF2509"/>
    <w:rsid w:val="00C00142"/>
    <w:rsid w:val="00C04332"/>
    <w:rsid w:val="00C230E5"/>
    <w:rsid w:val="00C253FA"/>
    <w:rsid w:val="00C30285"/>
    <w:rsid w:val="00C360A6"/>
    <w:rsid w:val="00C441E0"/>
    <w:rsid w:val="00C47BCE"/>
    <w:rsid w:val="00C52338"/>
    <w:rsid w:val="00C5272D"/>
    <w:rsid w:val="00C604DE"/>
    <w:rsid w:val="00C8320A"/>
    <w:rsid w:val="00C90B9C"/>
    <w:rsid w:val="00C91122"/>
    <w:rsid w:val="00C935D1"/>
    <w:rsid w:val="00C94245"/>
    <w:rsid w:val="00CA1911"/>
    <w:rsid w:val="00CA2F73"/>
    <w:rsid w:val="00CB0FDC"/>
    <w:rsid w:val="00CB3901"/>
    <w:rsid w:val="00CB562E"/>
    <w:rsid w:val="00CB794F"/>
    <w:rsid w:val="00CC0F0B"/>
    <w:rsid w:val="00CC2129"/>
    <w:rsid w:val="00CC50AA"/>
    <w:rsid w:val="00CD27B3"/>
    <w:rsid w:val="00CD3080"/>
    <w:rsid w:val="00CE55F9"/>
    <w:rsid w:val="00CF22F2"/>
    <w:rsid w:val="00CF3FE1"/>
    <w:rsid w:val="00D11DDD"/>
    <w:rsid w:val="00D129D7"/>
    <w:rsid w:val="00D16B99"/>
    <w:rsid w:val="00D222CA"/>
    <w:rsid w:val="00D24215"/>
    <w:rsid w:val="00D248E5"/>
    <w:rsid w:val="00D35E60"/>
    <w:rsid w:val="00D45D75"/>
    <w:rsid w:val="00D47E89"/>
    <w:rsid w:val="00D50E9E"/>
    <w:rsid w:val="00D54C5A"/>
    <w:rsid w:val="00D61644"/>
    <w:rsid w:val="00D7180A"/>
    <w:rsid w:val="00D76070"/>
    <w:rsid w:val="00D86DD7"/>
    <w:rsid w:val="00D86E96"/>
    <w:rsid w:val="00D9478F"/>
    <w:rsid w:val="00D95617"/>
    <w:rsid w:val="00D96CEE"/>
    <w:rsid w:val="00DA320B"/>
    <w:rsid w:val="00DA3702"/>
    <w:rsid w:val="00DA3CF0"/>
    <w:rsid w:val="00DB074F"/>
    <w:rsid w:val="00DB21CE"/>
    <w:rsid w:val="00DC00E3"/>
    <w:rsid w:val="00DC1AA6"/>
    <w:rsid w:val="00DC3C62"/>
    <w:rsid w:val="00DC7FA7"/>
    <w:rsid w:val="00DD21CE"/>
    <w:rsid w:val="00DD559F"/>
    <w:rsid w:val="00DF62C3"/>
    <w:rsid w:val="00E053F2"/>
    <w:rsid w:val="00E26C0B"/>
    <w:rsid w:val="00E3546B"/>
    <w:rsid w:val="00E53718"/>
    <w:rsid w:val="00E53A40"/>
    <w:rsid w:val="00E66A41"/>
    <w:rsid w:val="00E73EF3"/>
    <w:rsid w:val="00E8338A"/>
    <w:rsid w:val="00E87B72"/>
    <w:rsid w:val="00E94405"/>
    <w:rsid w:val="00E96441"/>
    <w:rsid w:val="00E96CAB"/>
    <w:rsid w:val="00E96CF8"/>
    <w:rsid w:val="00EA4004"/>
    <w:rsid w:val="00EA6A61"/>
    <w:rsid w:val="00EA7261"/>
    <w:rsid w:val="00EB23F7"/>
    <w:rsid w:val="00EC2559"/>
    <w:rsid w:val="00EC78AC"/>
    <w:rsid w:val="00EE70A4"/>
    <w:rsid w:val="00EF71D1"/>
    <w:rsid w:val="00F0094A"/>
    <w:rsid w:val="00F01548"/>
    <w:rsid w:val="00F038E0"/>
    <w:rsid w:val="00F158D5"/>
    <w:rsid w:val="00F23A5A"/>
    <w:rsid w:val="00F24DC8"/>
    <w:rsid w:val="00F2551E"/>
    <w:rsid w:val="00F274C5"/>
    <w:rsid w:val="00F32151"/>
    <w:rsid w:val="00F36425"/>
    <w:rsid w:val="00F37C41"/>
    <w:rsid w:val="00F52C28"/>
    <w:rsid w:val="00F53B37"/>
    <w:rsid w:val="00F544EE"/>
    <w:rsid w:val="00F54765"/>
    <w:rsid w:val="00F55681"/>
    <w:rsid w:val="00F57109"/>
    <w:rsid w:val="00F61516"/>
    <w:rsid w:val="00F66B63"/>
    <w:rsid w:val="00F82980"/>
    <w:rsid w:val="00F929CC"/>
    <w:rsid w:val="00FA3662"/>
    <w:rsid w:val="00FA56FA"/>
    <w:rsid w:val="00FB2864"/>
    <w:rsid w:val="00FC251E"/>
    <w:rsid w:val="00FC43F6"/>
    <w:rsid w:val="00FC48A6"/>
    <w:rsid w:val="00FC74EF"/>
    <w:rsid w:val="00FD0B5E"/>
    <w:rsid w:val="00FE274C"/>
    <w:rsid w:val="00FE7D2E"/>
    <w:rsid w:val="00FF1DFB"/>
    <w:rsid w:val="00FF35EC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FD51380"/>
  <w15:chartTrackingRefBased/>
  <w15:docId w15:val="{D741D2BE-B8B2-4235-9872-F4FFCDFC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5E78"/>
    <w:pPr>
      <w:widowControl w:val="0"/>
      <w:jc w:val="both"/>
    </w:pPr>
    <w:rPr>
      <w:rFonts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82A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B6482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36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36F22"/>
    <w:rPr>
      <w:rFonts w:eastAsia="ＭＳ ゴシック"/>
      <w:kern w:val="2"/>
    </w:rPr>
  </w:style>
  <w:style w:type="paragraph" w:styleId="a8">
    <w:name w:val="footer"/>
    <w:basedOn w:val="a"/>
    <w:link w:val="a9"/>
    <w:uiPriority w:val="99"/>
    <w:unhideWhenUsed/>
    <w:rsid w:val="00736F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36F22"/>
    <w:rPr>
      <w:rFonts w:eastAsia="ＭＳ ゴシック"/>
      <w:kern w:val="2"/>
    </w:rPr>
  </w:style>
  <w:style w:type="character" w:styleId="aa">
    <w:name w:val="annotation reference"/>
    <w:basedOn w:val="a0"/>
    <w:uiPriority w:val="99"/>
    <w:semiHidden/>
    <w:unhideWhenUsed/>
    <w:rsid w:val="00BF20C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F20C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F20C9"/>
    <w:rPr>
      <w:rFonts w:eastAsia="ＭＳ ゴシック"/>
      <w:kern w:val="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F20C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F20C9"/>
    <w:rPr>
      <w:rFonts w:eastAsia="ＭＳ ゴシック"/>
      <w:b/>
      <w:bCs/>
      <w:kern w:val="2"/>
    </w:rPr>
  </w:style>
  <w:style w:type="paragraph" w:styleId="af">
    <w:name w:val="Revision"/>
    <w:hidden/>
    <w:uiPriority w:val="99"/>
    <w:semiHidden/>
    <w:rsid w:val="00BF20C9"/>
    <w:rPr>
      <w:rFonts w:eastAsia="ＭＳ ゴシック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9212B-62C0-4668-80AD-3C8713AE4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高松　大昻</cp:lastModifiedBy>
  <cp:revision>27</cp:revision>
  <cp:lastPrinted>2023-09-15T05:40:00Z</cp:lastPrinted>
  <dcterms:created xsi:type="dcterms:W3CDTF">2023-05-18T01:15:00Z</dcterms:created>
  <dcterms:modified xsi:type="dcterms:W3CDTF">2024-03-30T03:33:00Z</dcterms:modified>
</cp:coreProperties>
</file>