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63E2A" w14:paraId="55E30F62" w14:textId="77777777" w:rsidTr="00C63E2A">
        <w:tc>
          <w:tcPr>
            <w:tcW w:w="9776" w:type="dxa"/>
          </w:tcPr>
          <w:p w14:paraId="06554131" w14:textId="50FD35E0" w:rsidR="00C63E2A" w:rsidRDefault="00C63E2A" w:rsidP="00C63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資金計画書（</w:t>
            </w:r>
            <w:r w:rsidR="0030018B">
              <w:rPr>
                <w:rFonts w:hint="eastAsia"/>
                <w:sz w:val="24"/>
              </w:rPr>
              <w:t>土石の堆積</w:t>
            </w:r>
            <w:r w:rsidR="0030018B" w:rsidRPr="00E87B9A">
              <w:rPr>
                <w:rFonts w:hint="eastAsia"/>
                <w:sz w:val="24"/>
              </w:rPr>
              <w:t>に関する工事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</w:t>
            </w:r>
          </w:p>
          <w:p w14:paraId="0FB2B70A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収支計画</w:t>
            </w:r>
          </w:p>
          <w:p w14:paraId="5624C3FD" w14:textId="77777777" w:rsidR="00C63E2A" w:rsidRDefault="00C63E2A" w:rsidP="00C63E2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（単位　千円）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4484"/>
              <w:gridCol w:w="4484"/>
            </w:tblGrid>
            <w:tr w:rsidR="00C63E2A" w14:paraId="4109FD5B" w14:textId="77777777" w:rsidTr="00BD21E2">
              <w:tc>
                <w:tcPr>
                  <w:tcW w:w="5078" w:type="dxa"/>
                  <w:gridSpan w:val="2"/>
                </w:tcPr>
                <w:p w14:paraId="5B7F9414" w14:textId="77777777" w:rsidR="00C63E2A" w:rsidRDefault="00C63E2A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科　　　目</w:t>
                  </w:r>
                </w:p>
              </w:tc>
              <w:tc>
                <w:tcPr>
                  <w:tcW w:w="4658" w:type="dxa"/>
                </w:tcPr>
                <w:p w14:paraId="4860B4EF" w14:textId="77777777" w:rsidR="00C63E2A" w:rsidRDefault="00C63E2A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　　　額</w:t>
                  </w:r>
                </w:p>
              </w:tc>
            </w:tr>
            <w:tr w:rsidR="00C63E2A" w14:paraId="6B0A4BBF" w14:textId="77777777" w:rsidTr="00BD21E2">
              <w:trPr>
                <w:cantSplit/>
                <w:trHeight w:val="1134"/>
              </w:trPr>
              <w:tc>
                <w:tcPr>
                  <w:tcW w:w="421" w:type="dxa"/>
                  <w:textDirection w:val="tbRlV"/>
                </w:tcPr>
                <w:p w14:paraId="37495F4E" w14:textId="77777777" w:rsidR="00C63E2A" w:rsidRDefault="00C63E2A" w:rsidP="00C63E2A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収　　　入</w:t>
                  </w:r>
                </w:p>
              </w:tc>
              <w:tc>
                <w:tcPr>
                  <w:tcW w:w="4657" w:type="dxa"/>
                </w:tcPr>
                <w:p w14:paraId="14DA059C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自己資金</w:t>
                  </w:r>
                </w:p>
                <w:p w14:paraId="0B15F616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648E573F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借入金</w:t>
                  </w:r>
                </w:p>
                <w:p w14:paraId="43B60100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3851332B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処分収入</w:t>
                  </w:r>
                </w:p>
                <w:p w14:paraId="1E24CE1E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0504120B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補助負担金</w:t>
                  </w:r>
                </w:p>
                <w:p w14:paraId="0834EBDE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71495C24" w14:textId="77777777" w:rsidR="00C63E2A" w:rsidRDefault="00C63E2A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4658" w:type="dxa"/>
                </w:tcPr>
                <w:p w14:paraId="2660CFA2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C63E2A" w14:paraId="5D05F973" w14:textId="77777777" w:rsidTr="00BD21E2">
              <w:trPr>
                <w:cantSplit/>
                <w:trHeight w:val="1134"/>
              </w:trPr>
              <w:tc>
                <w:tcPr>
                  <w:tcW w:w="421" w:type="dxa"/>
                  <w:textDirection w:val="tbRlV"/>
                </w:tcPr>
                <w:p w14:paraId="0508CCAF" w14:textId="77777777" w:rsidR="00C63E2A" w:rsidRDefault="00C63E2A" w:rsidP="00C63E2A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支　　　出</w:t>
                  </w:r>
                </w:p>
              </w:tc>
              <w:tc>
                <w:tcPr>
                  <w:tcW w:w="4657" w:type="dxa"/>
                </w:tcPr>
                <w:p w14:paraId="3DA11770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用地費</w:t>
                  </w:r>
                </w:p>
                <w:p w14:paraId="680CF090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375AC16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工事費</w:t>
                  </w:r>
                </w:p>
                <w:p w14:paraId="6457B7C9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14327429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整地工事費</w:t>
                  </w:r>
                </w:p>
                <w:p w14:paraId="6E9F1013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6738982B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道路工事費</w:t>
                  </w:r>
                </w:p>
                <w:p w14:paraId="01329FCA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0E28A6A8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排水施設工事費</w:t>
                  </w:r>
                </w:p>
                <w:p w14:paraId="488E3D32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13CE750E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防災施設工事費</w:t>
                  </w:r>
                </w:p>
                <w:p w14:paraId="726D599F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68142A29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附帯工事費</w:t>
                  </w:r>
                </w:p>
                <w:p w14:paraId="68A25B68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37998FEE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事務費</w:t>
                  </w:r>
                </w:p>
                <w:p w14:paraId="19336D90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64FEE774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借入金利息</w:t>
                  </w:r>
                </w:p>
                <w:p w14:paraId="22024B8C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4D18FDBE" w14:textId="77777777" w:rsidR="00C63E2A" w:rsidRDefault="00C63E2A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4658" w:type="dxa"/>
                </w:tcPr>
                <w:p w14:paraId="52CB5197" w14:textId="77777777" w:rsidR="00C63E2A" w:rsidRDefault="00C63E2A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3FAAAF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2A83E9B8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21AA1222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14867779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05A21DA0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37572D3C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266F33C9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13226975" w14:textId="77777777" w:rsidR="00C63E2A" w:rsidRDefault="00C63E2A" w:rsidP="00C63E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年度別資金計画書</w:t>
            </w:r>
          </w:p>
          <w:p w14:paraId="2A347344" w14:textId="77777777" w:rsidR="00C63E2A" w:rsidRDefault="00C63E2A" w:rsidP="00C63E2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（千円）</w:t>
            </w:r>
          </w:p>
          <w:tbl>
            <w:tblPr>
              <w:tblStyle w:val="a3"/>
              <w:tblW w:w="8994" w:type="dxa"/>
              <w:tblLook w:val="04A0" w:firstRow="1" w:lastRow="0" w:firstColumn="1" w:lastColumn="0" w:noHBand="0" w:noVBand="1"/>
            </w:tblPr>
            <w:tblGrid>
              <w:gridCol w:w="583"/>
              <w:gridCol w:w="3807"/>
              <w:gridCol w:w="1275"/>
              <w:gridCol w:w="1134"/>
              <w:gridCol w:w="1097"/>
              <w:gridCol w:w="1098"/>
            </w:tblGrid>
            <w:tr w:rsidR="00FB4744" w14:paraId="4DB0E1AA" w14:textId="77777777" w:rsidTr="00FB4744">
              <w:tc>
                <w:tcPr>
                  <w:tcW w:w="4390" w:type="dxa"/>
                  <w:gridSpan w:val="2"/>
                  <w:vAlign w:val="center"/>
                </w:tcPr>
                <w:p w14:paraId="3936AF4D" w14:textId="77777777" w:rsidR="00FB4744" w:rsidRDefault="00FB4744" w:rsidP="00C63E2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年度</w:t>
                  </w:r>
                </w:p>
                <w:p w14:paraId="01EFEE46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科目</w:t>
                  </w:r>
                </w:p>
              </w:tc>
              <w:tc>
                <w:tcPr>
                  <w:tcW w:w="1275" w:type="dxa"/>
                  <w:vAlign w:val="center"/>
                </w:tcPr>
                <w:p w14:paraId="6C94A9FA" w14:textId="77777777" w:rsidR="00FB4744" w:rsidRDefault="00FB4744" w:rsidP="00C63E2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1E49BEA8" w14:textId="77777777" w:rsidR="00FB4744" w:rsidRDefault="00FB4744" w:rsidP="00C63E2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1097" w:type="dxa"/>
                  <w:tcBorders>
                    <w:left w:val="single" w:sz="4" w:space="0" w:color="auto"/>
                  </w:tcBorders>
                  <w:vAlign w:val="center"/>
                </w:tcPr>
                <w:p w14:paraId="740B64AA" w14:textId="77777777" w:rsidR="00FB4744" w:rsidRDefault="00FB4744" w:rsidP="00C63E2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1098" w:type="dxa"/>
                  <w:vAlign w:val="center"/>
                </w:tcPr>
                <w:p w14:paraId="7421BF32" w14:textId="77777777" w:rsidR="00FB4744" w:rsidRDefault="00FB4744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</w:tr>
            <w:tr w:rsidR="00FB4744" w14:paraId="5CDEAE27" w14:textId="77777777" w:rsidTr="00FB4744">
              <w:trPr>
                <w:cantSplit/>
                <w:trHeight w:val="1134"/>
              </w:trPr>
              <w:tc>
                <w:tcPr>
                  <w:tcW w:w="583" w:type="dxa"/>
                  <w:textDirection w:val="tbRlV"/>
                </w:tcPr>
                <w:p w14:paraId="15CE2461" w14:textId="77777777" w:rsidR="00FB4744" w:rsidRDefault="00FB4744" w:rsidP="00C63E2A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支　　　出</w:t>
                  </w:r>
                </w:p>
              </w:tc>
              <w:tc>
                <w:tcPr>
                  <w:tcW w:w="3807" w:type="dxa"/>
                </w:tcPr>
                <w:p w14:paraId="20566D1D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事業費</w:t>
                  </w:r>
                </w:p>
                <w:p w14:paraId="2EA4BD24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用地費</w:t>
                  </w:r>
                </w:p>
                <w:p w14:paraId="00F8CC1F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工事費</w:t>
                  </w:r>
                </w:p>
                <w:p w14:paraId="63BB8405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附帯工事費</w:t>
                  </w:r>
                </w:p>
                <w:p w14:paraId="2BC4ADF4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事務費</w:t>
                  </w:r>
                </w:p>
                <w:p w14:paraId="33522B6E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借入金利息</w:t>
                  </w:r>
                </w:p>
                <w:p w14:paraId="7258E0DE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6B7908B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借入償還金</w:t>
                  </w:r>
                </w:p>
                <w:p w14:paraId="5B3113EA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04D5D5AC" w14:textId="77777777" w:rsidR="00FB4744" w:rsidRDefault="00FB4744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275" w:type="dxa"/>
                </w:tcPr>
                <w:p w14:paraId="1A72DCE9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14:paraId="43919DAD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4" w:space="0" w:color="auto"/>
                  </w:tcBorders>
                </w:tcPr>
                <w:p w14:paraId="0447EB22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</w:tcPr>
                <w:p w14:paraId="56141E63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B4744" w14:paraId="501EA9A5" w14:textId="77777777" w:rsidTr="00FB4744">
              <w:trPr>
                <w:cantSplit/>
                <w:trHeight w:val="1134"/>
              </w:trPr>
              <w:tc>
                <w:tcPr>
                  <w:tcW w:w="583" w:type="dxa"/>
                  <w:textDirection w:val="tbRlV"/>
                </w:tcPr>
                <w:p w14:paraId="65CC077A" w14:textId="77777777" w:rsidR="00FB4744" w:rsidRDefault="00FB4744" w:rsidP="00C63E2A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収　　入</w:t>
                  </w:r>
                </w:p>
              </w:tc>
              <w:tc>
                <w:tcPr>
                  <w:tcW w:w="3807" w:type="dxa"/>
                </w:tcPr>
                <w:p w14:paraId="5F47B014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自己資金</w:t>
                  </w:r>
                </w:p>
                <w:p w14:paraId="5C3AEA85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借入金</w:t>
                  </w:r>
                </w:p>
                <w:p w14:paraId="5B43E8CD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746DD4F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処分収入</w:t>
                  </w:r>
                </w:p>
                <w:p w14:paraId="54A4FB8F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8539150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補助負担金</w:t>
                  </w:r>
                </w:p>
                <w:p w14:paraId="18FA8747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E2460C5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34A14553" w14:textId="77777777" w:rsidR="00FB4744" w:rsidRDefault="00FB4744" w:rsidP="00C63E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275" w:type="dxa"/>
                </w:tcPr>
                <w:p w14:paraId="29ED603D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14:paraId="1291CAE5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4" w:space="0" w:color="auto"/>
                  </w:tcBorders>
                </w:tcPr>
                <w:p w14:paraId="5972AE0B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</w:tcPr>
                <w:p w14:paraId="1F8BC559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B4744" w14:paraId="5EB984BA" w14:textId="77777777" w:rsidTr="00FB4744">
              <w:trPr>
                <w:trHeight w:val="619"/>
              </w:trPr>
              <w:tc>
                <w:tcPr>
                  <w:tcW w:w="4390" w:type="dxa"/>
                  <w:gridSpan w:val="2"/>
                  <w:vAlign w:val="center"/>
                </w:tcPr>
                <w:p w14:paraId="435EEF44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借入金の借入先</w:t>
                  </w:r>
                </w:p>
              </w:tc>
              <w:tc>
                <w:tcPr>
                  <w:tcW w:w="1275" w:type="dxa"/>
                  <w:vAlign w:val="center"/>
                </w:tcPr>
                <w:p w14:paraId="2C0DD2C1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295B01CB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4" w:space="0" w:color="auto"/>
                  </w:tcBorders>
                  <w:vAlign w:val="center"/>
                </w:tcPr>
                <w:p w14:paraId="702FF50A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14:paraId="7AD88028" w14:textId="77777777" w:rsidR="00FB4744" w:rsidRDefault="00FB4744" w:rsidP="00C63E2A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E25B9B3" w14:textId="77777777" w:rsidR="00C63E2A" w:rsidRPr="005A2F6B" w:rsidRDefault="00C63E2A" w:rsidP="00C63E2A">
            <w:pPr>
              <w:jc w:val="left"/>
              <w:rPr>
                <w:sz w:val="24"/>
                <w:szCs w:val="24"/>
              </w:rPr>
            </w:pPr>
          </w:p>
          <w:p w14:paraId="5851D19B" w14:textId="77777777" w:rsidR="00C63E2A" w:rsidRDefault="00C63E2A" w:rsidP="00C63E2A"/>
        </w:tc>
      </w:tr>
    </w:tbl>
    <w:p w14:paraId="02D207E9" w14:textId="77777777" w:rsidR="0091695F" w:rsidRPr="00C63E2A" w:rsidRDefault="0091695F" w:rsidP="00C63E2A"/>
    <w:sectPr w:rsidR="0091695F" w:rsidRPr="00C63E2A" w:rsidSect="00DB5CE0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2CE9C" w14:textId="77777777" w:rsidR="00262034" w:rsidRDefault="00262034" w:rsidP="005C25C3">
      <w:r>
        <w:separator/>
      </w:r>
    </w:p>
  </w:endnote>
  <w:endnote w:type="continuationSeparator" w:id="0">
    <w:p w14:paraId="1F7151A3" w14:textId="77777777" w:rsidR="00262034" w:rsidRDefault="00262034" w:rsidP="005C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4FA57" w14:textId="77777777" w:rsidR="00262034" w:rsidRDefault="00262034" w:rsidP="005C25C3">
      <w:r>
        <w:separator/>
      </w:r>
    </w:p>
  </w:footnote>
  <w:footnote w:type="continuationSeparator" w:id="0">
    <w:p w14:paraId="093C2A90" w14:textId="77777777" w:rsidR="00262034" w:rsidRDefault="00262034" w:rsidP="005C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0B48" w14:textId="77777777" w:rsidR="00AA0F1B" w:rsidRDefault="00AA0F1B">
    <w:pPr>
      <w:pStyle w:val="a4"/>
      <w:rPr>
        <w:sz w:val="24"/>
        <w:szCs w:val="24"/>
      </w:rPr>
    </w:pPr>
  </w:p>
  <w:p w14:paraId="43C5AD09" w14:textId="61DB3B0D" w:rsidR="00DB5CE0" w:rsidRPr="00DB5CE0" w:rsidRDefault="00D47DD7">
    <w:pPr>
      <w:pStyle w:val="a4"/>
      <w:rPr>
        <w:sz w:val="24"/>
        <w:szCs w:val="24"/>
      </w:rPr>
    </w:pPr>
    <w:r>
      <w:rPr>
        <w:rFonts w:ascii="Times New Roman" w:hAnsi="Times New Roman" w:hint="eastAsia"/>
        <w:kern w:val="0"/>
        <w:sz w:val="24"/>
        <w:szCs w:val="21"/>
      </w:rPr>
      <w:t>規則別記</w:t>
    </w:r>
    <w:r w:rsidR="00DB5CE0" w:rsidRPr="00DB5CE0">
      <w:rPr>
        <w:rFonts w:hint="eastAsia"/>
        <w:sz w:val="24"/>
        <w:szCs w:val="24"/>
      </w:rPr>
      <w:t>様式第</w:t>
    </w:r>
    <w:r w:rsidR="0030018B">
      <w:rPr>
        <w:rFonts w:hint="eastAsia"/>
        <w:sz w:val="24"/>
        <w:szCs w:val="24"/>
      </w:rPr>
      <w:t>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3"/>
    <w:rsid w:val="000A19CF"/>
    <w:rsid w:val="0021629E"/>
    <w:rsid w:val="00262034"/>
    <w:rsid w:val="0030018B"/>
    <w:rsid w:val="00331890"/>
    <w:rsid w:val="003D2219"/>
    <w:rsid w:val="00463502"/>
    <w:rsid w:val="004F7768"/>
    <w:rsid w:val="005A2F6B"/>
    <w:rsid w:val="005C25C3"/>
    <w:rsid w:val="00644196"/>
    <w:rsid w:val="00662862"/>
    <w:rsid w:val="006E05C2"/>
    <w:rsid w:val="007351B7"/>
    <w:rsid w:val="0091695F"/>
    <w:rsid w:val="00AA0F1B"/>
    <w:rsid w:val="00B072AA"/>
    <w:rsid w:val="00B46211"/>
    <w:rsid w:val="00B62C4F"/>
    <w:rsid w:val="00B93AFA"/>
    <w:rsid w:val="00BC7A9D"/>
    <w:rsid w:val="00BE4259"/>
    <w:rsid w:val="00C205D3"/>
    <w:rsid w:val="00C63E2A"/>
    <w:rsid w:val="00D47DD7"/>
    <w:rsid w:val="00DB5CE0"/>
    <w:rsid w:val="00ED72DD"/>
    <w:rsid w:val="00F55DA2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D3B554"/>
  <w15:chartTrackingRefBased/>
  <w15:docId w15:val="{A641C996-D78A-4831-A075-D0B119F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5C3"/>
  </w:style>
  <w:style w:type="paragraph" w:styleId="a6">
    <w:name w:val="footer"/>
    <w:basedOn w:val="a"/>
    <w:link w:val="a7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龍也</dc:creator>
  <cp:keywords/>
  <dc:description/>
  <cp:lastModifiedBy>小池　大河</cp:lastModifiedBy>
  <cp:revision>21</cp:revision>
  <cp:lastPrinted>2023-09-27T04:55:00Z</cp:lastPrinted>
  <dcterms:created xsi:type="dcterms:W3CDTF">2023-08-30T07:01:00Z</dcterms:created>
  <dcterms:modified xsi:type="dcterms:W3CDTF">2024-06-06T00:01:00Z</dcterms:modified>
</cp:coreProperties>
</file>